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BBD832" w14:textId="6B9DE8EA" w:rsidR="0076468A" w:rsidRPr="00DD0945" w:rsidRDefault="00ED5FC3" w:rsidP="0076468A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</w:t>
      </w:r>
      <w:r w:rsidR="007B083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5</w:t>
      </w:r>
    </w:p>
    <w:p w14:paraId="2361C91D" w14:textId="77777777" w:rsidR="0076468A" w:rsidRPr="00DD0945" w:rsidRDefault="0076468A" w:rsidP="0076468A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D09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14:paraId="796D13EE" w14:textId="401E945B" w:rsidR="0076468A" w:rsidRPr="009E50BF" w:rsidRDefault="009E50BF" w:rsidP="0076468A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bookmarkStart w:id="0" w:name="_GoBack"/>
      <w:r w:rsidRPr="009E50B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от </w:t>
      </w:r>
      <w:proofErr w:type="gramStart"/>
      <w:r w:rsidRPr="009E50B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28.12.2024  №</w:t>
      </w:r>
      <w:proofErr w:type="gramEnd"/>
      <w:r w:rsidRPr="009E50B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 630-п</w:t>
      </w:r>
    </w:p>
    <w:bookmarkEnd w:id="0"/>
    <w:p w14:paraId="68A28CB7" w14:textId="77777777" w:rsidR="0076468A" w:rsidRPr="009E50BF" w:rsidRDefault="0076468A" w:rsidP="0076468A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194CC17A" w14:textId="75F9809D" w:rsidR="00993A62" w:rsidRDefault="0076468A" w:rsidP="00993A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A46459">
        <w:rPr>
          <w:rFonts w:ascii="Times New Roman" w:hAnsi="Times New Roman"/>
          <w:color w:val="000000" w:themeColor="text1"/>
          <w:sz w:val="28"/>
          <w:szCs w:val="28"/>
        </w:rPr>
        <w:t>ПРИЛОЖЕНИЕ № 9</w:t>
      </w:r>
    </w:p>
    <w:p w14:paraId="15CB17A5" w14:textId="26DF2AEB" w:rsidR="00993A62" w:rsidRDefault="00993A62" w:rsidP="00993A62">
      <w:pPr>
        <w:widowControl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к Территориальной программе государственных гарантий бесплатного оказания гражданам медицинской помощи</w:t>
      </w:r>
      <w:r w:rsidR="00BE2D1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в Новосибирской области </w:t>
      </w:r>
      <w:r w:rsidR="00844EC2">
        <w:rPr>
          <w:rFonts w:ascii="Times New Roman" w:hAnsi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</w:rPr>
        <w:t>на 202</w:t>
      </w:r>
      <w:r w:rsidR="008D59F4">
        <w:rPr>
          <w:rFonts w:ascii="Times New Roman" w:hAnsi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год</w:t>
      </w:r>
      <w:r w:rsidR="00844EC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и на плановый период</w:t>
      </w:r>
      <w:r w:rsidR="00BE2D1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202</w:t>
      </w:r>
      <w:r w:rsidR="008D59F4">
        <w:rPr>
          <w:rFonts w:ascii="Times New Roman" w:hAnsi="Times New Roman"/>
          <w:color w:val="000000" w:themeColor="text1"/>
          <w:sz w:val="28"/>
          <w:szCs w:val="28"/>
        </w:rPr>
        <w:t>5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и 202</w:t>
      </w:r>
      <w:r w:rsidR="008D59F4">
        <w:rPr>
          <w:rFonts w:ascii="Times New Roman" w:hAnsi="Times New Roman"/>
          <w:color w:val="000000" w:themeColor="text1"/>
          <w:sz w:val="28"/>
          <w:szCs w:val="28"/>
        </w:rPr>
        <w:t>6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годов</w:t>
      </w:r>
    </w:p>
    <w:p w14:paraId="2B56DD8C" w14:textId="77777777" w:rsidR="00993A62" w:rsidRDefault="00993A62" w:rsidP="00993A62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</w:p>
    <w:p w14:paraId="3E7E1E13" w14:textId="77777777" w:rsidR="00993A62" w:rsidRDefault="00993A62" w:rsidP="00844EC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</w:p>
    <w:p w14:paraId="07548D0E" w14:textId="77777777" w:rsidR="008A2DC5" w:rsidRDefault="00993A6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НОРМАТИВЫ</w:t>
      </w:r>
    </w:p>
    <w:p w14:paraId="51B416DF" w14:textId="25C8EB7F" w:rsidR="008A2DC5" w:rsidRDefault="006B117E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объема оказания и нормативы финансовых затрат на единицу объема медицинской помощи на 202</w:t>
      </w:r>
      <w:r w:rsidR="008D59F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="00993A6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–</w:t>
      </w:r>
      <w:r w:rsidR="008D59F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2026</w:t>
      </w:r>
      <w:r w:rsidR="00844EC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годы</w:t>
      </w:r>
    </w:p>
    <w:p w14:paraId="04DE391D" w14:textId="77777777" w:rsidR="008A2DC5" w:rsidRDefault="008A2DC5" w:rsidP="00993A62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491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36"/>
        <w:gridCol w:w="2388"/>
        <w:gridCol w:w="1393"/>
        <w:gridCol w:w="1443"/>
        <w:gridCol w:w="1084"/>
        <w:gridCol w:w="898"/>
        <w:gridCol w:w="1084"/>
        <w:gridCol w:w="1079"/>
        <w:gridCol w:w="1146"/>
        <w:gridCol w:w="1003"/>
        <w:gridCol w:w="1082"/>
        <w:gridCol w:w="1440"/>
      </w:tblGrid>
      <w:tr w:rsidR="00844EC2" w:rsidRPr="00F469F2" w14:paraId="0FD71F4A" w14:textId="77777777" w:rsidTr="00844EC2">
        <w:trPr>
          <w:trHeight w:val="20"/>
          <w:jc w:val="center"/>
        </w:trPr>
        <w:tc>
          <w:tcPr>
            <w:tcW w:w="1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77F232" w14:textId="5926032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№ п/п</w:t>
            </w:r>
          </w:p>
        </w:tc>
        <w:tc>
          <w:tcPr>
            <w:tcW w:w="81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963640" w14:textId="7EE857A9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Виды и условия оказания медицинской помощи</w:t>
            </w:r>
          </w:p>
        </w:tc>
        <w:tc>
          <w:tcPr>
            <w:tcW w:w="4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7AC1F80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Единица измерения на одного жителя</w:t>
            </w:r>
          </w:p>
        </w:tc>
        <w:tc>
          <w:tcPr>
            <w:tcW w:w="117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1413AB4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2024 год</w:t>
            </w:r>
          </w:p>
        </w:tc>
        <w:tc>
          <w:tcPr>
            <w:tcW w:w="11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E75F6FD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2025 год</w:t>
            </w:r>
          </w:p>
        </w:tc>
        <w:tc>
          <w:tcPr>
            <w:tcW w:w="12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911B75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2026 год</w:t>
            </w:r>
          </w:p>
        </w:tc>
      </w:tr>
      <w:tr w:rsidR="00844EC2" w:rsidRPr="00F469F2" w14:paraId="167C064B" w14:textId="77777777" w:rsidTr="00844EC2">
        <w:trPr>
          <w:trHeight w:val="20"/>
          <w:jc w:val="center"/>
        </w:trPr>
        <w:tc>
          <w:tcPr>
            <w:tcW w:w="1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392A0" w14:textId="77777777" w:rsidR="004F31A6" w:rsidRPr="00844EC2" w:rsidRDefault="004F31A6" w:rsidP="00F469F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AD80DCF" w14:textId="3E932F1F" w:rsidR="004F31A6" w:rsidRPr="00844EC2" w:rsidRDefault="004F31A6" w:rsidP="00F469F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D969351" w14:textId="77777777" w:rsidR="004F31A6" w:rsidRPr="00844EC2" w:rsidRDefault="004F31A6" w:rsidP="00F469F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49E7173" w14:textId="32F832C5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Нормативы объема медицинской помощи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D733F9C" w14:textId="09ADA624" w:rsidR="004F31A6" w:rsidRPr="00844EC2" w:rsidRDefault="004F31A6" w:rsidP="007B38E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Нормати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вы финансо-вых затрат на единицу объема медицин-ской помощи, рублей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EBAFF99" w14:textId="11702E9E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Подушевые нормативы финансиро</w:t>
            </w:r>
            <w:r w:rsidR="004F31A6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вания </w:t>
            </w:r>
          </w:p>
          <w:p w14:paraId="495C472C" w14:textId="01387A5D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(на 1 жителя), рублей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423346E" w14:textId="47648AD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Нормати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вы объема медицинской помощи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59F4AD0" w14:textId="0109AD1B" w:rsidR="004F31A6" w:rsidRPr="00844EC2" w:rsidRDefault="004F31A6" w:rsidP="007B38E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Нормати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вы финансо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вых затрат на единицу объема медицин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ской помощи, рублей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4258AAB" w14:textId="0D22A6B6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Подушевые нормативы финан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си-рования</w:t>
            </w:r>
          </w:p>
          <w:p w14:paraId="4B05C1F0" w14:textId="3D82207F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(на 1 жителя), рублей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6EDECC1" w14:textId="4302C5CF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Нормати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вы объема медицин-ской помощи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0A07669" w14:textId="292B6B07" w:rsidR="004F31A6" w:rsidRPr="00844EC2" w:rsidRDefault="004F31A6" w:rsidP="007B38E9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Нормати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-вы финансо-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вых затрат на единицу объема медицин-ской помощи, рублей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10783E8" w14:textId="6F6A4157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Подушевые нормативы финансиро-</w:t>
            </w:r>
            <w:r w:rsidR="004F31A6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вания </w:t>
            </w:r>
          </w:p>
          <w:p w14:paraId="41E18379" w14:textId="7E439066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(на 1 жителя), </w:t>
            </w:r>
          </w:p>
          <w:p w14:paraId="06EB933C" w14:textId="6B5BF561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рублей</w:t>
            </w:r>
          </w:p>
        </w:tc>
      </w:tr>
      <w:tr w:rsidR="00844EC2" w:rsidRPr="00F469F2" w14:paraId="2CC30E94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5A86" w14:textId="36C0DE4D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0A2624" w14:textId="61CEE473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60414" w14:textId="32F52599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BB7344D" w14:textId="072EC29F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E5E6149" w14:textId="586706EA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5C71C57" w14:textId="48D3E2AC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9701F5" w14:textId="1A314495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632F15D" w14:textId="6DC6CD0F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B626310" w14:textId="4181D367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87F3455" w14:textId="1A223690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3075A59" w14:textId="7F32027F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11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C21EE63" w14:textId="6B8F45E3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</w:t>
            </w:r>
          </w:p>
        </w:tc>
      </w:tr>
      <w:tr w:rsidR="004F31A6" w:rsidRPr="00F469F2" w14:paraId="3F641783" w14:textId="77777777" w:rsidTr="00844EC2">
        <w:trPr>
          <w:trHeight w:val="20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30999" w14:textId="48679787" w:rsidR="004F31A6" w:rsidRPr="00844EC2" w:rsidRDefault="004F31A6" w:rsidP="00F469F2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I. За счет бюджетных ассигнований бюджета Новосибирской области</w:t>
            </w:r>
          </w:p>
        </w:tc>
      </w:tr>
      <w:tr w:rsidR="00844EC2" w:rsidRPr="00F469F2" w14:paraId="16B46300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4ADDE" w14:textId="34ED3D6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F2CB63" w14:textId="5BED236B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1. Скорая медицинская помощь, включая скорую специализированную медицинскую помощь, не входящая в территориальную программу обязательного медицинского страхования (далее – ОМС), </w:t>
            </w:r>
          </w:p>
          <w:p w14:paraId="7DE6C9C3" w14:textId="563E5294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 том числе: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9D7417E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1F837CB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0,0383949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A81495A" w14:textId="1EFC978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3 961,98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CE7DD09" w14:textId="7594A8C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152,12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1765DB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0,025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AAB5641" w14:textId="4D19B438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6 483,20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A18D154" w14:textId="42E8FF0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162,08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5237BED" w14:textId="68335D8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0,025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D56090A" w14:textId="3B110B0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7 004,00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8A5AB96" w14:textId="3203311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175,10</w:t>
            </w:r>
          </w:p>
        </w:tc>
      </w:tr>
      <w:tr w:rsidR="00844EC2" w:rsidRPr="00F469F2" w14:paraId="4288A1AF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3DF5C" w14:textId="01E6FFF8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146B1BF" w14:textId="1E3EEA01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01DAF73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DE0980E" w14:textId="2E651D59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0,0146006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C3643A7" w14:textId="689C831C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3 770,39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8CE2D2B" w14:textId="5F46D38B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55,05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8A799BF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0C20709" w14:textId="6A5C1C5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E94A529" w14:textId="2CD83E5B" w:rsidR="0029256A" w:rsidRPr="00844EC2" w:rsidRDefault="0029256A" w:rsidP="0029256A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53,34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790D4E9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A44BF45" w14:textId="09D22299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A6A7EA0" w14:textId="3F7F2D4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53,34</w:t>
            </w:r>
          </w:p>
        </w:tc>
      </w:tr>
      <w:tr w:rsidR="00844EC2" w:rsidRPr="00F469F2" w14:paraId="57BB91A9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0549F" w14:textId="3D4A4D6B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EAF7D16" w14:textId="1FBCB2B4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скорая медицинская помощь при санитарно-авиационной эвакуации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D5E658B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вызов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96A7A50" w14:textId="46D333E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0,0000678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4E3096E" w14:textId="6929C783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792 477,88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4EDADE8" w14:textId="7ED6D00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53,73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D357B50" w14:textId="6B719D8C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0,0000678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C8AAB1" w14:textId="45FBEF6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858 407,08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849213E" w14:textId="2FD3951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58,20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88D124E" w14:textId="0836709F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0,0000678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703F873" w14:textId="6FFC0D2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962 536,87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E5F43DE" w14:textId="5D8CD01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65,26</w:t>
            </w:r>
          </w:p>
        </w:tc>
      </w:tr>
      <w:tr w:rsidR="00844EC2" w:rsidRPr="00F469F2" w14:paraId="5DE10BFB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3E76" w14:textId="1FCCC47E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1CFDD88" w14:textId="645B1833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 Первичная медико-санитарная помощь, предоставляемая: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727BC8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903652B" w14:textId="14153747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24D27B2" w14:textId="336D716C" w:rsidR="0029256A" w:rsidRPr="00844EC2" w:rsidRDefault="00844EC2" w:rsidP="002925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х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4F8A1EB" w14:textId="54F9E1D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790,63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1688E6F" w14:textId="6F6D18DC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32D1EE6" w14:textId="3D1F2D2D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50750F1" w14:textId="06F5790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818,09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4B92344" w14:textId="0EB58F1D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D8AA8E5" w14:textId="6AF1D896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B7E0DB7" w14:textId="79340D9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861,15</w:t>
            </w:r>
          </w:p>
        </w:tc>
      </w:tr>
      <w:tr w:rsidR="00844EC2" w:rsidRPr="00F469F2" w14:paraId="6C5C7B0D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54EDF" w14:textId="34E934A9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D95889B" w14:textId="71B4F7DA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 В амбулаторных условиях: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CA675C8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9013A78" w14:textId="65484204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2CEC00" w14:textId="0D096AD3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966B71C" w14:textId="3DF784FE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790,63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48B716E" w14:textId="3F1B93CA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48B7502" w14:textId="52F273B0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514A4B9" w14:textId="717AD40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818,09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3FFFC44" w14:textId="75676BCC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E7D72E1" w14:textId="37040563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DACE1B9" w14:textId="088F2388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861,15</w:t>
            </w:r>
          </w:p>
        </w:tc>
      </w:tr>
      <w:tr w:rsidR="00844EC2" w:rsidRPr="00F469F2" w14:paraId="7DB2C9DB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A3F2A" w14:textId="4795735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409DAA1" w14:textId="68FF9168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2.1.1. С профилактической и иными целями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1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</w:t>
            </w:r>
          </w:p>
          <w:p w14:paraId="32E9A3E0" w14:textId="4528A9E0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 том числе: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8408F7B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CD49FB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0,486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9C1C65" w14:textId="68AF5B0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908,25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FA0C0F" w14:textId="684550A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441,41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FAD6C39" w14:textId="78CE53B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0,486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B1D9934" w14:textId="595BB87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682,96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98B3935" w14:textId="0617EA58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331,92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D1E6D82" w14:textId="5ACD783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0,486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35C0A76" w14:textId="20C74D2C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682,96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0A42D6" w14:textId="5598E750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331,92</w:t>
            </w:r>
          </w:p>
        </w:tc>
      </w:tr>
      <w:tr w:rsidR="00844EC2" w:rsidRPr="00F469F2" w14:paraId="50F693D7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4184F" w14:textId="47301CD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F6C6A7" w14:textId="7FD5F5D0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C2FC450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8B347C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A6969F7" w14:textId="00428B5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912F861" w14:textId="6855974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7CF7E4D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E2D1A5F" w14:textId="1C7D36D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359BCE1" w14:textId="51447DA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4AFBBB6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4C102E5" w14:textId="25882726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B98D380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</w:tr>
      <w:tr w:rsidR="00844EC2" w:rsidRPr="00F469F2" w14:paraId="20C553AA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33A5B" w14:textId="30FBAFDB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E927DBE" w14:textId="25657055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для оказания медицинской помощи больным с ВИЧ-инфекцией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4EEA54E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248A5E3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0,035548799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810B561" w14:textId="70FF7F9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1 011,85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40B21C1" w14:textId="2C4A4856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35,97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A1ADFF3" w14:textId="4633DD6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0,035548799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40E4A6A" w14:textId="22F5E82B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794,12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34995E1" w14:textId="31304E1C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28,23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07BC9E" w14:textId="7D8D8A7E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0,035548799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8DBD81C" w14:textId="4316B913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794,12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4FE746D" w14:textId="6C898D59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28,23</w:t>
            </w:r>
          </w:p>
        </w:tc>
      </w:tr>
      <w:tr w:rsidR="00844EC2" w:rsidRPr="00F469F2" w14:paraId="52D3EA44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2AB62" w14:textId="60A9263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3B7984" w14:textId="0E3287DC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2.1.2. В связи с заболеваниями – обращений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2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</w:t>
            </w:r>
          </w:p>
          <w:p w14:paraId="4D2760F9" w14:textId="0E6BF8FB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 том числе: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ABFFD7B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26C4D66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0,1065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E20350" w14:textId="4BD03F20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2 297,84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CA61C49" w14:textId="1A87CD1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244,72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B97D8B0" w14:textId="24833108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0,1065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B60AC4E" w14:textId="635381EB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1 853,99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6BF1A68" w14:textId="701FDA90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197,45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C64DB2E" w14:textId="3D38AFB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0,1065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4392D8E" w14:textId="41169A4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1 853,99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095831F" w14:textId="7B417828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197,45</w:t>
            </w:r>
          </w:p>
        </w:tc>
      </w:tr>
      <w:tr w:rsidR="00844EC2" w:rsidRPr="00F469F2" w14:paraId="7C46882C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A4308" w14:textId="2D5AE9C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10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6CF20C6" w14:textId="6CC5ABBC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291F3F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обращение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BA0B37E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F12A923" w14:textId="544F374F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EF7EAD" w14:textId="5F4A858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3DBA051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BA22BCD" w14:textId="050E638B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777325D" w14:textId="4C18223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2D3D9ED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45C1F28" w14:textId="20E89D4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D241500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</w:tr>
      <w:tr w:rsidR="00844EC2" w:rsidRPr="00F469F2" w14:paraId="3A544351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8568C" w14:textId="2AEEA28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11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8E304C2" w14:textId="7FCA6DEF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2.2. В условиях дневных стационаров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3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, в том числе: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83A5B38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1CA5DE4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B80D90E" w14:textId="53DB80BE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913D737" w14:textId="534AC9E8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9340677" w14:textId="58DAB1E9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BE8C085" w14:textId="66DDD05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2E9E7C" w14:textId="7FC288A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682D1AB" w14:textId="58E8166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3B23FB2" w14:textId="4283701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84280CE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</w:tr>
      <w:tr w:rsidR="00844EC2" w:rsidRPr="00F469F2" w14:paraId="25FE2F0C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F4BAB" w14:textId="186AE58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DA74428" w14:textId="534D01EA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4EE822F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D04FBC5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33BA555" w14:textId="03A9922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24295F4" w14:textId="221974F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F7F9704" w14:textId="5AB14B2F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D16B71" w14:textId="77B7E3C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13929C" w14:textId="23D398E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EEC4C3B" w14:textId="5E9E200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A3539F2" w14:textId="0EC005B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6FCA979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</w:tr>
      <w:tr w:rsidR="00844EC2" w:rsidRPr="00F469F2" w14:paraId="10BE9656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D43AE" w14:textId="05B13036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13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35F99A8" w14:textId="1916BAE9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3. В условиях дневных стационаров (первичная медико-санитарная помощь, специализированная медицинская помощь)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4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, в том числе: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59681A6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9F878F3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C44CC3B" w14:textId="0D63805F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28 860,00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65BD7FD" w14:textId="0CA8FA3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57,72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C79D5C2" w14:textId="35AED8B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90A4CF1" w14:textId="66D7746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29 225,00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B368EBE" w14:textId="655EBE3C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58,45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70EFD04" w14:textId="784346BC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D752C" w14:textId="6185A13C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30 885,00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054D00F" w14:textId="473217E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61,77</w:t>
            </w:r>
          </w:p>
        </w:tc>
      </w:tr>
      <w:tr w:rsidR="00844EC2" w:rsidRPr="00F469F2" w14:paraId="0F4B880E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12DAD" w14:textId="19FF356E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14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A9A0E45" w14:textId="4FEA252E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32273A4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BBB16BF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36471C2" w14:textId="6E25F6C9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6CFE30" w14:textId="43A47DD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36041B2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EC4FD5E" w14:textId="6845229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638BF5E" w14:textId="7E7EC72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A121FD0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45B3DEA" w14:textId="0B8FA2D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B62FB32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</w:tr>
      <w:tr w:rsidR="00844EC2" w:rsidRPr="00F469F2" w14:paraId="64364DB0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0A450" w14:textId="6C2344AF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15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AF4139" w14:textId="16622921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4. Специализированная, в том числе высокотехнологичная, медицинская помощь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1661420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41F0976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0,0120187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5BAB4AE" w14:textId="684DB8EC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122 559,01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6B2559E" w14:textId="08FBC10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1 473,00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28B8982" w14:textId="0ED74A9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0,0120187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E27047D" w14:textId="692ADAF9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127 376,50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9E3F518" w14:textId="30A40B08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1 530,90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93E70B6" w14:textId="2A8EE426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0,0120187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B76CB89" w14:textId="0137ED13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134 124,32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76B234E" w14:textId="76B66300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1 612,00</w:t>
            </w:r>
          </w:p>
        </w:tc>
      </w:tr>
      <w:tr w:rsidR="00844EC2" w:rsidRPr="00F469F2" w14:paraId="7314593A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8D395" w14:textId="45BBF32E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16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24F3793" w14:textId="353C7C49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4.1. В условиях дневных стационаров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3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, в том числе: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413C5B1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593CF20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27DBE78" w14:textId="36FDEEE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D00ABC6" w14:textId="5612377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DCAD540" w14:textId="733F206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963B7B8" w14:textId="4AAE9B13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18BBB8D" w14:textId="03FDB25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8A6E26A" w14:textId="57CAFF49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54906AD" w14:textId="4FA7D4B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D91F297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</w:tr>
      <w:tr w:rsidR="00844EC2" w:rsidRPr="00F469F2" w14:paraId="795B761C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D793C" w14:textId="7613196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17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EB0061F" w14:textId="7259FDE0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1E7BD6F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25B33FF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FE6B465" w14:textId="402D916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0A38313" w14:textId="37E01E8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BE83776" w14:textId="21B074B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6A46F40" w14:textId="73D872D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D4CCBBB" w14:textId="7930A898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630AAD7" w14:textId="0979E76C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416AEC7" w14:textId="038FBCEC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53BFCBB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</w:p>
        </w:tc>
      </w:tr>
      <w:tr w:rsidR="00844EC2" w:rsidRPr="00F469F2" w14:paraId="363E411A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47CEA" w14:textId="32F0BD46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18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4CF0AC1" w14:textId="5FD093D7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4.2. В условиях круглосуточных стационаров, в том числе: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5DC6E3F" w14:textId="08B7B69E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госпитализации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47E4274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0,0120187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AC80E44" w14:textId="3CC1F2D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122 559,01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7D83465" w14:textId="27F4F63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1 473,00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C5F03E5" w14:textId="2A87E9E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0,0120187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425560A" w14:textId="5900C2F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127 376,50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7627C32" w14:textId="31A5D6C6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1 530,90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8437DB5" w14:textId="5F38668F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0,0120187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03A3FD3" w14:textId="4E415510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134 124,32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5AF6EE7" w14:textId="492A1D0B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1 612,00</w:t>
            </w:r>
          </w:p>
        </w:tc>
      </w:tr>
      <w:tr w:rsidR="00844EC2" w:rsidRPr="00F469F2" w14:paraId="3DF01763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BE54C" w14:textId="0FD12879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19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D544A3B" w14:textId="0FF91233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для оказания медицинской помощи больным с ВИЧ-инфекцией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B06D5B" w14:textId="3F3AC903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ции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C60378B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0,000818851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23F9028" w14:textId="1EA25218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58 953,57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8A455E" w14:textId="55A8D12B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178,14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2940422" w14:textId="712A283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0,000818851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36F7627" w14:textId="793509D6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49 611,15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6147BEE" w14:textId="5B4BE83B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149,91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AE3110E" w14:textId="01C6570E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0,000818851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4123DBE" w14:textId="496D0B7B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49 611,15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AD7A55F" w14:textId="63214D80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79,07</w:t>
            </w:r>
          </w:p>
        </w:tc>
      </w:tr>
      <w:tr w:rsidR="00844EC2" w:rsidRPr="00F469F2" w14:paraId="4A56DF4A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CEFD8" w14:textId="681E71D3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EBDFDC4" w14:textId="51D88C58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9BD2903" w14:textId="52324D3F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госпитализа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ции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8DB25A5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0,0030217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A3FDE57" w14:textId="70E1E43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120 583,65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41A0AC" w14:textId="21F64EB6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98,74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3BDC3FE" w14:textId="7B09953E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0,0030217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214DB7D" w14:textId="3456B3F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96 562,13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53519C3" w14:textId="7E757DB0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79,07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12A0F07" w14:textId="2DB6D53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0,0030217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58F5A6F" w14:textId="7643F8D9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96 562,13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8D1477" w14:textId="3B90A87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149,91</w:t>
            </w:r>
          </w:p>
        </w:tc>
      </w:tr>
      <w:tr w:rsidR="00844EC2" w:rsidRPr="00F469F2" w14:paraId="1CFF7B89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B3CC1" w14:textId="18DEAA88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21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1C0ED5B" w14:textId="68DA368A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5. Паллиативная медицинская помощь: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15E7CDF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E9556E" w14:textId="76074541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27EFBFC" w14:textId="5514F143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C95ADAB" w14:textId="4FC4F0A2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534442A" w14:textId="113D0796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127C295" w14:textId="6E523893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609C9E" w14:textId="039107AB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E652A52" w14:textId="427C4D75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A156C39" w14:textId="4089149D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E597DA" w14:textId="2A7706A0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844EC2" w:rsidRPr="00F469F2" w14:paraId="4CF828AD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2F124" w14:textId="13E2305E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22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032FB7B" w14:textId="2B066BD1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5.1. Первичная медицинская помощь, в том числе доврачебная и врачебная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5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, всего, в том числе: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EE666D1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8031E31" w14:textId="39A0146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0,0268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AAA1577" w14:textId="58C3CB3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1 825,75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A066401" w14:textId="747FCAA3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48,93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23731D0" w14:textId="4601F49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0,0291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A7EBBED" w14:textId="437B5EC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3 519,93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AFC31E5" w14:textId="1C5175A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102,43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812CA8D" w14:textId="76467D2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0,0291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3F14B14" w14:textId="4659D560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3 891,75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ADA1F85" w14:textId="069C4C9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113,25</w:t>
            </w:r>
          </w:p>
        </w:tc>
      </w:tr>
      <w:tr w:rsidR="00844EC2" w:rsidRPr="00F469F2" w14:paraId="7F289287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53E27" w14:textId="78F3DF8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23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73D5C52" w14:textId="5EC9BF1A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 по паллиативной медицинской помощи без учета посещений на дому патронажными бригадами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80BB013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36E8D2A" w14:textId="589711C6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0,009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32A49F1" w14:textId="3CF499E6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1 192,22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863798A" w14:textId="08320D93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10,73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B3A9EEB" w14:textId="12DEFFE0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2EF538C" w14:textId="64D23CC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1 022,36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264E1DA" w14:textId="61AC96F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9,98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3392052" w14:textId="5FD944D3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1999F24" w14:textId="7AD20F39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1 022,36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D7AE824" w14:textId="15BD2A1C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9,98</w:t>
            </w:r>
          </w:p>
        </w:tc>
      </w:tr>
      <w:tr w:rsidR="00844EC2" w:rsidRPr="00F469F2" w14:paraId="1150E3F3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3CAB" w14:textId="72F4AEA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24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28A42FF" w14:textId="501E6C15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посещения на дому выездными патронажными бригадами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D391784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посещение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247E57E" w14:textId="6219D3F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0,0178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B3BD1A4" w14:textId="172E7B1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2 145,51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0E64344" w14:textId="34A66C6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38,19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CAF5481" w14:textId="7DFEFF4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0,0194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D49B9AC" w14:textId="674882D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1 833,63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064C909" w14:textId="1001F86B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35,52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5813809" w14:textId="387AEEA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0,0194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94F7BF9" w14:textId="5A2C1DA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1 833,63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953DCF8" w14:textId="313729E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35,52</w:t>
            </w:r>
          </w:p>
        </w:tc>
      </w:tr>
      <w:tr w:rsidR="00844EC2" w:rsidRPr="00F469F2" w14:paraId="6B708C82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67459" w14:textId="1CB7318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25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7458A30" w14:textId="41953A32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5.2. Оказываемая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1D33404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койко-день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E7F82D3" w14:textId="0DA27870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0,0192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CCABEC8" w14:textId="7F3FCCD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4 636,98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905C83C" w14:textId="6DA31448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89,03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DDF8DDF" w14:textId="58AAFFD4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0,0265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4528951" w14:textId="3D67DA0D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3 132,08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D6AB215" w14:textId="46EAE26F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82,99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13E984F" w14:textId="0213278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0,0265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965EFE2" w14:textId="79DA6F34" w:rsidR="0029256A" w:rsidRPr="00844EC2" w:rsidRDefault="0029256A" w:rsidP="002925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3 132,08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6B07B21" w14:textId="40B060FB" w:rsidR="0029256A" w:rsidRPr="00844EC2" w:rsidRDefault="0029256A" w:rsidP="002925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82,99</w:t>
            </w:r>
          </w:p>
        </w:tc>
      </w:tr>
      <w:tr w:rsidR="00844EC2" w:rsidRPr="00F469F2" w14:paraId="4A4FDE57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49991" w14:textId="3CCD6E8E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26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7CB4A3E" w14:textId="680A2830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5.3. Оказываемая в условиях дневного стационара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CEBFF78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случай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4B47B5A" w14:textId="1C033DBB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AED26F4" w14:textId="69CC497F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6FC30D7" w14:textId="0DAD9D05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3EA658D" w14:textId="646E81A3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246839A" w14:textId="7A46466D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6337953" w14:textId="69B45F04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C2187A" w14:textId="7C6EB7A2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431EA6B" w14:textId="779FB6AD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9FAEC81" w14:textId="5F1C23C8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844EC2" w:rsidRPr="00F469F2" w14:paraId="19A804DA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B596F" w14:textId="4AEB3E0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27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118266" w14:textId="73745199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6. Иные государственные и муниципальные услуги (работы)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C4783E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B45BFA8" w14:textId="6691AA3E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DD687C4" w14:textId="2996F352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A234E3B" w14:textId="27730BCB" w:rsidR="0029256A" w:rsidRPr="00844EC2" w:rsidRDefault="00A363F3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5 297,23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77D1A14" w14:textId="322C1BD7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55E59A4" w14:textId="149DF194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A1C364" w14:textId="1E063E7A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5 420,94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BD1B2DD" w14:textId="448F769F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6C79278" w14:textId="3D2B5CCD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14AB254" w14:textId="54E78EA2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5 426,82</w:t>
            </w:r>
          </w:p>
        </w:tc>
      </w:tr>
      <w:tr w:rsidR="00844EC2" w:rsidRPr="00F469F2" w14:paraId="7BF7B232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BA788" w14:textId="5C2C7921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28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DCEEBD8" w14:textId="4152E518" w:rsidR="0029256A" w:rsidRPr="00844EC2" w:rsidRDefault="0029256A" w:rsidP="0029256A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7. Высокотехнологичная медицинская помощь, оказываемая в медицинских организациях субъекта Российской Федерации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63AB6B3" w14:textId="77777777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57FED2E" w14:textId="1E652230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7BAFD17" w14:textId="4BAF1E13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B8C2D1A" w14:textId="764010E0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115,50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BAB1ECD" w14:textId="31062EB5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EC98F16" w14:textId="5CF5F6CC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833F7F" w14:textId="03F00C05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115,84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27B264" w14:textId="43CBD5CB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8F39C91" w14:textId="0A3079F8" w:rsidR="0029256A" w:rsidRPr="00844EC2" w:rsidRDefault="00844EC2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4CA3248" w14:textId="54D4430F" w:rsidR="0029256A" w:rsidRPr="00844EC2" w:rsidRDefault="0029256A" w:rsidP="0029256A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116,19</w:t>
            </w:r>
          </w:p>
        </w:tc>
      </w:tr>
      <w:tr w:rsidR="004F31A6" w:rsidRPr="00F469F2" w14:paraId="7AB017B9" w14:textId="77777777" w:rsidTr="00844EC2">
        <w:trPr>
          <w:trHeight w:val="20"/>
          <w:jc w:val="center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C1149" w14:textId="39C6CFC4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II. В рамках территориальной программы обязательного медицинского страхования</w:t>
            </w:r>
          </w:p>
        </w:tc>
      </w:tr>
      <w:tr w:rsidR="00844EC2" w:rsidRPr="00F469F2" w14:paraId="6AABBD19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FF600" w14:textId="315E9821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29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08B1E39" w14:textId="5478C024" w:rsidR="004F31A6" w:rsidRPr="00844EC2" w:rsidRDefault="004F31A6" w:rsidP="00F469F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4136107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вызовов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767E07BB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0,29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5BFB87FE" w14:textId="749057A6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4 169,32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B9D0D3D" w14:textId="3A661CD9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1209,10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311C191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0,29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B3B9A70" w14:textId="1200A5CE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4 430,15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8A08E75" w14:textId="7B10DD9A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1 284,74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285FB30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0,29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90254B9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4 693,27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97939D0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1 361,05</w:t>
            </w:r>
          </w:p>
        </w:tc>
      </w:tr>
      <w:tr w:rsidR="00844EC2" w:rsidRPr="00F469F2" w14:paraId="029859DE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0F966" w14:textId="479CE22F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30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9824E6F" w14:textId="5D3D3E6E" w:rsidR="004F31A6" w:rsidRPr="00844EC2" w:rsidRDefault="004F31A6" w:rsidP="00F469F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707D6CE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2C89EEA" w14:textId="7485F04B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5853712" w14:textId="79768787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29E92FF" w14:textId="210DC4DC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8 656,12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87A08DE" w14:textId="7D805263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CB30A62" w14:textId="08CB9421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BA2345B" w14:textId="14206D15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9 188,97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8BF7054" w14:textId="0733E7E0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3454E95" w14:textId="2D87770A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4E4A4EF" w14:textId="560F716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9 721,34</w:t>
            </w:r>
          </w:p>
        </w:tc>
      </w:tr>
      <w:tr w:rsidR="00844EC2" w:rsidRPr="00F469F2" w14:paraId="1F53C36F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FDCA5" w14:textId="18D53FCB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9BC42A3" w14:textId="01BC8611" w:rsidR="004F31A6" w:rsidRPr="00844EC2" w:rsidRDefault="004F31A6" w:rsidP="00F469F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 В амбулаторных условиях, в том числе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6552868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BFBE94E" w14:textId="30545E11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A325923" w14:textId="1384C8A0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8925AAC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7 938,3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1AD52D9" w14:textId="7AF6F329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1502AEB" w14:textId="6F67D3F0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B8B5C46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8 429,6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C5FE0A5" w14:textId="181F6189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539CD0B" w14:textId="5DFA2844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57BF431" w14:textId="77777777" w:rsidR="004F31A6" w:rsidRPr="00844EC2" w:rsidRDefault="004F31A6" w:rsidP="00F469F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8 925,26</w:t>
            </w:r>
          </w:p>
        </w:tc>
      </w:tr>
      <w:tr w:rsidR="00844EC2" w:rsidRPr="00F469F2" w14:paraId="79F92C27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3A1D2" w14:textId="1D3AC596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32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B7D45AC" w14:textId="36706EB3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2.1.1. Посещения в рамках проведения профилактических медицинских осмотров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FE6DB35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комплексных посещений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167466AF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0,311412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0A9406AB" w14:textId="1DD713F3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2 553,83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BD07F59" w14:textId="1827A7C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795,29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8B26022" w14:textId="47484045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0,311412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E1EDA49" w14:textId="732940C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2 711,95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0A8E581" w14:textId="72B7385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844,53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A796E8A" w14:textId="47BDB9EF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0,311412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F927488" w14:textId="2275C49A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2 871,43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08D5B6C" w14:textId="078E3956" w:rsidR="004F31A6" w:rsidRPr="00844EC2" w:rsidRDefault="004F31A6" w:rsidP="00EF665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894,20</w:t>
            </w:r>
          </w:p>
        </w:tc>
      </w:tr>
      <w:tr w:rsidR="00844EC2" w:rsidRPr="00F469F2" w14:paraId="117841B7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588B5" w14:textId="5C74071E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33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71FBFFD" w14:textId="2D73B222" w:rsidR="004F31A6" w:rsidRPr="00844EC2" w:rsidRDefault="004F31A6" w:rsidP="00D573A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2.1.2. Посещения в рамках проведения диспансеризации – всего, в том числе: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6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815356F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комплексных посещений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70AFCC12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0,388591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2334CC32" w14:textId="5ABFEB8D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3 118,13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8A652B" w14:textId="47EC0894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1 211,68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757F5A4" w14:textId="5D7DAF55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0,388591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4777850" w14:textId="028AEA2B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3 311,13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64F3F79" w14:textId="699C3B2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1 286,68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942D773" w14:textId="2BB4DE1D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0,388591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4505675" w14:textId="78752F21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3 505,84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9118DC2" w14:textId="4403317F" w:rsidR="004F31A6" w:rsidRPr="00844EC2" w:rsidRDefault="004F31A6" w:rsidP="00EF665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1 362,34</w:t>
            </w:r>
          </w:p>
        </w:tc>
      </w:tr>
      <w:tr w:rsidR="00844EC2" w:rsidRPr="00F469F2" w14:paraId="596A1CF2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7D0C5" w14:textId="68B5B673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34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D7DD515" w14:textId="7FDA7718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2.1.2.1. Для проведения углубленной диспансеризации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646B08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комплексных посещений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7A6AFB07" w14:textId="14BEA896" w:rsidR="004F31A6" w:rsidRPr="00844EC2" w:rsidRDefault="00B77FC9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0,007882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752D35C0" w14:textId="40DC3762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1 342,24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73EA7A" w14:textId="4F6CCD4F" w:rsidR="004F31A6" w:rsidRPr="00844EC2" w:rsidRDefault="00B77FC9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10,57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3F74189" w14:textId="41B3F889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0,050758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F99D7E0" w14:textId="66B70B5A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1 425,34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BFB5B35" w14:textId="5C21C55C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72,35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4E6C7E3" w14:textId="2AAB0054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0,050758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48F1BD0" w14:textId="77555A95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1 509,13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12AFE4A" w14:textId="11B1730F" w:rsidR="004F31A6" w:rsidRPr="00844EC2" w:rsidRDefault="004F31A6" w:rsidP="00EF665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76,60</w:t>
            </w:r>
          </w:p>
        </w:tc>
      </w:tr>
      <w:tr w:rsidR="00844EC2" w:rsidRPr="00F469F2" w14:paraId="1CFE3BE2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8ADB6" w14:textId="739E18E1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35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6E5555E" w14:textId="5BB11BE9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2.1.3. Посещения с иными целями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708CEBE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67F00F76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2,133264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7F8E03CB" w14:textId="2894CE29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439,81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6349276" w14:textId="2908F783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938,23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9E37B55" w14:textId="64778F53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2,133264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6FF23C7" w14:textId="0F53C3CA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467,06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50C5019" w14:textId="3726FEAA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996,36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469C1DF" w14:textId="3FD627A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2,133264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83F6C56" w14:textId="6AA7C52C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494,53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42C27C3" w14:textId="6B7D4FAE" w:rsidR="004F31A6" w:rsidRPr="00844EC2" w:rsidRDefault="004F31A6" w:rsidP="00EF665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1 054,96</w:t>
            </w:r>
          </w:p>
        </w:tc>
      </w:tr>
      <w:tr w:rsidR="00844EC2" w:rsidRPr="00F469F2" w14:paraId="1EEBF53A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BAAF8" w14:textId="7D72BAB4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36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04C10FC" w14:textId="7A7CE074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2.1.4. Посещения по неотложной помощи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134831D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посещений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3696DB22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0,54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54617AE5" w14:textId="230EC64D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953,38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AB49156" w14:textId="37FD8734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514,83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386A88" w14:textId="5E05273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0,54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B5BB886" w14:textId="7573E785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1 012,43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8C2D3B4" w14:textId="7D60C4C4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546,71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540973B" w14:textId="5F322695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0,54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9F6690E" w14:textId="4EF280CF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1 071,94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927E3" w14:textId="005E0710" w:rsidR="004F31A6" w:rsidRPr="00844EC2" w:rsidRDefault="004F31A6" w:rsidP="00EF665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578,85</w:t>
            </w:r>
          </w:p>
        </w:tc>
      </w:tr>
      <w:tr w:rsidR="00844EC2" w:rsidRPr="00F469F2" w14:paraId="4FE35D09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4EDF3" w14:textId="1D01543F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37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0630E9C" w14:textId="719AA410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2.1.5. Обращения в связи с заболеваниями – всего, </w:t>
            </w:r>
          </w:p>
          <w:p w14:paraId="5D2B69AA" w14:textId="110D903C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из них: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581966B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обращений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377463C8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1,7877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0724D27E" w14:textId="18C77966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2 132,83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ABCF4B" w14:textId="1D7B4B0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3 812,86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C3C2779" w14:textId="753B444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1,7877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AC2FB6A" w14:textId="241009D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2 264,84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533DCA9" w14:textId="5E3FC3A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4 048,85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1A5205B" w14:textId="4FBE3484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1,7877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D6F82F" w14:textId="214D9DF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2 397,99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FBF499" w14:textId="4FF6D83B" w:rsidR="004F31A6" w:rsidRPr="00844EC2" w:rsidRDefault="004F31A6" w:rsidP="00EF665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4 286,89</w:t>
            </w:r>
          </w:p>
        </w:tc>
      </w:tr>
      <w:tr w:rsidR="00844EC2" w:rsidRPr="00F469F2" w14:paraId="73A976F9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AF55B" w14:textId="33BA5689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38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074F8BC" w14:textId="70797218" w:rsidR="004F31A6" w:rsidRPr="00844EC2" w:rsidRDefault="004F31A6" w:rsidP="00F469F2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2.1.5.1. Проведение отдельных диагностических (лабораторных) исследований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7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27735AB" w14:textId="77777777" w:rsidR="004F31A6" w:rsidRPr="00844EC2" w:rsidRDefault="004F31A6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32528DC8" w14:textId="4A34D298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2415EF07" w14:textId="346BCD76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87FA0F4" w14:textId="3091813C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34EA06F" w14:textId="7DA7A0D0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A6D9C77" w14:textId="53E11E1A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18486A" w14:textId="5F6A7C4D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09ED36B" w14:textId="1DBED1CA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821593B" w14:textId="0651283C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691076" w14:textId="60F815B0" w:rsidR="004F31A6" w:rsidRPr="00844EC2" w:rsidRDefault="00844EC2" w:rsidP="00F469F2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844EC2" w:rsidRPr="00F469F2" w14:paraId="6E903D7F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2F5C8" w14:textId="1BE8BB0D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39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746352E" w14:textId="6B43A0F6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2.1.5.1.1. Компьютерная томография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B72EFF6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336CB0CC" w14:textId="6956CAA9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0,050465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6BC74278" w14:textId="20456FC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3 333,02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64DF6EB" w14:textId="35354CC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168,20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80682FF" w14:textId="5A014CDF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0,050465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CDC1A25" w14:textId="2F3A459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3 539,36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2E3EF69" w14:textId="4DDE1419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178,61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D644D43" w14:textId="6A4DE263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0,050465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BF4CD12" w14:textId="29BE0143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3 747,41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96BFB30" w14:textId="21CCAE8B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189,11</w:t>
            </w:r>
          </w:p>
        </w:tc>
      </w:tr>
      <w:tr w:rsidR="00844EC2" w:rsidRPr="00F469F2" w14:paraId="2546A67B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849C0" w14:textId="6909F535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40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9421E8" w14:textId="671BA93C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2.1.5.1.2. Магнитно-резонансная томография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3E582FF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16DF2F94" w14:textId="465405DD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0,018179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0B310A6C" w14:textId="6BB9A6EA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4 551,11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6999E9" w14:textId="6893FA0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82,73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5428731" w14:textId="5DFC483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0,018179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4492CE7" w14:textId="5C7593AB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4 832,80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64C8C69" w14:textId="4346548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87,86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1B3609A" w14:textId="493609F9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0,018179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98DC039" w14:textId="04915471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5 116,89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E14211A" w14:textId="688E5506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93,02</w:t>
            </w:r>
          </w:p>
        </w:tc>
      </w:tr>
      <w:tr w:rsidR="00844EC2" w:rsidRPr="00F469F2" w14:paraId="2CBA411F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FE2B9" w14:textId="513B72FD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41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26D93D4" w14:textId="29721442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2.1.5.1.3. Ультразвуковое исследование сердечно-сосудистой системы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0CCE901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3013C606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0,09489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01A094EC" w14:textId="128F3D29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673,06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87DD2D1" w14:textId="15ED43DF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63,87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E0D4E6D" w14:textId="33FDB819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0,09489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F86A146" w14:textId="50427183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714,67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E5CB5B" w14:textId="28EBF3D3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67,82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CB71C21" w14:textId="31C9389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0,09489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7BEEF10" w14:textId="24C17346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756,73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E600D1" w14:textId="624665C2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71,81</w:t>
            </w:r>
          </w:p>
        </w:tc>
      </w:tr>
      <w:tr w:rsidR="00844EC2" w:rsidRPr="00F469F2" w14:paraId="2DE3F553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69E59" w14:textId="6D4F3029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42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610B05" w14:textId="7D299644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2.1.5.1.4. Эндоскопическое диагностическое исследование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5F0809B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16828039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0,030918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277DB844" w14:textId="2FD2F6DB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1 234,16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D12CCF7" w14:textId="182E218A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38,16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54DE569" w14:textId="1713B7C2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0,030918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66EA80" w14:textId="61B8E7B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1 310,54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3F05FF" w14:textId="33F4F7DA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40,52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FD5C4C8" w14:textId="28154CD4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0,030918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6EAE886" w14:textId="7AAF6EA6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1 387,61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CE73B8A" w14:textId="7F445FEC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42,90</w:t>
            </w:r>
          </w:p>
        </w:tc>
      </w:tr>
      <w:tr w:rsidR="00844EC2" w:rsidRPr="00F469F2" w14:paraId="18A9E71E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97EF0" w14:textId="6D943C0A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43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D4742FA" w14:textId="44A588AF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2.1.5.1.5. Молекулярно-генетическое исследование с целью диагностики онкологических заболеваний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1E131C8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473FB201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0,00112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719C9CDD" w14:textId="6EECA52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10 364,20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03AB596" w14:textId="4B1763D4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11,61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754F32B" w14:textId="2F33F0C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0,00112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1016A86" w14:textId="43AADD36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11 005,67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E606F79" w14:textId="342A0AB3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12,33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4A131CD" w14:textId="4CB7D808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0,00112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004BD4" w14:textId="2591516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11 652,74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169F35C" w14:textId="5C24AA26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13,05</w:t>
            </w:r>
          </w:p>
        </w:tc>
      </w:tr>
      <w:tr w:rsidR="00844EC2" w:rsidRPr="00F469F2" w14:paraId="5A962CEC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725F7" w14:textId="380E624E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44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142371" w14:textId="001781E3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2.1.5.1.6. Патолого-анатомическое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4A09313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3F36FE65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0,015192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3BCA2EE6" w14:textId="75B7D79B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2 556,00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6760EF6" w14:textId="65B3AE75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38,83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A28D24E" w14:textId="5038601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0,015192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B18B321" w14:textId="177C5F8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2 714,23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D9CED0D" w14:textId="2433EBD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41,23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83EF36C" w14:textId="40D76B68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0,015192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20D5F0F" w14:textId="74124712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2 873,83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604A0B5" w14:textId="5C13CA88" w:rsidR="004F31A6" w:rsidRPr="00844EC2" w:rsidRDefault="004F31A6" w:rsidP="00EF665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43,66</w:t>
            </w:r>
          </w:p>
        </w:tc>
      </w:tr>
      <w:tr w:rsidR="00844EC2" w:rsidRPr="00F469F2" w14:paraId="69EDA69F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14094" w14:textId="5FBCC0DB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45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464C86" w14:textId="1D582E34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2.1.5.1.7. Тестирование на выявление новой коронавирусной инфекции        (COVID-19)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8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F29501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6A4B4FE1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0,102779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66446924" w14:textId="03094664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494,76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9827453" w14:textId="0369CDB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50,85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CB583B8" w14:textId="0488594B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0,102779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A8B1570" w14:textId="20183D9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525,43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4C26398" w14:textId="2A72ED73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54,00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073AC5D" w14:textId="6AC747B1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0,102779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0A84639" w14:textId="4222779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556,32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9ADBC3" w14:textId="3B06CC83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57,18</w:t>
            </w:r>
          </w:p>
        </w:tc>
      </w:tr>
      <w:tr w:rsidR="00844EC2" w:rsidRPr="00F469F2" w14:paraId="2FFF5882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77CDB" w14:textId="56BCEA92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46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D1E1959" w14:textId="744756BD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2.1.6. Диспансерное наблюдение, в том числе по поводу: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  <w:vertAlign w:val="superscript"/>
              </w:rPr>
              <w:t>9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6BF4146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комплексных посещений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52380161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0,261736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4999D61B" w14:textId="7B415D0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2 542,09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B7AAEB" w14:textId="474187A4" w:rsidR="004F31A6" w:rsidRPr="00844EC2" w:rsidRDefault="004F31A6" w:rsidP="00EF665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665,36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A24BC6E" w14:textId="1238101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0,261736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E5DB79A" w14:textId="770F218A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2 699,41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C5981AA" w14:textId="3AC3FB70" w:rsidR="004F31A6" w:rsidRPr="00844EC2" w:rsidRDefault="004F31A6" w:rsidP="00EF665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706,53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0D00DD5" w14:textId="711ABC8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0,261736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8AF6B43" w14:textId="0ACC84B2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2 858,09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B2BCBC" w14:textId="4687C527" w:rsidR="004F31A6" w:rsidRPr="00844EC2" w:rsidRDefault="004F31A6" w:rsidP="00EF665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44EC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748,07</w:t>
            </w:r>
          </w:p>
        </w:tc>
      </w:tr>
      <w:tr w:rsidR="00844EC2" w:rsidRPr="00F469F2" w14:paraId="3C9F6E7A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B02AA" w14:textId="50C2D1EB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47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1F32F64" w14:textId="38DDC27D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2.1.6.1. Онкологических 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заболеваний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96E0A10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комплексных 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посещений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2D84CFAC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0,04505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5B1FB460" w14:textId="4F96522A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3 582,22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A57BE3C" w14:textId="6FD0EFB5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161,38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329EB33" w14:textId="460EFE84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0,04505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A30D07B" w14:textId="658A2DA5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3 803,95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DBAC710" w14:textId="5FAC3489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171,37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1739C7D" w14:textId="7AE3C508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0,04505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B471BA3" w14:textId="2B90B23B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4 027,62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1FC06D9" w14:textId="7D1122F5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181,44</w:t>
            </w:r>
          </w:p>
        </w:tc>
      </w:tr>
      <w:tr w:rsidR="00844EC2" w:rsidRPr="00F469F2" w14:paraId="17D264B7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0487D" w14:textId="02EA5166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48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B5E0847" w14:textId="4021F1A6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2.1.6.2. Сахарного диабета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17060FC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комплексных посещений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7F45918A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0,0598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2AED4DDA" w14:textId="11946A2F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1 352,50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CD05B44" w14:textId="541D6079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80,88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04A2CF4" w14:textId="6B28C11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0,0598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8AB39D3" w14:textId="6D15D283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1 436,17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BD61B6F" w14:textId="3AC1E2FA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85,88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FE74B9D" w14:textId="59DD15F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0,0598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74C9B27" w14:textId="0208B3AC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1 520,65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0E90E32" w14:textId="3D544F1D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90,93</w:t>
            </w:r>
          </w:p>
        </w:tc>
      </w:tr>
      <w:tr w:rsidR="00844EC2" w:rsidRPr="00F469F2" w14:paraId="46DAE311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12BF5" w14:textId="6D500CD8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49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D6E7E11" w14:textId="4A29E5C9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2.1.6.3. Болезней системы кровообращения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2E75E38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комплексных посещений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5116508D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0,12521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601D12A1" w14:textId="559BB66A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3 007,43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660896C" w14:textId="317C5E33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376,56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084D365" w14:textId="49AE62EF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0,12521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2AE9765" w14:textId="6ABCA648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3 193,60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F2BF07" w14:textId="6792C82C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399,87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197585E" w14:textId="3EC68459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0,12521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625EC69" w14:textId="29B5786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3 381,35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7EB3EF3" w14:textId="0C0F767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423,38</w:t>
            </w:r>
          </w:p>
        </w:tc>
      </w:tr>
      <w:tr w:rsidR="00844EC2" w:rsidRPr="00F469F2" w14:paraId="571E4958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D6B8C" w14:textId="578F76B9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50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645E781" w14:textId="5EE02AF9" w:rsidR="004F31A6" w:rsidRPr="00844EC2" w:rsidRDefault="004F31A6" w:rsidP="00EF6653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2.2. В условиях дневных стационаров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2CF2205" w14:textId="77777777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6F58F1B4" w14:textId="4F15B77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0,035458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423D8911" w14:textId="5691BFD1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20 245,64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DC0229F" w14:textId="1BE4688F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717,87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EFD189C" w14:textId="28BD12CB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0,034816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EA5F343" w14:textId="65D6AAAC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21 809,23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721BF8" w14:textId="7E19775A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759,31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7A7CFA3" w14:textId="784F5879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0,034816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BD57231" w14:textId="46480D80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22 863,84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68A6A57" w14:textId="4BF802AE" w:rsidR="004F31A6" w:rsidRPr="00844EC2" w:rsidRDefault="004F31A6" w:rsidP="00EF665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796,03</w:t>
            </w:r>
          </w:p>
        </w:tc>
      </w:tr>
      <w:tr w:rsidR="00844EC2" w:rsidRPr="00A36DA8" w14:paraId="0C930689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68DA4" w14:textId="5EBC0553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51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5873D01" w14:textId="4173B293" w:rsidR="004F31A6" w:rsidRPr="00844EC2" w:rsidRDefault="004F31A6" w:rsidP="00A36DA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3. В условиях дневных стационаров (первичная медико-санитарная помощь, специализированная медицинская помощь), за исключением медицинской реабилитации для оказания медицинской помощи медицинскими организациями (за исключением федеральных медицинских организаций)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03BFF2B" w14:textId="0C29B03E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08B8EA1E" w14:textId="365AE41C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0,072364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38FA3E0A" w14:textId="57EDD8BE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30 449,29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2AE7DC" w14:textId="5AA0D14E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2 203,43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00DE825" w14:textId="668A86D5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0,071984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08FABC8" w14:textId="6B638FFD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32 177,15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BDF76A" w14:textId="6597CB5A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2 316,24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CC97C98" w14:textId="0B613203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0,072002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BD99F3" w14:textId="2AC8494D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33 736,01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CC7EB1A" w14:textId="60B0C8E4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2 429,06</w:t>
            </w:r>
          </w:p>
        </w:tc>
      </w:tr>
      <w:tr w:rsidR="00844EC2" w:rsidRPr="00A36DA8" w14:paraId="7FB3F655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3E30E" w14:textId="42C44DAF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52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D6B0A07" w14:textId="40C4970F" w:rsidR="004F31A6" w:rsidRPr="00844EC2" w:rsidRDefault="004F31A6" w:rsidP="00A36DA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3.1. Для оказания медицинской помощи по профилю "онкология" медицинскими организациями (за исключением федеральных медицинских организаций)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6C8289" w14:textId="1EA0B2C4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33D8B35D" w14:textId="5AC3C5BF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0,010964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1B65B85A" w14:textId="38CA8D31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88 108,78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85E05B3" w14:textId="4D975150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966,02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A0D75ED" w14:textId="411752F6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0,010964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71CD08" w14:textId="36D68C99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92 508,04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D36DC4" w14:textId="5FDC8C44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1 014,26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B26EB71" w14:textId="2AFDFFDF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0,010964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F2335FA" w14:textId="6D4DC874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96 981,51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4DA8F2F" w14:textId="5C0FFE0E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1 063,31</w:t>
            </w:r>
          </w:p>
        </w:tc>
      </w:tr>
      <w:tr w:rsidR="00844EC2" w:rsidRPr="00A36DA8" w14:paraId="301B2C14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CDA1F" w14:textId="4C435264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53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E4B0377" w14:textId="518A6A4D" w:rsidR="004F31A6" w:rsidRPr="00844EC2" w:rsidRDefault="004F31A6" w:rsidP="00A36DA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3.2. Для оказания медицинской помощи при экстракорпоральном оплодотворении  медицинскими организациями (за 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исключением федеральных медицинских организаций)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D0BCED" w14:textId="409EADC5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случаев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08ECC1FE" w14:textId="227D381C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0,00056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7DDAE458" w14:textId="38DE3FF9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123 606,10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176F137" w14:textId="4148F6F8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69,22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B109E86" w14:textId="273754D2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0,00056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79E68D3" w14:textId="10BDD622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126 490,98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32840F2" w14:textId="5DCC81A9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70,83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A5032AC" w14:textId="099709CA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0,00056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B4B127" w14:textId="025F3240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129 273,83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BFCE647" w14:textId="191766A4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72,39</w:t>
            </w:r>
          </w:p>
        </w:tc>
      </w:tr>
      <w:tr w:rsidR="00844EC2" w:rsidRPr="00A36DA8" w14:paraId="0C2225B0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7063F" w14:textId="53D6763C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54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056347A" w14:textId="4162D0BF" w:rsidR="004F31A6" w:rsidRPr="00844EC2" w:rsidRDefault="004F31A6" w:rsidP="00A36DA8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3.3. Для оказания медицинской помощи больным с вирусным гепатитом С  медицинскими организациями (за исключением федеральных медицинских организаций)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62807E2" w14:textId="177CD879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08C34198" w14:textId="2B896569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0,000277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45B82B8D" w14:textId="5104439C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162 690,65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6B9711" w14:textId="2BA2A90A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45,07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B8F2EA8" w14:textId="05013135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0,000277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EFDC7CF" w14:textId="00016567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170 813,84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8E735CD" w14:textId="509BCAD4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47,32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907DF00" w14:textId="03C0F984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0,000277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E02E1A3" w14:textId="1D30FDC5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179 073,94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96ED7F" w14:textId="7B84269C" w:rsidR="004F31A6" w:rsidRPr="00844EC2" w:rsidRDefault="004F31A6" w:rsidP="00A36DA8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49,60</w:t>
            </w:r>
          </w:p>
        </w:tc>
      </w:tr>
      <w:tr w:rsidR="00844EC2" w:rsidRPr="00F469F2" w14:paraId="1E952969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F5FF3" w14:textId="5A8A2D02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55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FF0A895" w14:textId="70375907" w:rsidR="004F31A6" w:rsidRPr="00844EC2" w:rsidRDefault="004F31A6" w:rsidP="00114E4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4. Специализированная, в том числе высокотехнологичная, медицинская помощь, за исключением медицинской реабилитации: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E804063" w14:textId="34000091" w:rsidR="004F31A6" w:rsidRPr="00844EC2" w:rsidRDefault="004F31A6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6932CAC9" w14:textId="439F2E22" w:rsidR="004F31A6" w:rsidRPr="00844EC2" w:rsidRDefault="00844EC2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5C9A8365" w14:textId="08E677F1" w:rsidR="004F31A6" w:rsidRPr="00844EC2" w:rsidRDefault="00844EC2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AF95A1" w14:textId="28AF226C" w:rsidR="004F31A6" w:rsidRPr="00844EC2" w:rsidRDefault="00844EC2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10C1676" w14:textId="5B15950B" w:rsidR="004F31A6" w:rsidRPr="00844EC2" w:rsidRDefault="00844EC2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7C65F97" w14:textId="38825245" w:rsidR="004F31A6" w:rsidRPr="00844EC2" w:rsidRDefault="00844EC2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04E22EF" w14:textId="278F9CD5" w:rsidR="004F31A6" w:rsidRPr="00844EC2" w:rsidRDefault="00844EC2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09F0710" w14:textId="18145392" w:rsidR="004F31A6" w:rsidRPr="00844EC2" w:rsidRDefault="00844EC2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FDEBB4B" w14:textId="732317BD" w:rsidR="004F31A6" w:rsidRPr="00844EC2" w:rsidRDefault="00844EC2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C3F4DA" w14:textId="0F5871E7" w:rsidR="004F31A6" w:rsidRPr="00844EC2" w:rsidRDefault="00844EC2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844EC2" w:rsidRPr="00F469F2" w14:paraId="3060C005" w14:textId="77777777" w:rsidTr="00844EC2">
        <w:trPr>
          <w:trHeight w:val="1469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C4156" w14:textId="3B477132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56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B626F4B" w14:textId="63F0B13C" w:rsidR="004F31A6" w:rsidRPr="00844EC2" w:rsidRDefault="004F31A6" w:rsidP="00114E4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4.1. В условиях дневных стационаров  для оказания медицинской помощи медицинскими организациями (за исключением федеральных медицинских организаций) всего,  в том числе 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A547B64" w14:textId="77777777" w:rsidR="004F31A6" w:rsidRPr="00844EC2" w:rsidRDefault="004F31A6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460EA1CA" w14:textId="6E7EF91D" w:rsidR="004F31A6" w:rsidRPr="00844EC2" w:rsidRDefault="004F31A6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0,036906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3A61A2E4" w14:textId="466F070D" w:rsidR="004F31A6" w:rsidRPr="00844EC2" w:rsidRDefault="004F31A6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40 252,53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B2DCDE" w14:textId="1EC070E5" w:rsidR="004F31A6" w:rsidRPr="00844EC2" w:rsidRDefault="004F31A6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1 485,56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ED01AE6" w14:textId="3EC2E879" w:rsidR="004F31A6" w:rsidRPr="00844EC2" w:rsidRDefault="004F31A6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0,037168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0A4B2C2" w14:textId="528E9FD3" w:rsidR="004F31A6" w:rsidRPr="00844EC2" w:rsidRDefault="004F31A6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41 889,07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96AA813" w14:textId="537AB6AD" w:rsidR="004F31A6" w:rsidRPr="00844EC2" w:rsidRDefault="004F31A6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1 556,93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BBEB472" w14:textId="28915784" w:rsidR="004F31A6" w:rsidRPr="00844EC2" w:rsidRDefault="004F31A6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0,037186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E1D6790" w14:textId="5A1F5923" w:rsidR="004F31A6" w:rsidRPr="00844EC2" w:rsidRDefault="004F31A6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43 914,74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91AB364" w14:textId="7234489D" w:rsidR="004F31A6" w:rsidRPr="00844EC2" w:rsidRDefault="004F31A6" w:rsidP="00114E4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1 633,03</w:t>
            </w:r>
          </w:p>
        </w:tc>
      </w:tr>
      <w:tr w:rsidR="00844EC2" w:rsidRPr="00D573AC" w14:paraId="5D633792" w14:textId="77777777" w:rsidTr="00844EC2">
        <w:trPr>
          <w:trHeight w:val="1203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F13FB" w14:textId="768659E1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57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AB35E9B" w14:textId="6DF3415A" w:rsidR="004F31A6" w:rsidRPr="00844EC2" w:rsidRDefault="004F31A6" w:rsidP="00D573A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4.1.1. Для оказания медицинской помощи по профилю «онкология» медицинскими организациями (за исключением федеральных медицинских 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организаций)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E410B2C" w14:textId="77777777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случаев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40564690" w14:textId="5B7DAC2C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0,008191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48DDE944" w14:textId="48CF651D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91 385,66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44A9F36" w14:textId="20AF313D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748,54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DCA955D" w14:textId="43D4E38E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0,008191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FD0D3D9" w14:textId="504374FF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95 973,63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95BF51D" w14:textId="6ED9BBA9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786,12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7D725BD" w14:textId="75B535B4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0,008191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3CF9316" w14:textId="26F5404F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99 896,23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D4A7B25" w14:textId="00C9F52F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819,83</w:t>
            </w:r>
          </w:p>
        </w:tc>
      </w:tr>
      <w:tr w:rsidR="00844EC2" w:rsidRPr="00D573AC" w14:paraId="0056119B" w14:textId="77777777" w:rsidTr="00844EC2">
        <w:trPr>
          <w:trHeight w:val="1825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E031A" w14:textId="66ED7009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58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257C311" w14:textId="4B4E4871" w:rsidR="004F31A6" w:rsidRPr="00844EC2" w:rsidRDefault="004F31A6" w:rsidP="00D573A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4.1.2. Для оказания медицинской помощи при экстракорпоральном оплодотворении  медицинскими организациями (за исключением федеральных медицинских организаций)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E333A6" w14:textId="77777777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1641444B" w14:textId="5943036C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0,000428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60E5B4AE" w14:textId="1372404A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124 415,89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7516355" w14:textId="57E60625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53,25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85C91D7" w14:textId="7EB86133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0,000428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253B667" w14:textId="7FB7D0CC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127 172,90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0896A54" w14:textId="1D2DA34E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54,43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2C0FB58" w14:textId="4DB15803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0,000428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0774F4A" w14:textId="7F35681C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128 247,66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C298813" w14:textId="665FF0E5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54,89</w:t>
            </w:r>
          </w:p>
        </w:tc>
      </w:tr>
      <w:tr w:rsidR="00844EC2" w:rsidRPr="00D573AC" w14:paraId="27807255" w14:textId="77777777" w:rsidTr="00844EC2">
        <w:trPr>
          <w:trHeight w:val="1785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18753" w14:textId="0C78A254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59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EE0C7A" w14:textId="0709AD14" w:rsidR="004F31A6" w:rsidRPr="00844EC2" w:rsidRDefault="004F31A6" w:rsidP="00D573A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4.1.3. Для оказания медицинской помощи больным с вирусным гепатитом С  медицинскими организациями (за исключением федеральных медицинских организаций)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7615B65" w14:textId="77777777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7CFC06F2" w14:textId="393A952D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0,000277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6BA35B7C" w14:textId="3340DDEE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162 690,65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4F9A1B3" w14:textId="3261406A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45,07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7BD4165" w14:textId="51B1E3A7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0,000277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28292CA" w14:textId="6D50C8CD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170 813,84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64613B9" w14:textId="25EF4FDF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47,32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96F467F" w14:textId="3E386FCB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0,000277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CF04902" w14:textId="3A8F6D59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179 073,94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92DA785" w14:textId="05962823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49,60</w:t>
            </w:r>
          </w:p>
        </w:tc>
      </w:tr>
      <w:tr w:rsidR="00844EC2" w:rsidRPr="00D573AC" w14:paraId="7F9FD808" w14:textId="77777777" w:rsidTr="00844EC2">
        <w:trPr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E2382" w14:textId="0BAF4B4F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60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5AEF8A1" w14:textId="01F13154" w:rsidR="004F31A6" w:rsidRPr="00844EC2" w:rsidRDefault="004F31A6" w:rsidP="00D573A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4.2. В условиях круглосуточного стационара для оказания медицинской помощи медицинскими организациями (за исключением федеральных медицинских организаций), всего, в том числе: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484F27C" w14:textId="032A5E5A" w:rsidR="004F31A6" w:rsidRPr="00844EC2" w:rsidRDefault="004F31A6" w:rsidP="002163ED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госпитализа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ции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1B574927" w14:textId="33A4BED5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0,170758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7E9E294B" w14:textId="0B64757B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49 114,51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4A31111" w14:textId="7B6750CC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8 386,70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ED28587" w14:textId="49E69E55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0,16222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D596966" w14:textId="6A05954C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56 040,12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A2D7AB1" w14:textId="19E653B2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9 090,83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DC8D641" w14:textId="1EEC3FAF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0,153683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CD0626A" w14:textId="73EE028B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63 974,41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15C5E70" w14:textId="3834AFE9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9 831,78</w:t>
            </w:r>
          </w:p>
        </w:tc>
      </w:tr>
      <w:tr w:rsidR="00844EC2" w:rsidRPr="00D573AC" w14:paraId="59309E79" w14:textId="77777777" w:rsidTr="00844EC2">
        <w:trPr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F4B0C" w14:textId="2B09C4C5" w:rsidR="004F31A6" w:rsidRPr="00844EC2" w:rsidRDefault="004F31A6" w:rsidP="008B7FA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61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2FBA18" w14:textId="5CA4EA59" w:rsidR="004F31A6" w:rsidRPr="00844EC2" w:rsidRDefault="004F31A6" w:rsidP="008B7FAB">
            <w:pPr>
              <w:pStyle w:val="ConsPlusNormal"/>
              <w:keepNext/>
              <w:keepLines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4.2.1. Для оказания медицинской помощи по профилю «онкология» медицинскими организациями (за исключением федеральных медицинских организаций)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C03090D" w14:textId="404A5631" w:rsidR="004F31A6" w:rsidRPr="00844EC2" w:rsidRDefault="004F31A6" w:rsidP="008B7FA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госпитализа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ции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4B7F2BDC" w14:textId="2AF99805" w:rsidR="004F31A6" w:rsidRPr="00844EC2" w:rsidRDefault="004F31A6" w:rsidP="008B7FA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0,008926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8C285BD" w14:textId="5E98503A" w:rsidR="004F31A6" w:rsidRPr="00844EC2" w:rsidRDefault="004F31A6" w:rsidP="008B7FA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107 576,33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991964E" w14:textId="11729CCA" w:rsidR="004F31A6" w:rsidRPr="00844EC2" w:rsidRDefault="004F31A6" w:rsidP="008B7FA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960,23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3FDE5E" w14:textId="0DDF47D0" w:rsidR="004F31A6" w:rsidRPr="00844EC2" w:rsidRDefault="004F31A6" w:rsidP="008B7FA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0,008926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A42802E" w14:textId="348F73C0" w:rsidR="004F31A6" w:rsidRPr="00844EC2" w:rsidRDefault="004F31A6" w:rsidP="008B7FA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113 719,90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43C6237" w14:textId="1F1CCF46" w:rsidR="004F31A6" w:rsidRPr="00844EC2" w:rsidRDefault="004F31A6" w:rsidP="008B7FA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1 015,06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B90BB68" w14:textId="08867D70" w:rsidR="004F31A6" w:rsidRPr="00844EC2" w:rsidRDefault="004F31A6" w:rsidP="008B7FA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0,008926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A728667" w14:textId="14A20777" w:rsidR="004F31A6" w:rsidRPr="00844EC2" w:rsidRDefault="004F31A6" w:rsidP="008B7FA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119 931,19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69B26EA" w14:textId="0C5E2F90" w:rsidR="004F31A6" w:rsidRPr="00844EC2" w:rsidRDefault="004F31A6" w:rsidP="008B7FA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1 070,51</w:t>
            </w:r>
          </w:p>
        </w:tc>
      </w:tr>
      <w:tr w:rsidR="00844EC2" w:rsidRPr="00F469F2" w14:paraId="538DA468" w14:textId="77777777" w:rsidTr="00844EC2">
        <w:trPr>
          <w:trHeight w:val="235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2C11F" w14:textId="4AA81C3C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62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93C5C07" w14:textId="6EAEE8B8" w:rsidR="004F31A6" w:rsidRPr="00844EC2" w:rsidRDefault="004F31A6" w:rsidP="00114E47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5. Медицинская реабилитация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BA34ABD" w14:textId="006146DB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22771877" w14:textId="28D9B2BC" w:rsidR="004F31A6" w:rsidRPr="00844EC2" w:rsidRDefault="00844EC2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DF264F9" w14:textId="2731778A" w:rsidR="004F31A6" w:rsidRPr="00844EC2" w:rsidRDefault="00844EC2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71872D4" w14:textId="7F9AEFFC" w:rsidR="004F31A6" w:rsidRPr="00844EC2" w:rsidRDefault="00844EC2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FFA2F12" w14:textId="6A03F127" w:rsidR="004F31A6" w:rsidRPr="00844EC2" w:rsidRDefault="00844EC2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BEC8947" w14:textId="2ED863EA" w:rsidR="004F31A6" w:rsidRPr="00844EC2" w:rsidRDefault="00844EC2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C5B2410" w14:textId="7B6874DE" w:rsidR="004F31A6" w:rsidRPr="00844EC2" w:rsidRDefault="00844EC2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F83474A" w14:textId="66065899" w:rsidR="004F31A6" w:rsidRPr="00844EC2" w:rsidRDefault="00844EC2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A52B4AE" w14:textId="3B7942CD" w:rsidR="004F31A6" w:rsidRPr="00844EC2" w:rsidRDefault="00844EC2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1EA4609" w14:textId="64968C9E" w:rsidR="004F31A6" w:rsidRPr="00844EC2" w:rsidRDefault="00844EC2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х</w:t>
            </w:r>
          </w:p>
        </w:tc>
      </w:tr>
      <w:tr w:rsidR="00844EC2" w:rsidRPr="00D573AC" w14:paraId="27CFDDF5" w14:textId="77777777" w:rsidTr="00844EC2">
        <w:trPr>
          <w:trHeight w:val="529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62700" w14:textId="372D1B05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63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BE8FB26" w14:textId="1B5799DB" w:rsidR="004F31A6" w:rsidRPr="00844EC2" w:rsidRDefault="004F31A6" w:rsidP="00D573A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5.1. В амбулаторных условиях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7EB0C" w14:textId="77777777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комплексных посещений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49010A25" w14:textId="3ECA9D06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0,003116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7EEFEAA" w14:textId="7CC4966E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24 645,55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6AC95B4" w14:textId="558B8E8F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76,80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5F7DAFB" w14:textId="33C1E6D6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0,003116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09898B0" w14:textId="099E7817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26 170,98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926790B" w14:textId="680297C4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81,55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3FE846C" w14:textId="7E6C6CFA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0,003116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62AEC84" w14:textId="5E1D5129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27 709,64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7C05027" w14:textId="4082C432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86,34</w:t>
            </w:r>
          </w:p>
        </w:tc>
      </w:tr>
      <w:tr w:rsidR="00844EC2" w:rsidRPr="00D573AC" w14:paraId="0640AFA6" w14:textId="77777777" w:rsidTr="00844EC2">
        <w:trPr>
          <w:trHeight w:val="20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43206" w14:textId="576F0DC1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64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C82C828" w14:textId="0902E692" w:rsidR="004F31A6" w:rsidRPr="00844EC2" w:rsidRDefault="004F31A6" w:rsidP="00D573A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5.2. В условиях дневных стационаров (первичная медико-санитарная помощь, специализированная медицинская помощь) медицинскими организациями (за исключением федеральных медицинских организаций)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045A3A9" w14:textId="77777777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лечения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3AA4716C" w14:textId="62E6BF49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0,002601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1A00CC8" w14:textId="7FD85DD9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28 990,88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417389D" w14:textId="3A10E159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75,41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9E39E5A" w14:textId="4339E0FA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0,002601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C3EA8D3" w14:textId="14C55019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30 438,46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ADFA775" w14:textId="0E8A3C87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79,17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127F045" w14:textId="1537DDE4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0,002601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4396CD2" w14:textId="395AF58B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31 910,42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A108165" w14:textId="70E842BD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83,00</w:t>
            </w:r>
          </w:p>
        </w:tc>
      </w:tr>
      <w:tr w:rsidR="00844EC2" w:rsidRPr="00D573AC" w14:paraId="738007D1" w14:textId="77777777" w:rsidTr="00844EC2">
        <w:trPr>
          <w:trHeight w:val="2023"/>
          <w:jc w:val="center"/>
        </w:trPr>
        <w:tc>
          <w:tcPr>
            <w:tcW w:w="1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AB9E2" w14:textId="5573C243" w:rsidR="004F31A6" w:rsidRPr="00844EC2" w:rsidRDefault="004F31A6" w:rsidP="004F31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65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A884D53" w14:textId="6C0FF8DA" w:rsidR="004F31A6" w:rsidRPr="00844EC2" w:rsidRDefault="004F31A6" w:rsidP="00D573A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5.3. В условиях круглосуточного стационара (специализированная, </w:t>
            </w:r>
          </w:p>
          <w:p w14:paraId="7A9F305E" w14:textId="543619CA" w:rsidR="004F31A6" w:rsidRPr="00844EC2" w:rsidRDefault="004F31A6" w:rsidP="00D573A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в том числе высокотехнологичная, медицинская помощь) медицинскими организациями (за исключением федеральных медицинских организаций)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80F87C6" w14:textId="70A57966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случаев госпитализа</w:t>
            </w:r>
            <w:r w:rsidR="00844EC2"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ции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16D89A10" w14:textId="76B22034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0,005426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57" w:type="dxa"/>
              <w:bottom w:w="57" w:type="dxa"/>
            </w:tcMar>
          </w:tcPr>
          <w:p w14:paraId="0E9B1735" w14:textId="76D64A1F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53 574,64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ED5F2FD" w14:textId="15D94F5A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290,70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0D7D098" w14:textId="5EF0BD6C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0,005426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126A144A" w14:textId="0F3CE088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56 729,25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A990FC9" w14:textId="69481D66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307,81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2CFF4EA3" w14:textId="2DCE4718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0,005426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9789B08" w14:textId="19FB590C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59 915,44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2E05741" w14:textId="77F95DA4" w:rsidR="004F31A6" w:rsidRPr="00844EC2" w:rsidRDefault="004F31A6" w:rsidP="00D573A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844EC2">
              <w:rPr>
                <w:rFonts w:ascii="Times New Roman" w:hAnsi="Times New Roman" w:cs="Times New Roman"/>
                <w:color w:val="000000" w:themeColor="text1"/>
                <w:sz w:val="20"/>
              </w:rPr>
              <w:t>325,10</w:t>
            </w:r>
          </w:p>
        </w:tc>
      </w:tr>
    </w:tbl>
    <w:p w14:paraId="78C6892A" w14:textId="15EFCABD" w:rsidR="008A2DC5" w:rsidRPr="008B7FAB" w:rsidRDefault="006B117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" w:name="P11872"/>
      <w:bookmarkEnd w:id="1"/>
      <w:r w:rsidRPr="008B7FAB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lastRenderedPageBreak/>
        <w:t>1</w:t>
      </w:r>
      <w:r w:rsidR="008B7FAB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ключая посещения, связанные с профилактическими мероприятиями, в том числе при проведении профилактических медицинских осмотров,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 средств и психотропных веществ;</w:t>
      </w:r>
    </w:p>
    <w:p w14:paraId="73890CC9" w14:textId="2B4312EB" w:rsidR="008A2DC5" w:rsidRPr="008B7FAB" w:rsidRDefault="006B117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7FAB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2</w:t>
      </w:r>
      <w:r w:rsidR="008B7FAB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аконченных случаев лечения заболевания в амбулаторных условиях с кратностью посещений по поводу одного заболевания не менее 2;</w:t>
      </w:r>
    </w:p>
    <w:p w14:paraId="6BBC7706" w14:textId="3DB5B54A" w:rsidR="008A2DC5" w:rsidRPr="008B7FAB" w:rsidRDefault="006B117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7FAB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3</w:t>
      </w:r>
      <w:r w:rsidR="008B7FAB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убъект Российской Федерации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также для медицинской реабилитации;</w:t>
      </w:r>
    </w:p>
    <w:p w14:paraId="382F12B2" w14:textId="1FC6C721" w:rsidR="008A2DC5" w:rsidRPr="008B7FAB" w:rsidRDefault="006B117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7FAB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4</w:t>
      </w:r>
      <w:r w:rsidR="008B7FAB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Федерации на основании соответствующих нормативов Программы государственных гарантий бесплатного оказания граж</w:t>
      </w:r>
      <w:r w:rsidR="00FC24A2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данам медицинской помощи на 2024 год и на плановый период 2025 и 2026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годов;</w:t>
      </w:r>
    </w:p>
    <w:p w14:paraId="00ED17B3" w14:textId="61B8F55D" w:rsidR="008A2DC5" w:rsidRPr="008B7FAB" w:rsidRDefault="006B117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7FAB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5</w:t>
      </w:r>
      <w:r w:rsidR="008B7FAB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ключены в норматив объема первичной медико-санитарной</w:t>
      </w:r>
      <w:r w:rsidR="0047018E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помощи в амбулаторных условиях;</w:t>
      </w:r>
    </w:p>
    <w:p w14:paraId="4D928862" w14:textId="11962628" w:rsidR="00E81EF0" w:rsidRPr="008B7FAB" w:rsidRDefault="00E81EF0" w:rsidP="00E81EF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7FAB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6</w:t>
      </w:r>
      <w:r w:rsidR="008B7FAB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редние нормативы объема медицинской помощи на одно комплексное посещение в рамках диспансеризации граждан репродуктивного возраста по оценке репродуктивного здоровья составляет в 2024</w:t>
      </w:r>
      <w:r w:rsidR="00B95F4A" w:rsidRPr="008B7FAB">
        <w:rPr>
          <w:rFonts w:ascii="Times New Roman" w:hAnsi="Times New Roman" w:cs="Times New Roman"/>
          <w:sz w:val="28"/>
          <w:szCs w:val="28"/>
        </w:rPr>
        <w:t>–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2026 годах </w:t>
      </w:r>
      <w:r w:rsidR="00B95F4A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0,0472, средний норматив финансовых затрат в 2024 году </w:t>
      </w:r>
      <w:r w:rsidR="00B95F4A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4 161,11 руб., в 2025 году </w:t>
      </w:r>
      <w:r w:rsidR="00B95F4A" w:rsidRPr="008B7FAB">
        <w:rPr>
          <w:rFonts w:ascii="Times New Roman" w:hAnsi="Times New Roman" w:cs="Times New Roman"/>
          <w:sz w:val="28"/>
          <w:szCs w:val="28"/>
        </w:rPr>
        <w:t xml:space="preserve">– 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4 418,75 руб., в 2026 году</w:t>
      </w:r>
      <w:r w:rsidR="00B95F4A" w:rsidRPr="008B7FAB">
        <w:rPr>
          <w:rFonts w:ascii="Times New Roman" w:hAnsi="Times New Roman" w:cs="Times New Roman"/>
          <w:sz w:val="28"/>
          <w:szCs w:val="28"/>
        </w:rPr>
        <w:t xml:space="preserve"> – 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4 678,56 руб.</w:t>
      </w:r>
    </w:p>
    <w:p w14:paraId="743EB73B" w14:textId="41BEA1BC" w:rsidR="007F562F" w:rsidRPr="008B7FAB" w:rsidRDefault="007F562F" w:rsidP="007F562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Нормативы объема медицинской помощи и финансовых затрат включают в себя в том числе объе</w:t>
      </w:r>
      <w:r w:rsidR="00D00E65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м диспансеризации 0,000078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A3CFE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комплексных посещений детей, проживающих в организациях социального обслуживания (детских домах-интернатах), предоставляющих социальные услуги в стационарной форме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2B2EA1F" w14:textId="79330A44" w:rsidR="0047018E" w:rsidRPr="008B7FAB" w:rsidRDefault="00E81EF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7FAB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7</w:t>
      </w:r>
      <w:r w:rsidR="008B7FAB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47018E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убъект Российской Федерации в соответствии с рекомендациями Мин</w:t>
      </w:r>
      <w:r w:rsidR="002163ED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истерства здравоохранения Российской Федерации </w:t>
      </w:r>
      <w:r w:rsidR="0047018E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Федерального фонда </w:t>
      </w:r>
      <w:r w:rsidR="002163ED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обязательного медицинского страхования</w:t>
      </w:r>
      <w:r w:rsidR="0047018E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вправе устанавливать терри</w:t>
      </w:r>
      <w:r w:rsidR="00954292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то</w:t>
      </w:r>
      <w:r w:rsidR="0047018E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риальный норматив объема и финансового обеспечения проведения ПЭТ-КТ-исследования с учетом реальной потребности населения;</w:t>
      </w:r>
    </w:p>
    <w:p w14:paraId="44CC74AA" w14:textId="4985D554" w:rsidR="0047018E" w:rsidRPr="008B7FAB" w:rsidRDefault="00E81EF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7FAB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8</w:t>
      </w:r>
      <w:r w:rsidR="008B7FAB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47018E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убъект Российской Федерации в соответствии с рекомендациями </w:t>
      </w:r>
      <w:r w:rsidR="002163ED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здравоохранения Российской Федерации и Федерального фонда обязательного медицинского страхования</w:t>
      </w:r>
      <w:r w:rsidR="0047018E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вправе обоснованно корректировать нормативы объема для проведение отдельных лабораторных исследований в целях тестирования на выявление новой коронавирусной инфекции (COVID-19) и нормативы финансовых затрат на 1 тестирование</w:t>
      </w:r>
      <w:r w:rsidR="00F667C2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2B22E2CD" w14:textId="26B294F0" w:rsidR="00E81EF0" w:rsidRPr="008B7FAB" w:rsidRDefault="00E81EF0" w:rsidP="00E81EF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7FAB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lastRenderedPageBreak/>
        <w:t>9</w:t>
      </w:r>
      <w:r w:rsidR="008B7FAB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0B2905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редний норматив финансовых затрат на одно комплексное посещение в рамках диспансерного наблюдения работающих граждан составляет в 2024 году</w:t>
      </w:r>
      <w:r w:rsidR="00B95F4A" w:rsidRPr="008B7FAB">
        <w:rPr>
          <w:rFonts w:ascii="Times New Roman" w:hAnsi="Times New Roman" w:cs="Times New Roman"/>
          <w:sz w:val="28"/>
          <w:szCs w:val="28"/>
        </w:rPr>
        <w:t xml:space="preserve"> – </w:t>
      </w:r>
      <w:r w:rsidR="000B2905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2 609,23 рубля, в 2025 году</w:t>
      </w:r>
      <w:r w:rsidR="00B95F4A" w:rsidRPr="008B7FAB">
        <w:rPr>
          <w:rFonts w:ascii="Times New Roman" w:hAnsi="Times New Roman" w:cs="Times New Roman"/>
          <w:sz w:val="28"/>
          <w:szCs w:val="28"/>
        </w:rPr>
        <w:t xml:space="preserve"> – </w:t>
      </w:r>
      <w:r w:rsidR="000B2905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2 771,00 рубля, в 2026 году </w:t>
      </w:r>
      <w:r w:rsidR="00B95F4A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0B2905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2 934,47 рубля.</w:t>
      </w:r>
    </w:p>
    <w:p w14:paraId="6FDCDCB3" w14:textId="33F04255" w:rsidR="00E86AC4" w:rsidRPr="008B7FAB" w:rsidRDefault="00E86AC4" w:rsidP="00E81EF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7FAB">
        <w:rPr>
          <w:rFonts w:ascii="Times New Roman" w:hAnsi="Times New Roman" w:cs="Times New Roman"/>
          <w:color w:val="000000" w:themeColor="text1"/>
          <w:sz w:val="28"/>
          <w:szCs w:val="28"/>
          <w:vertAlign w:val="superscript"/>
        </w:rPr>
        <w:t>10</w:t>
      </w:r>
      <w:r w:rsidR="008B7FAB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ормативы объема медицинской помощи в условиях дневного стационара увеличены за счет остатка субвенции от экономии финансовых средств на расходы по ведению дел </w:t>
      </w:r>
      <w:r w:rsidR="002163ED"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страховых медицинских организаций</w:t>
      </w: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расходов по выполнению Территориального фонда ОМС своих функций и прочих поступлений: в 2024 году на 0,001886 случаев лечения на одного застрахованного, в 2025 году на 0,001506 случаев лечения, в 2026 году на 0,001524 случаев лечения».</w:t>
      </w:r>
    </w:p>
    <w:p w14:paraId="2FE9D5AC" w14:textId="021FF173" w:rsidR="007F562F" w:rsidRPr="008B7FAB" w:rsidRDefault="007F562F" w:rsidP="00E81EF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B7FAB">
        <w:rPr>
          <w:rFonts w:ascii="Times New Roman" w:hAnsi="Times New Roman" w:cs="Times New Roman"/>
          <w:color w:val="000000" w:themeColor="text1"/>
          <w:sz w:val="28"/>
          <w:szCs w:val="28"/>
        </w:rPr>
        <w:t>Нормативы объема медицинской помощи и финансовых затрат включают в себя в том числе объем диспансерного наблюдения детей 0,000219 комплексных посещений, проживающих в организациях социального обслуживания (детских домах-интернатах), предоставляющих социальные услуги в стационарной форме.</w:t>
      </w:r>
    </w:p>
    <w:p w14:paraId="4A0781E0" w14:textId="77777777" w:rsidR="00E81EF0" w:rsidRPr="008B7FAB" w:rsidRDefault="00E81EF0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C0B1D7F" w14:textId="77777777" w:rsidR="00E81EF0" w:rsidRPr="008B7FAB" w:rsidRDefault="00E81EF0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0FF966F" w14:textId="77777777" w:rsidR="00E81EF0" w:rsidRPr="008B7FAB" w:rsidRDefault="00E81EF0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F311DE2" w14:textId="3B59DDF6" w:rsidR="008A2DC5" w:rsidRPr="00993A62" w:rsidRDefault="008D59F4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</w:t>
      </w:r>
      <w:r w:rsidR="0076468A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B95F4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8A2DC5" w:rsidRPr="00993A62" w:rsidSect="002163ED">
      <w:headerReference w:type="default" r:id="rId7"/>
      <w:pgSz w:w="16838" w:h="11906" w:orient="landscape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4E841D" w14:textId="77777777" w:rsidR="00BA11BE" w:rsidRDefault="00BA11BE">
      <w:pPr>
        <w:spacing w:after="0" w:line="240" w:lineRule="auto"/>
      </w:pPr>
      <w:r>
        <w:separator/>
      </w:r>
    </w:p>
  </w:endnote>
  <w:endnote w:type="continuationSeparator" w:id="0">
    <w:p w14:paraId="4874CDDB" w14:textId="77777777" w:rsidR="00BA11BE" w:rsidRDefault="00BA11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B51AD3" w14:textId="77777777" w:rsidR="00BA11BE" w:rsidRDefault="00BA11BE">
      <w:pPr>
        <w:spacing w:after="0" w:line="240" w:lineRule="auto"/>
      </w:pPr>
      <w:r>
        <w:separator/>
      </w:r>
    </w:p>
  </w:footnote>
  <w:footnote w:type="continuationSeparator" w:id="0">
    <w:p w14:paraId="32B432DC" w14:textId="77777777" w:rsidR="00BA11BE" w:rsidRDefault="00BA11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/>
    <w:sdtContent>
      <w:p w14:paraId="6B2A451E" w14:textId="35E85A74" w:rsidR="00844EC2" w:rsidRDefault="00844EC2">
        <w:pPr>
          <w:pStyle w:val="af3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E50BF">
          <w:rPr>
            <w:rFonts w:ascii="Times New Roman" w:hAnsi="Times New Roman" w:cs="Times New Roman"/>
            <w:noProof/>
            <w:sz w:val="20"/>
            <w:szCs w:val="20"/>
          </w:rPr>
          <w:t>12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DC5"/>
    <w:rsid w:val="000128CF"/>
    <w:rsid w:val="00083D4C"/>
    <w:rsid w:val="000A3CFE"/>
    <w:rsid w:val="000B2905"/>
    <w:rsid w:val="000B65D3"/>
    <w:rsid w:val="00114E47"/>
    <w:rsid w:val="001228AE"/>
    <w:rsid w:val="0012519F"/>
    <w:rsid w:val="00147BD3"/>
    <w:rsid w:val="001809AD"/>
    <w:rsid w:val="001A7E92"/>
    <w:rsid w:val="001C3E03"/>
    <w:rsid w:val="0020792A"/>
    <w:rsid w:val="002158AD"/>
    <w:rsid w:val="002163ED"/>
    <w:rsid w:val="00217BC7"/>
    <w:rsid w:val="002256B0"/>
    <w:rsid w:val="0029256A"/>
    <w:rsid w:val="00322DE8"/>
    <w:rsid w:val="00366379"/>
    <w:rsid w:val="003A456E"/>
    <w:rsid w:val="0047018E"/>
    <w:rsid w:val="00487B59"/>
    <w:rsid w:val="004F31A6"/>
    <w:rsid w:val="005177AA"/>
    <w:rsid w:val="005400AB"/>
    <w:rsid w:val="00555ADE"/>
    <w:rsid w:val="005744D8"/>
    <w:rsid w:val="00595116"/>
    <w:rsid w:val="005D5784"/>
    <w:rsid w:val="005E0412"/>
    <w:rsid w:val="005E11FA"/>
    <w:rsid w:val="005E7100"/>
    <w:rsid w:val="00640934"/>
    <w:rsid w:val="00642A4E"/>
    <w:rsid w:val="006456FB"/>
    <w:rsid w:val="0067146C"/>
    <w:rsid w:val="00697642"/>
    <w:rsid w:val="00697A02"/>
    <w:rsid w:val="006B117E"/>
    <w:rsid w:val="006D4A26"/>
    <w:rsid w:val="006D5BD3"/>
    <w:rsid w:val="00737098"/>
    <w:rsid w:val="007601B4"/>
    <w:rsid w:val="00761697"/>
    <w:rsid w:val="0076468A"/>
    <w:rsid w:val="007B0833"/>
    <w:rsid w:val="007B38E9"/>
    <w:rsid w:val="007F301C"/>
    <w:rsid w:val="007F562F"/>
    <w:rsid w:val="008116C9"/>
    <w:rsid w:val="00844EC2"/>
    <w:rsid w:val="008A2DC5"/>
    <w:rsid w:val="008B7FAB"/>
    <w:rsid w:val="008D3306"/>
    <w:rsid w:val="008D59F4"/>
    <w:rsid w:val="008D6F01"/>
    <w:rsid w:val="00912F64"/>
    <w:rsid w:val="00954292"/>
    <w:rsid w:val="00973ED8"/>
    <w:rsid w:val="00993A62"/>
    <w:rsid w:val="009A1999"/>
    <w:rsid w:val="009E50BF"/>
    <w:rsid w:val="009F6CA8"/>
    <w:rsid w:val="00A03FF4"/>
    <w:rsid w:val="00A254BB"/>
    <w:rsid w:val="00A363F3"/>
    <w:rsid w:val="00A36DA8"/>
    <w:rsid w:val="00A46459"/>
    <w:rsid w:val="00AF40FF"/>
    <w:rsid w:val="00B718C3"/>
    <w:rsid w:val="00B77FC9"/>
    <w:rsid w:val="00B86A08"/>
    <w:rsid w:val="00B95F4A"/>
    <w:rsid w:val="00BA11BE"/>
    <w:rsid w:val="00BB7422"/>
    <w:rsid w:val="00BE2D18"/>
    <w:rsid w:val="00C44167"/>
    <w:rsid w:val="00C71A8A"/>
    <w:rsid w:val="00C75DD7"/>
    <w:rsid w:val="00C96C9B"/>
    <w:rsid w:val="00CB19A5"/>
    <w:rsid w:val="00D00E65"/>
    <w:rsid w:val="00D41D1C"/>
    <w:rsid w:val="00D573AC"/>
    <w:rsid w:val="00DD5B58"/>
    <w:rsid w:val="00DE6D62"/>
    <w:rsid w:val="00DF73A7"/>
    <w:rsid w:val="00E047CA"/>
    <w:rsid w:val="00E53CDA"/>
    <w:rsid w:val="00E81EF0"/>
    <w:rsid w:val="00E85F56"/>
    <w:rsid w:val="00E86AC4"/>
    <w:rsid w:val="00ED5FC3"/>
    <w:rsid w:val="00ED793E"/>
    <w:rsid w:val="00EF6653"/>
    <w:rsid w:val="00F01758"/>
    <w:rsid w:val="00F237D5"/>
    <w:rsid w:val="00F30912"/>
    <w:rsid w:val="00F469F2"/>
    <w:rsid w:val="00F667C2"/>
    <w:rsid w:val="00F7780E"/>
    <w:rsid w:val="00F97CA2"/>
    <w:rsid w:val="00FC24A2"/>
    <w:rsid w:val="00FF4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4ABC8"/>
  <w15:docId w15:val="{28A870DF-929B-4CC3-AD4F-938FEAE36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styleId="af3">
    <w:name w:val="header"/>
    <w:basedOn w:val="a"/>
    <w:link w:val="af4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</w:style>
  <w:style w:type="paragraph" w:styleId="af5">
    <w:name w:val="foot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</w:style>
  <w:style w:type="paragraph" w:styleId="af7">
    <w:name w:val="Balloon Text"/>
    <w:basedOn w:val="a"/>
    <w:link w:val="af8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Pr>
      <w:rFonts w:ascii="Tahoma" w:hAnsi="Tahoma" w:cs="Tahoma"/>
      <w:sz w:val="16"/>
      <w:szCs w:val="16"/>
    </w:rPr>
  </w:style>
  <w:style w:type="table" w:styleId="af9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character" w:styleId="afb">
    <w:name w:val="Hyperlink"/>
    <w:basedOn w:val="a0"/>
    <w:uiPriority w:val="99"/>
    <w:unhideWhenUsed/>
    <w:rPr>
      <w:color w:val="0000FF" w:themeColor="hyperlink"/>
      <w:u w:val="single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8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36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9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5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8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0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1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3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8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5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2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4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3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6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2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1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3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2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8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904071-7608-4F2E-A5F2-5A5DF09762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12</Pages>
  <Words>2330</Words>
  <Characters>13285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15584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kolupaev</dc:creator>
  <cp:keywords/>
  <dc:description/>
  <cp:lastModifiedBy>Мартынова Юлия Викторовна</cp:lastModifiedBy>
  <cp:revision>20</cp:revision>
  <cp:lastPrinted>2023-12-27T07:03:00Z</cp:lastPrinted>
  <dcterms:created xsi:type="dcterms:W3CDTF">2024-04-18T11:11:00Z</dcterms:created>
  <dcterms:modified xsi:type="dcterms:W3CDTF">2024-12-29T05:29:00Z</dcterms:modified>
</cp:coreProperties>
</file>