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9D8" w:rsidRPr="00D52F41" w:rsidRDefault="00D10D35" w:rsidP="001F700F">
      <w:pPr>
        <w:widowControl w:val="0"/>
        <w:spacing w:after="0" w:line="240" w:lineRule="auto"/>
        <w:ind w:left="1049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52F41">
        <w:rPr>
          <w:rFonts w:ascii="Times New Roman" w:hAnsi="Times New Roman" w:cs="Times New Roman"/>
          <w:bCs/>
          <w:sz w:val="28"/>
          <w:szCs w:val="28"/>
        </w:rPr>
        <w:t>ПРИЛОЖЕНИЕ № 10</w:t>
      </w:r>
    </w:p>
    <w:p w:rsidR="002F5B18" w:rsidRPr="00D52F41" w:rsidRDefault="00D10D35" w:rsidP="001F700F">
      <w:pPr>
        <w:widowControl w:val="0"/>
        <w:spacing w:after="0" w:line="240" w:lineRule="auto"/>
        <w:ind w:left="1049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52F41">
        <w:rPr>
          <w:rFonts w:ascii="Times New Roman" w:hAnsi="Times New Roman" w:cs="Times New Roman"/>
          <w:bCs/>
          <w:sz w:val="28"/>
          <w:szCs w:val="28"/>
        </w:rPr>
        <w:t xml:space="preserve">к изменениям, которые вносятся </w:t>
      </w:r>
    </w:p>
    <w:p w:rsidR="002F5B18" w:rsidRPr="00D52F41" w:rsidRDefault="00D10D35" w:rsidP="001F700F">
      <w:pPr>
        <w:widowControl w:val="0"/>
        <w:spacing w:after="0" w:line="240" w:lineRule="auto"/>
        <w:ind w:left="1049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52F41">
        <w:rPr>
          <w:rFonts w:ascii="Times New Roman" w:hAnsi="Times New Roman" w:cs="Times New Roman"/>
          <w:bCs/>
          <w:sz w:val="28"/>
          <w:szCs w:val="28"/>
        </w:rPr>
        <w:t xml:space="preserve">в постановление Правительства </w:t>
      </w:r>
    </w:p>
    <w:p w:rsidR="002F5B18" w:rsidRPr="00D52F41" w:rsidRDefault="00D10D35" w:rsidP="001F700F">
      <w:pPr>
        <w:widowControl w:val="0"/>
        <w:spacing w:after="0" w:line="240" w:lineRule="auto"/>
        <w:ind w:left="1049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52F41">
        <w:rPr>
          <w:rFonts w:ascii="Times New Roman" w:hAnsi="Times New Roman" w:cs="Times New Roman"/>
          <w:bCs/>
          <w:sz w:val="28"/>
          <w:szCs w:val="28"/>
        </w:rPr>
        <w:t xml:space="preserve">Новосибирской области </w:t>
      </w:r>
    </w:p>
    <w:p w:rsidR="002329D8" w:rsidRPr="00D52F41" w:rsidRDefault="002F5B18" w:rsidP="001F700F">
      <w:pPr>
        <w:widowControl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D52F41">
        <w:rPr>
          <w:rFonts w:ascii="Times New Roman" w:eastAsia="Times New Roman" w:hAnsi="Times New Roman" w:cs="Times New Roman"/>
          <w:sz w:val="28"/>
          <w:szCs w:val="28"/>
        </w:rPr>
        <w:t>от </w:t>
      </w:r>
      <w:r w:rsidR="00D10D35" w:rsidRPr="00D52F41">
        <w:rPr>
          <w:rFonts w:ascii="Times New Roman" w:eastAsia="Times New Roman" w:hAnsi="Times New Roman" w:cs="Times New Roman"/>
          <w:sz w:val="28"/>
          <w:szCs w:val="28"/>
        </w:rPr>
        <w:t>28.12.2024 №</w:t>
      </w:r>
      <w:r w:rsidRPr="00D52F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0D35" w:rsidRPr="00D52F41">
        <w:rPr>
          <w:rFonts w:ascii="Times New Roman" w:eastAsia="Times New Roman" w:hAnsi="Times New Roman" w:cs="Times New Roman"/>
          <w:sz w:val="28"/>
          <w:szCs w:val="28"/>
        </w:rPr>
        <w:t>631-п</w:t>
      </w:r>
    </w:p>
    <w:p w:rsidR="002329D8" w:rsidRPr="00D52F41" w:rsidRDefault="002329D8" w:rsidP="001F700F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2329D8" w:rsidRPr="00D52F41" w:rsidRDefault="00D10D35" w:rsidP="001F700F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52F4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«ПРИЛОЖЕНИЕ № 17</w:t>
      </w:r>
    </w:p>
    <w:p w:rsidR="002F5B18" w:rsidRPr="00D52F41" w:rsidRDefault="00D10D35" w:rsidP="001F700F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bookmarkStart w:id="0" w:name="_GoBack"/>
      <w:bookmarkEnd w:id="0"/>
      <w:r w:rsidRPr="00D52F4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к Территориальной программе </w:t>
      </w:r>
    </w:p>
    <w:p w:rsidR="002F5B18" w:rsidRPr="00D52F41" w:rsidRDefault="00D10D35" w:rsidP="001F700F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52F4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государственных гарантий бесплатного </w:t>
      </w:r>
    </w:p>
    <w:p w:rsidR="002F5B18" w:rsidRPr="00D52F41" w:rsidRDefault="00D10D35" w:rsidP="001F700F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52F4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оказания гражданам медицинской помощи </w:t>
      </w:r>
    </w:p>
    <w:p w:rsidR="002329D8" w:rsidRPr="00D52F41" w:rsidRDefault="00D10D35" w:rsidP="001F700F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52F4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 Новосибирской области</w:t>
      </w:r>
    </w:p>
    <w:p w:rsidR="002329D8" w:rsidRPr="00D52F41" w:rsidRDefault="00D10D35" w:rsidP="001F700F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52F4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 2025 год и на плановый период</w:t>
      </w:r>
    </w:p>
    <w:p w:rsidR="002329D8" w:rsidRPr="00D52F41" w:rsidRDefault="00D10D35" w:rsidP="001F700F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52F4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2026 и 2027 годов</w:t>
      </w:r>
    </w:p>
    <w:p w:rsidR="002329D8" w:rsidRPr="00D52F41" w:rsidRDefault="002329D8" w:rsidP="001F700F">
      <w:pPr>
        <w:widowControl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2329D8" w:rsidRPr="00D52F41" w:rsidRDefault="002329D8" w:rsidP="001F700F">
      <w:pPr>
        <w:widowControl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2329D8" w:rsidRPr="00D52F41" w:rsidRDefault="00D10D3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2F41">
        <w:rPr>
          <w:rFonts w:ascii="Times New Roman" w:hAnsi="Times New Roman" w:cs="Times New Roman"/>
          <w:b/>
          <w:sz w:val="28"/>
          <w:szCs w:val="28"/>
        </w:rPr>
        <w:t>УТВЕРЖДЕННАЯ СТОИМОСТЬ</w:t>
      </w:r>
    </w:p>
    <w:p w:rsidR="002329D8" w:rsidRPr="00D52F41" w:rsidRDefault="00D10D3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2F41">
        <w:rPr>
          <w:rFonts w:ascii="Times New Roman" w:hAnsi="Times New Roman" w:cs="Times New Roman"/>
          <w:b/>
          <w:sz w:val="28"/>
          <w:szCs w:val="28"/>
        </w:rPr>
        <w:t xml:space="preserve">территориальной программы обязательного медицинского страхования </w:t>
      </w:r>
      <w:r w:rsidRPr="00D52F4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Новосибирской области </w:t>
      </w:r>
      <w:r w:rsidRPr="00D52F41">
        <w:rPr>
          <w:rFonts w:ascii="Times New Roman" w:hAnsi="Times New Roman" w:cs="Times New Roman"/>
          <w:b/>
          <w:sz w:val="28"/>
          <w:szCs w:val="28"/>
        </w:rPr>
        <w:t>по видам и условиям оказания медицинской помощи на 2025 год</w:t>
      </w:r>
    </w:p>
    <w:p w:rsidR="002329D8" w:rsidRPr="00D52F41" w:rsidRDefault="002329D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3"/>
        <w:gridCol w:w="879"/>
        <w:gridCol w:w="1661"/>
        <w:gridCol w:w="1701"/>
        <w:gridCol w:w="1406"/>
        <w:gridCol w:w="1004"/>
        <w:gridCol w:w="1275"/>
        <w:gridCol w:w="1014"/>
        <w:gridCol w:w="1496"/>
        <w:gridCol w:w="715"/>
      </w:tblGrid>
      <w:tr w:rsidR="002329D8" w:rsidRPr="00D52F41" w:rsidTr="002F5B18">
        <w:trPr>
          <w:jc w:val="center"/>
        </w:trPr>
        <w:tc>
          <w:tcPr>
            <w:tcW w:w="4543" w:type="dxa"/>
            <w:vMerge w:val="restart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Виды и условия оказания медицинской помощи</w:t>
            </w:r>
          </w:p>
        </w:tc>
        <w:tc>
          <w:tcPr>
            <w:tcW w:w="879" w:type="dxa"/>
            <w:vMerge w:val="restart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№ строки</w:t>
            </w:r>
          </w:p>
        </w:tc>
        <w:tc>
          <w:tcPr>
            <w:tcW w:w="1661" w:type="dxa"/>
            <w:vMerge w:val="restart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701" w:type="dxa"/>
            <w:vMerge w:val="restart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 медицинской помощи в расчете на 1 жителя (норматив объемов предоставления медицинской помощи в расчете на 1 застрахованное лицо)</w:t>
            </w:r>
          </w:p>
        </w:tc>
        <w:tc>
          <w:tcPr>
            <w:tcW w:w="1406" w:type="dxa"/>
            <w:vMerge w:val="restart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единицы объема медицинской помощи (норматив финансовых затрат на единицу объема предоставле</w:t>
            </w:r>
            <w:r w:rsidR="001F700F"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ния медицинской помощи)</w:t>
            </w:r>
          </w:p>
        </w:tc>
        <w:tc>
          <w:tcPr>
            <w:tcW w:w="2279" w:type="dxa"/>
            <w:gridSpan w:val="2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Подушевые нормативы финансирования территориальной программы</w:t>
            </w:r>
          </w:p>
        </w:tc>
        <w:tc>
          <w:tcPr>
            <w:tcW w:w="3225" w:type="dxa"/>
            <w:gridSpan w:val="3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территориальной программы по источникам ее финансового обеспечения</w:t>
            </w:r>
          </w:p>
        </w:tc>
      </w:tr>
      <w:tr w:rsidR="002329D8" w:rsidRPr="00D52F41" w:rsidTr="002F5B18">
        <w:trPr>
          <w:trHeight w:val="230"/>
          <w:jc w:val="center"/>
        </w:trPr>
        <w:tc>
          <w:tcPr>
            <w:tcW w:w="4543" w:type="dxa"/>
            <w:vMerge/>
          </w:tcPr>
          <w:p w:rsidR="002329D8" w:rsidRPr="00D52F41" w:rsidRDefault="002329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2329D8" w:rsidRPr="00D52F41" w:rsidRDefault="002329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2329D8" w:rsidRPr="00D52F41" w:rsidRDefault="002329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329D8" w:rsidRPr="00D52F41" w:rsidRDefault="002329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2329D8" w:rsidRPr="00D52F41" w:rsidRDefault="002329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9" w:type="dxa"/>
            <w:gridSpan w:val="2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2510" w:type="dxa"/>
            <w:gridSpan w:val="2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715" w:type="dxa"/>
            <w:vMerge w:val="restart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в % к итогу</w:t>
            </w:r>
          </w:p>
        </w:tc>
      </w:tr>
      <w:tr w:rsidR="002329D8" w:rsidRPr="00D52F41" w:rsidTr="002F5B18">
        <w:trPr>
          <w:jc w:val="center"/>
        </w:trPr>
        <w:tc>
          <w:tcPr>
            <w:tcW w:w="4543" w:type="dxa"/>
            <w:vMerge/>
          </w:tcPr>
          <w:p w:rsidR="002329D8" w:rsidRPr="00D52F41" w:rsidRDefault="002329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2329D8" w:rsidRPr="00D52F41" w:rsidRDefault="002329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2329D8" w:rsidRPr="00D52F41" w:rsidRDefault="002329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329D8" w:rsidRPr="00D52F41" w:rsidRDefault="002329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2329D8" w:rsidRPr="00D52F41" w:rsidRDefault="002329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за счет средств бюджета субъекта РФ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за счет средств ОМС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за счет средств бюджета субъекта РФ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за счет средств ОМС</w:t>
            </w:r>
          </w:p>
        </w:tc>
        <w:tc>
          <w:tcPr>
            <w:tcW w:w="715" w:type="dxa"/>
            <w:vMerge/>
          </w:tcPr>
          <w:p w:rsidR="002329D8" w:rsidRPr="00D52F41" w:rsidRDefault="002329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  <w:tcBorders>
              <w:bottom w:val="single" w:sz="4" w:space="0" w:color="auto"/>
            </w:tcBorders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879" w:type="dxa"/>
            <w:tcBorders>
              <w:bottom w:val="single" w:sz="4" w:space="0" w:color="auto"/>
            </w:tcBorders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661" w:type="dxa"/>
            <w:tcBorders>
              <w:bottom w:val="single" w:sz="4" w:space="0" w:color="auto"/>
            </w:tcBorders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04" w:type="dxa"/>
            <w:tcBorders>
              <w:bottom w:val="single" w:sz="4" w:space="0" w:color="auto"/>
            </w:tcBorders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4" w:type="dxa"/>
            <w:tcBorders>
              <w:bottom w:val="single" w:sz="4" w:space="0" w:color="auto"/>
            </w:tcBorders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96" w:type="dxa"/>
            <w:tcBorders>
              <w:bottom w:val="single" w:sz="4" w:space="0" w:color="auto"/>
            </w:tcBorders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15" w:type="dxa"/>
            <w:tcBorders>
              <w:bottom w:val="single" w:sz="4" w:space="0" w:color="auto"/>
            </w:tcBorders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329D8" w:rsidRPr="00D52F41" w:rsidTr="001F700F">
        <w:tblPrEx>
          <w:tblBorders>
            <w:insideH w:val="none" w:sz="4" w:space="0" w:color="000000"/>
          </w:tblBorders>
        </w:tblPrEx>
        <w:trPr>
          <w:trHeight w:val="310"/>
          <w:jc w:val="center"/>
        </w:trPr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III. Медицинская помощь в рамках </w:t>
            </w: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территориальной программы ОМС: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" w:name="P1593"/>
            <w:bookmarkEnd w:id="1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23 946,00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69 170 590,6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  <w:tcBorders>
              <w:top w:val="single" w:sz="4" w:space="0" w:color="auto"/>
            </w:tcBorders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 Скорая, в том числе скорая специализированная, медицинская помощь (сумма строк 31 + 39 + 47)</w:t>
            </w:r>
          </w:p>
        </w:tc>
        <w:tc>
          <w:tcPr>
            <w:tcW w:w="879" w:type="dxa"/>
            <w:tcBorders>
              <w:top w:val="single" w:sz="4" w:space="0" w:color="auto"/>
            </w:tcBorders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661" w:type="dxa"/>
            <w:tcBorders>
              <w:top w:val="single" w:sz="4" w:space="0" w:color="auto"/>
            </w:tcBorders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вызов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0,24650013</w:t>
            </w:r>
          </w:p>
        </w:tc>
        <w:tc>
          <w:tcPr>
            <w:tcW w:w="1406" w:type="dxa"/>
            <w:tcBorders>
              <w:top w:val="single" w:sz="4" w:space="0" w:color="auto"/>
            </w:tcBorders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4 893,91</w:t>
            </w:r>
          </w:p>
        </w:tc>
        <w:tc>
          <w:tcPr>
            <w:tcW w:w="1004" w:type="dxa"/>
            <w:tcBorders>
              <w:top w:val="single" w:sz="4" w:space="0" w:color="auto"/>
            </w:tcBorders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1 206,35</w:t>
            </w:r>
          </w:p>
        </w:tc>
        <w:tc>
          <w:tcPr>
            <w:tcW w:w="1014" w:type="dxa"/>
            <w:tcBorders>
              <w:top w:val="single" w:sz="4" w:space="0" w:color="auto"/>
            </w:tcBorders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3 484 671,1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2. Первичная медико-санитарная помощь, за исключением медицинской реабилитации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2.1. В амбулаторных условиях: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2.1.1. для проведения профилактических медицинских осмотров (сумма строк 33.1 + 41.1 + 49.1)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23.1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701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0,266791</w:t>
            </w:r>
          </w:p>
        </w:tc>
        <w:tc>
          <w:tcPr>
            <w:tcW w:w="1406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2 987,37</w:t>
            </w:r>
          </w:p>
        </w:tc>
        <w:tc>
          <w:tcPr>
            <w:tcW w:w="1004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797,00</w:t>
            </w:r>
          </w:p>
        </w:tc>
        <w:tc>
          <w:tcPr>
            <w:tcW w:w="1014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2 302 219,8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2.1.2. для проведения диспансеризации, всего (сумма строк 33.2 + 41.2 + 49.2), в том числе: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23.2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701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0,432393</w:t>
            </w:r>
          </w:p>
        </w:tc>
        <w:tc>
          <w:tcPr>
            <w:tcW w:w="1406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3 651,08</w:t>
            </w:r>
          </w:p>
        </w:tc>
        <w:tc>
          <w:tcPr>
            <w:tcW w:w="1004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1 578,70</w:t>
            </w:r>
          </w:p>
        </w:tc>
        <w:tc>
          <w:tcPr>
            <w:tcW w:w="1014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4 560 243,9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для проведения углубленной диспансеризации (сумма строк 33.2.1 + 41.2.1 + 49.2.1)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23.2.1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701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0,050758</w:t>
            </w:r>
          </w:p>
        </w:tc>
        <w:tc>
          <w:tcPr>
            <w:tcW w:w="1406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1 578,67</w:t>
            </w:r>
          </w:p>
        </w:tc>
        <w:tc>
          <w:tcPr>
            <w:tcW w:w="1004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80,13</w:t>
            </w:r>
          </w:p>
        </w:tc>
        <w:tc>
          <w:tcPr>
            <w:tcW w:w="1014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231 464,1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2.1.3. для проведения диспансеризации для оценки репродуктивного здоровья женщин и мужчин (сумма строк 33.3 + 41.3 + 49.3)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23.3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701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0,134681</w:t>
            </w:r>
          </w:p>
        </w:tc>
        <w:tc>
          <w:tcPr>
            <w:tcW w:w="1406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2 100,68</w:t>
            </w:r>
          </w:p>
        </w:tc>
        <w:tc>
          <w:tcPr>
            <w:tcW w:w="1004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282,92</w:t>
            </w:r>
          </w:p>
        </w:tc>
        <w:tc>
          <w:tcPr>
            <w:tcW w:w="1014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817 244,7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женщины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23.3.1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701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0,068994</w:t>
            </w:r>
          </w:p>
        </w:tc>
        <w:tc>
          <w:tcPr>
            <w:tcW w:w="1406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3 328,91</w:t>
            </w:r>
          </w:p>
        </w:tc>
        <w:tc>
          <w:tcPr>
            <w:tcW w:w="1004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229,67</w:t>
            </w:r>
          </w:p>
        </w:tc>
        <w:tc>
          <w:tcPr>
            <w:tcW w:w="1014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663 426,4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мужчины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23.3.2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701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0,065687</w:t>
            </w:r>
          </w:p>
        </w:tc>
        <w:tc>
          <w:tcPr>
            <w:tcW w:w="1406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810,65</w:t>
            </w:r>
          </w:p>
        </w:tc>
        <w:tc>
          <w:tcPr>
            <w:tcW w:w="1004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53,25</w:t>
            </w:r>
          </w:p>
        </w:tc>
        <w:tc>
          <w:tcPr>
            <w:tcW w:w="1014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153 818,3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2.1.4. для посещений с иными целями (сумма строк 33.4 + 41.4 + 49.4)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23.4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посещения</w:t>
            </w:r>
          </w:p>
        </w:tc>
        <w:tc>
          <w:tcPr>
            <w:tcW w:w="1701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2,508970039</w:t>
            </w:r>
          </w:p>
        </w:tc>
        <w:tc>
          <w:tcPr>
            <w:tcW w:w="1406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424,19</w:t>
            </w:r>
          </w:p>
        </w:tc>
        <w:tc>
          <w:tcPr>
            <w:tcW w:w="1004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1 064,28</w:t>
            </w:r>
          </w:p>
        </w:tc>
        <w:tc>
          <w:tcPr>
            <w:tcW w:w="1014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3 074 286,7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2.1.5. в неотложной форме (сумма строк 33.5 + 41.5 + 49.5)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23.5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</w:t>
            </w:r>
          </w:p>
        </w:tc>
        <w:tc>
          <w:tcPr>
            <w:tcW w:w="1701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0,641995897</w:t>
            </w:r>
          </w:p>
        </w:tc>
        <w:tc>
          <w:tcPr>
            <w:tcW w:w="1406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1 121,30</w:t>
            </w:r>
          </w:p>
        </w:tc>
        <w:tc>
          <w:tcPr>
            <w:tcW w:w="1004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719,87</w:t>
            </w:r>
          </w:p>
        </w:tc>
        <w:tc>
          <w:tcPr>
            <w:tcW w:w="1014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2 079 421,5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2.1.6. в связи с заболеваниями (обращений), всего (сумма строк 33.6 + 41.6 + 49.6), из них: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23.6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обращение</w:t>
            </w:r>
          </w:p>
        </w:tc>
        <w:tc>
          <w:tcPr>
            <w:tcW w:w="1701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1,224747</w:t>
            </w:r>
          </w:p>
        </w:tc>
        <w:tc>
          <w:tcPr>
            <w:tcW w:w="1406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2 353,76</w:t>
            </w:r>
          </w:p>
        </w:tc>
        <w:tc>
          <w:tcPr>
            <w:tcW w:w="1004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2 882,76</w:t>
            </w:r>
          </w:p>
        </w:tc>
        <w:tc>
          <w:tcPr>
            <w:tcW w:w="1014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8 327 160,7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2F41">
              <w:rPr>
                <w:rFonts w:ascii="Times New Roman" w:hAnsi="Times New Roman" w:cs="Times New Roman"/>
                <w:sz w:val="20"/>
              </w:rPr>
              <w:t>2.1.7. проведение отдельных диагностических (лабораторных) исследований: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23.7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701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0,2736426</w:t>
            </w:r>
          </w:p>
        </w:tc>
        <w:tc>
          <w:tcPr>
            <w:tcW w:w="1406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2 525,12</w:t>
            </w:r>
          </w:p>
        </w:tc>
        <w:tc>
          <w:tcPr>
            <w:tcW w:w="1004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690,98</w:t>
            </w:r>
          </w:p>
        </w:tc>
        <w:tc>
          <w:tcPr>
            <w:tcW w:w="1014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1 995 969,6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2,89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2.1.7.1. компьютерная томография (сумма </w:t>
            </w:r>
            <w:hyperlink w:anchor="P2264" w:tooltip="#P2264" w:history="1">
              <w:r w:rsidRPr="00D52F41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строк 33.7.1</w:t>
              </w:r>
            </w:hyperlink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+ </w:t>
            </w:r>
            <w:hyperlink w:anchor="P2724" w:tooltip="#P2724" w:history="1">
              <w:r w:rsidRPr="00D52F41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41.7.1</w:t>
              </w:r>
            </w:hyperlink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+ </w:t>
            </w:r>
            <w:hyperlink w:anchor="P3184" w:tooltip="#P3184" w:history="1">
              <w:r w:rsidRPr="00D52F41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49.7.1</w:t>
              </w:r>
            </w:hyperlink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23.7.1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701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0,055788</w:t>
            </w:r>
          </w:p>
        </w:tc>
        <w:tc>
          <w:tcPr>
            <w:tcW w:w="1406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3 920,35</w:t>
            </w:r>
          </w:p>
        </w:tc>
        <w:tc>
          <w:tcPr>
            <w:tcW w:w="1004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218,71</w:t>
            </w:r>
          </w:p>
        </w:tc>
        <w:tc>
          <w:tcPr>
            <w:tcW w:w="1014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631 767,2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2.1.7.2. магнитно-резонансная томография (сумма </w:t>
            </w:r>
            <w:hyperlink w:anchor="P2274" w:tooltip="#P2274" w:history="1">
              <w:r w:rsidRPr="00D52F41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строк 33.7.2</w:t>
              </w:r>
            </w:hyperlink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+ </w:t>
            </w:r>
            <w:hyperlink w:anchor="P2734" w:tooltip="#P2734" w:history="1">
              <w:r w:rsidRPr="00D52F41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41.7.2</w:t>
              </w:r>
            </w:hyperlink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+ </w:t>
            </w:r>
            <w:hyperlink w:anchor="P3194" w:tooltip="#P3194" w:history="1">
              <w:r w:rsidRPr="00D52F41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49.7.2</w:t>
              </w:r>
            </w:hyperlink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23.7.2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701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0,022033</w:t>
            </w:r>
          </w:p>
        </w:tc>
        <w:tc>
          <w:tcPr>
            <w:tcW w:w="1406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5 352,87</w:t>
            </w:r>
          </w:p>
        </w:tc>
        <w:tc>
          <w:tcPr>
            <w:tcW w:w="1004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117,94</w:t>
            </w:r>
          </w:p>
        </w:tc>
        <w:tc>
          <w:tcPr>
            <w:tcW w:w="1014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340 682,3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2.1.7.3. ультразвуковое исследование сердечно-сосудистой системы (сумма </w:t>
            </w:r>
            <w:hyperlink w:anchor="P2284" w:tooltip="#P2284" w:history="1">
              <w:r w:rsidRPr="00D52F41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строк 33.7.3</w:t>
              </w:r>
            </w:hyperlink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+ </w:t>
            </w:r>
            <w:hyperlink w:anchor="P2744" w:tooltip="#P2744" w:history="1">
              <w:r w:rsidRPr="00D52F41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41.7.3</w:t>
              </w:r>
            </w:hyperlink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+ </w:t>
            </w:r>
            <w:hyperlink w:anchor="P3204" w:tooltip="#P3204" w:history="1">
              <w:r w:rsidRPr="00D52F41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49.7.3</w:t>
              </w:r>
            </w:hyperlink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23.7.3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701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0,122408</w:t>
            </w:r>
          </w:p>
        </w:tc>
        <w:tc>
          <w:tcPr>
            <w:tcW w:w="1406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791,62</w:t>
            </w:r>
          </w:p>
        </w:tc>
        <w:tc>
          <w:tcPr>
            <w:tcW w:w="1004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96,90</w:t>
            </w:r>
          </w:p>
        </w:tc>
        <w:tc>
          <w:tcPr>
            <w:tcW w:w="1014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279 906,0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2.1.7.4. эндоскопическое диагностическое исследование (сумма </w:t>
            </w:r>
            <w:hyperlink w:anchor="P2294" w:tooltip="#P2294" w:history="1">
              <w:r w:rsidRPr="00D52F41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строк 33.7.4</w:t>
              </w:r>
            </w:hyperlink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+ </w:t>
            </w:r>
            <w:hyperlink w:anchor="P2754" w:tooltip="#P2754" w:history="1">
              <w:r w:rsidRPr="00D52F41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41.7.4</w:t>
              </w:r>
            </w:hyperlink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+ </w:t>
            </w:r>
            <w:hyperlink w:anchor="P3214" w:tooltip="#P3214" w:history="1">
              <w:r w:rsidRPr="00D52F41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49.7.4</w:t>
              </w:r>
            </w:hyperlink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23.7.4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701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0,038827195</w:t>
            </w:r>
          </w:p>
        </w:tc>
        <w:tc>
          <w:tcPr>
            <w:tcW w:w="1406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1 451,56</w:t>
            </w:r>
          </w:p>
        </w:tc>
        <w:tc>
          <w:tcPr>
            <w:tcW w:w="1004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56,36</w:t>
            </w:r>
          </w:p>
        </w:tc>
        <w:tc>
          <w:tcPr>
            <w:tcW w:w="1014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162 801,9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2.1.7.5. молекулярно-генетическое исследование с целью диагностики онкологических заболеваний </w:t>
            </w: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(сумма </w:t>
            </w:r>
            <w:hyperlink w:anchor="P2304" w:tooltip="#P2304" w:history="1">
              <w:r w:rsidRPr="00D52F41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строк 33.7.5</w:t>
              </w:r>
            </w:hyperlink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+ </w:t>
            </w:r>
            <w:hyperlink w:anchor="P2764" w:tooltip="#P2764" w:history="1">
              <w:r w:rsidRPr="00D52F41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41.7.5</w:t>
              </w:r>
            </w:hyperlink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+ </w:t>
            </w:r>
            <w:hyperlink w:anchor="P3224" w:tooltip="#P3224" w:history="1">
              <w:r w:rsidRPr="00D52F41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49.7.5</w:t>
              </w:r>
            </w:hyperlink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23.7.5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701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0,001401</w:t>
            </w:r>
          </w:p>
        </w:tc>
        <w:tc>
          <w:tcPr>
            <w:tcW w:w="1406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12 190,25</w:t>
            </w:r>
          </w:p>
        </w:tc>
        <w:tc>
          <w:tcPr>
            <w:tcW w:w="1004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17,08</w:t>
            </w:r>
          </w:p>
        </w:tc>
        <w:tc>
          <w:tcPr>
            <w:tcW w:w="1014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49 337,4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2.1.7.6. патолого-анатомическое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 (сумма </w:t>
            </w:r>
            <w:hyperlink w:anchor="P2314" w:tooltip="#P2314" w:history="1">
              <w:r w:rsidRPr="00D52F41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строк 33.7.6</w:t>
              </w:r>
            </w:hyperlink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+ </w:t>
            </w:r>
            <w:hyperlink w:anchor="P2774" w:tooltip="#P2774" w:history="1">
              <w:r w:rsidRPr="00D52F41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41.7.6</w:t>
              </w:r>
            </w:hyperlink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+ </w:t>
            </w:r>
            <w:hyperlink w:anchor="P3234" w:tooltip="#P3234" w:history="1">
              <w:r w:rsidRPr="00D52F41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49.7.6</w:t>
              </w:r>
            </w:hyperlink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23.7.6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701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0,026681</w:t>
            </w:r>
          </w:p>
        </w:tc>
        <w:tc>
          <w:tcPr>
            <w:tcW w:w="1406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3 006,29</w:t>
            </w:r>
          </w:p>
        </w:tc>
        <w:tc>
          <w:tcPr>
            <w:tcW w:w="1004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80,21</w:t>
            </w:r>
          </w:p>
        </w:tc>
        <w:tc>
          <w:tcPr>
            <w:tcW w:w="1014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231 695,2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2.1.7.7. ПЭТ-КТ при онкологических заболеваниях (сумма </w:t>
            </w:r>
            <w:hyperlink w:anchor="P2324" w:tooltip="#P2324" w:history="1">
              <w:r w:rsidRPr="00D52F41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строк 33.7.7</w:t>
              </w:r>
            </w:hyperlink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+ </w:t>
            </w:r>
            <w:hyperlink w:anchor="P2784" w:tooltip="#P2784" w:history="1">
              <w:r w:rsidRPr="00D52F41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41.7.7</w:t>
              </w:r>
            </w:hyperlink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+ </w:t>
            </w:r>
            <w:hyperlink w:anchor="P3244" w:tooltip="#P3244" w:history="1">
              <w:r w:rsidRPr="00D52F41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49.7.7</w:t>
              </w:r>
            </w:hyperlink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23.7.7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701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0,00219</w:t>
            </w:r>
          </w:p>
        </w:tc>
        <w:tc>
          <w:tcPr>
            <w:tcW w:w="1406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36 477,40</w:t>
            </w:r>
          </w:p>
        </w:tc>
        <w:tc>
          <w:tcPr>
            <w:tcW w:w="1004" w:type="dxa"/>
          </w:tcPr>
          <w:p w:rsidR="002329D8" w:rsidRPr="00D52F41" w:rsidRDefault="00D10D35">
            <w:pPr>
              <w:jc w:val="center"/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79,88</w:t>
            </w:r>
          </w:p>
        </w:tc>
        <w:tc>
          <w:tcPr>
            <w:tcW w:w="1014" w:type="dxa"/>
          </w:tcPr>
          <w:p w:rsidR="002329D8" w:rsidRPr="00D52F41" w:rsidRDefault="00D10D35">
            <w:pPr>
              <w:jc w:val="center"/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230 741,9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0,33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2.1.7.8. ОФЭКТ/КТ (сумма </w:t>
            </w:r>
            <w:hyperlink w:anchor="P2334" w:tooltip="#P2334" w:history="1">
              <w:r w:rsidRPr="00D52F41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строк 33.7.8</w:t>
              </w:r>
            </w:hyperlink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+ </w:t>
            </w:r>
            <w:hyperlink w:anchor="P2794" w:tooltip="#P2794" w:history="1">
              <w:r w:rsidRPr="00D52F41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41.7.8</w:t>
              </w:r>
            </w:hyperlink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+ </w:t>
            </w:r>
            <w:hyperlink w:anchor="P3254" w:tooltip="#P3254" w:history="1">
              <w:r w:rsidRPr="00D52F41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49.7.8</w:t>
              </w:r>
            </w:hyperlink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23.7.8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701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0,0043144</w:t>
            </w:r>
          </w:p>
        </w:tc>
        <w:tc>
          <w:tcPr>
            <w:tcW w:w="1406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5 539,94</w:t>
            </w:r>
          </w:p>
        </w:tc>
        <w:tc>
          <w:tcPr>
            <w:tcW w:w="1004" w:type="dxa"/>
          </w:tcPr>
          <w:p w:rsidR="002329D8" w:rsidRPr="00D52F41" w:rsidRDefault="00D10D35">
            <w:pPr>
              <w:jc w:val="center"/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23,9</w:t>
            </w:r>
          </w:p>
        </w:tc>
        <w:tc>
          <w:tcPr>
            <w:tcW w:w="1014" w:type="dxa"/>
          </w:tcPr>
          <w:p w:rsidR="002329D8" w:rsidRPr="00D52F41" w:rsidRDefault="00D10D35">
            <w:pPr>
              <w:jc w:val="center"/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69 037,7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2.1.8. школа для больных с хроническими заболеваниями (сумма </w:t>
            </w:r>
            <w:hyperlink w:anchor="P2344" w:tooltip="#P2344" w:history="1">
              <w:r w:rsidRPr="00D52F41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строк 33.8</w:t>
              </w:r>
            </w:hyperlink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+ </w:t>
            </w:r>
            <w:hyperlink w:anchor="P2804" w:tooltip="#P2804" w:history="1">
              <w:r w:rsidRPr="00D52F41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41.8</w:t>
              </w:r>
            </w:hyperlink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+ </w:t>
            </w:r>
            <w:hyperlink w:anchor="P3264" w:tooltip="#P3264" w:history="1">
              <w:r w:rsidRPr="00D52F41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49.8</w:t>
              </w:r>
            </w:hyperlink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23.8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701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0,1072825</w:t>
            </w:r>
          </w:p>
        </w:tc>
        <w:tc>
          <w:tcPr>
            <w:tcW w:w="1406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1 630,66</w:t>
            </w:r>
          </w:p>
        </w:tc>
        <w:tc>
          <w:tcPr>
            <w:tcW w:w="1004" w:type="dxa"/>
          </w:tcPr>
          <w:p w:rsidR="002329D8" w:rsidRPr="00D52F41" w:rsidRDefault="00D10D35">
            <w:pPr>
              <w:jc w:val="center"/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174,94</w:t>
            </w:r>
          </w:p>
        </w:tc>
        <w:tc>
          <w:tcPr>
            <w:tcW w:w="1014" w:type="dxa"/>
          </w:tcPr>
          <w:p w:rsidR="002329D8" w:rsidRPr="00D52F41" w:rsidRDefault="00D10D35">
            <w:pPr>
              <w:jc w:val="center"/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505 332,9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0,73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2.1.8.1. школа сахарного диабета (сумма </w:t>
            </w:r>
            <w:hyperlink w:anchor="P2354" w:tooltip="#P2354" w:history="1">
              <w:r w:rsidRPr="00D52F41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строк 33.8.1</w:t>
              </w:r>
            </w:hyperlink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+ </w:t>
            </w:r>
            <w:hyperlink w:anchor="P2814" w:tooltip="#P2814" w:history="1">
              <w:r w:rsidRPr="00D52F41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41.8.1</w:t>
              </w:r>
            </w:hyperlink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+ </w:t>
            </w:r>
            <w:hyperlink w:anchor="P3274" w:tooltip="#P3274" w:history="1">
              <w:r w:rsidRPr="00D52F41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49.8.1</w:t>
              </w:r>
            </w:hyperlink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23.8.1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701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0,005702</w:t>
            </w:r>
          </w:p>
        </w:tc>
        <w:tc>
          <w:tcPr>
            <w:tcW w:w="1406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1 509,82</w:t>
            </w:r>
          </w:p>
        </w:tc>
        <w:tc>
          <w:tcPr>
            <w:tcW w:w="1004" w:type="dxa"/>
          </w:tcPr>
          <w:p w:rsidR="002329D8" w:rsidRPr="00D52F41" w:rsidRDefault="00D10D35">
            <w:pPr>
              <w:jc w:val="center"/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8,61</w:t>
            </w:r>
          </w:p>
        </w:tc>
        <w:tc>
          <w:tcPr>
            <w:tcW w:w="1014" w:type="dxa"/>
          </w:tcPr>
          <w:p w:rsidR="002329D8" w:rsidRPr="00D52F41" w:rsidRDefault="00D10D35">
            <w:pPr>
              <w:jc w:val="center"/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24 870,9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0,04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2.1.9. диспансерное наблюдение (сумма </w:t>
            </w:r>
            <w:hyperlink w:anchor="P2364" w:tooltip="#P2364" w:history="1">
              <w:r w:rsidRPr="00D52F41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строк 33.9</w:t>
              </w:r>
            </w:hyperlink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+ </w:t>
            </w:r>
            <w:hyperlink w:anchor="P2824" w:tooltip="#P2824" w:history="1">
              <w:r w:rsidRPr="00D52F41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41.9</w:t>
              </w:r>
            </w:hyperlink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+ </w:t>
            </w:r>
            <w:hyperlink w:anchor="P3284" w:tooltip="#P3284" w:history="1">
              <w:r w:rsidRPr="00D52F41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49.9</w:t>
              </w:r>
            </w:hyperlink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), в том числе по поводу: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23.9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701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0,3171</w:t>
            </w:r>
          </w:p>
        </w:tc>
        <w:tc>
          <w:tcPr>
            <w:tcW w:w="1406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3 033,65</w:t>
            </w:r>
          </w:p>
        </w:tc>
        <w:tc>
          <w:tcPr>
            <w:tcW w:w="1004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961,97</w:t>
            </w:r>
          </w:p>
        </w:tc>
        <w:tc>
          <w:tcPr>
            <w:tcW w:w="1014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2 778 753,3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2.1.9.1. онкологических заболеваний (сумма </w:t>
            </w:r>
            <w:hyperlink w:anchor="P2374" w:tooltip="#P2374" w:history="1">
              <w:r w:rsidRPr="00D52F41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строк 33.9.1</w:t>
              </w:r>
            </w:hyperlink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+ </w:t>
            </w:r>
            <w:hyperlink w:anchor="P2834" w:tooltip="#P2834" w:history="1">
              <w:r w:rsidRPr="00D52F41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41.9.1</w:t>
              </w:r>
            </w:hyperlink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+ </w:t>
            </w:r>
            <w:hyperlink w:anchor="P3294" w:tooltip="#P3294" w:history="1">
              <w:r w:rsidRPr="00D52F41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49.9.1</w:t>
              </w:r>
            </w:hyperlink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23.9.1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701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0,04085</w:t>
            </w:r>
          </w:p>
        </w:tc>
        <w:tc>
          <w:tcPr>
            <w:tcW w:w="1406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4 283,09</w:t>
            </w:r>
          </w:p>
        </w:tc>
        <w:tc>
          <w:tcPr>
            <w:tcW w:w="1004" w:type="dxa"/>
          </w:tcPr>
          <w:p w:rsidR="002329D8" w:rsidRPr="00D52F41" w:rsidRDefault="00D10D35">
            <w:pPr>
              <w:jc w:val="center"/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174,96</w:t>
            </w:r>
          </w:p>
        </w:tc>
        <w:tc>
          <w:tcPr>
            <w:tcW w:w="1014" w:type="dxa"/>
          </w:tcPr>
          <w:p w:rsidR="002329D8" w:rsidRPr="00D52F41" w:rsidRDefault="00D10D35">
            <w:pPr>
              <w:jc w:val="center"/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505 390,7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0,73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2.1.9.2. сахарного диабета (сумма </w:t>
            </w:r>
            <w:hyperlink w:anchor="P2384" w:tooltip="#P2384" w:history="1">
              <w:r w:rsidRPr="00D52F41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строк 33.9.2</w:t>
              </w:r>
            </w:hyperlink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+ </w:t>
            </w:r>
            <w:hyperlink w:anchor="P2844" w:tooltip="#P2844" w:history="1">
              <w:r w:rsidRPr="00D52F41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41.9.2</w:t>
              </w:r>
            </w:hyperlink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+ </w:t>
            </w:r>
            <w:hyperlink w:anchor="P3304" w:tooltip="#P3304" w:history="1">
              <w:r w:rsidRPr="00D52F41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49.9.2</w:t>
              </w:r>
            </w:hyperlink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23.9.2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701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0,04223</w:t>
            </w:r>
          </w:p>
        </w:tc>
        <w:tc>
          <w:tcPr>
            <w:tcW w:w="1406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1 617,09</w:t>
            </w:r>
          </w:p>
        </w:tc>
        <w:tc>
          <w:tcPr>
            <w:tcW w:w="1004" w:type="dxa"/>
          </w:tcPr>
          <w:p w:rsidR="002329D8" w:rsidRPr="00D52F41" w:rsidRDefault="00D10D35">
            <w:pPr>
              <w:jc w:val="center"/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68,3</w:t>
            </w:r>
          </w:p>
        </w:tc>
        <w:tc>
          <w:tcPr>
            <w:tcW w:w="1014" w:type="dxa"/>
          </w:tcPr>
          <w:p w:rsidR="002329D8" w:rsidRPr="00D52F41" w:rsidRDefault="00D10D35">
            <w:pPr>
              <w:jc w:val="center"/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197 291,9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0,29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2.1.9.3. болезней системы кровообращения (сумма </w:t>
            </w:r>
            <w:hyperlink w:anchor="P2394" w:tooltip="#P2394" w:history="1">
              <w:r w:rsidRPr="00D52F41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строк 33.9.3</w:t>
              </w:r>
            </w:hyperlink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+ </w:t>
            </w:r>
            <w:hyperlink w:anchor="P2854" w:tooltip="#P2854" w:history="1">
              <w:r w:rsidRPr="00D52F41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41.9.3</w:t>
              </w:r>
            </w:hyperlink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+ </w:t>
            </w:r>
            <w:hyperlink w:anchor="P3314" w:tooltip="#P3314" w:history="1">
              <w:r w:rsidRPr="00D52F41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49.9.3</w:t>
              </w:r>
            </w:hyperlink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23.9.3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701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0,184816</w:t>
            </w:r>
          </w:p>
        </w:tc>
        <w:tc>
          <w:tcPr>
            <w:tcW w:w="1406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3 595,90</w:t>
            </w:r>
          </w:p>
        </w:tc>
        <w:tc>
          <w:tcPr>
            <w:tcW w:w="1004" w:type="dxa"/>
          </w:tcPr>
          <w:p w:rsidR="002329D8" w:rsidRPr="00D52F41" w:rsidRDefault="00D10D35">
            <w:pPr>
              <w:jc w:val="center"/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664,58</w:t>
            </w:r>
          </w:p>
        </w:tc>
        <w:tc>
          <w:tcPr>
            <w:tcW w:w="1014" w:type="dxa"/>
          </w:tcPr>
          <w:p w:rsidR="002329D8" w:rsidRPr="00D52F41" w:rsidRDefault="00D10D35">
            <w:pPr>
              <w:jc w:val="center"/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1 919 710,4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2,78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2.1.10. посещения с профилактическими целями центров здоровья (сумма </w:t>
            </w:r>
            <w:hyperlink w:anchor="P2404" w:tooltip="#P2404" w:history="1">
              <w:r w:rsidRPr="00D52F41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строк 33.10</w:t>
              </w:r>
            </w:hyperlink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+ </w:t>
            </w:r>
            <w:hyperlink w:anchor="P2864" w:tooltip="#P2864" w:history="1">
              <w:r w:rsidRPr="00D52F41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41.10</w:t>
              </w:r>
            </w:hyperlink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+ </w:t>
            </w:r>
            <w:hyperlink w:anchor="P3324" w:tooltip="#P3324" w:history="1">
              <w:r w:rsidRPr="00D52F41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49.10</w:t>
              </w:r>
            </w:hyperlink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23.10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701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0,0333105</w:t>
            </w:r>
          </w:p>
        </w:tc>
        <w:tc>
          <w:tcPr>
            <w:tcW w:w="1406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2 549,27</w:t>
            </w:r>
          </w:p>
        </w:tc>
        <w:tc>
          <w:tcPr>
            <w:tcW w:w="1004" w:type="dxa"/>
          </w:tcPr>
          <w:p w:rsidR="002329D8" w:rsidRPr="00D52F41" w:rsidRDefault="00D10D35">
            <w:pPr>
              <w:jc w:val="center"/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84,92</w:t>
            </w:r>
          </w:p>
        </w:tc>
        <w:tc>
          <w:tcPr>
            <w:tcW w:w="1014" w:type="dxa"/>
          </w:tcPr>
          <w:p w:rsidR="002329D8" w:rsidRPr="00D52F41" w:rsidRDefault="00D10D35">
            <w:pPr>
              <w:jc w:val="center"/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245 300,5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0,35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 w:rsidP="001F70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3. В условиях дневных стационаров (первичная медико-санитарная помощь, специализированная медицинская помощь), за исключением медицинской реабилитации (сумма строк 34 + 42</w:t>
            </w:r>
            <w:r w:rsidR="001F700F"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+ 50), в том числе: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701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0,076526999</w:t>
            </w:r>
          </w:p>
        </w:tc>
        <w:tc>
          <w:tcPr>
            <w:tcW w:w="1406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34 516,58</w:t>
            </w:r>
          </w:p>
        </w:tc>
        <w:tc>
          <w:tcPr>
            <w:tcW w:w="1004" w:type="dxa"/>
          </w:tcPr>
          <w:p w:rsidR="002329D8" w:rsidRPr="00D52F41" w:rsidRDefault="00D10D35">
            <w:pPr>
              <w:jc w:val="center"/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2 641,44</w:t>
            </w:r>
          </w:p>
        </w:tc>
        <w:tc>
          <w:tcPr>
            <w:tcW w:w="1014" w:type="dxa"/>
          </w:tcPr>
          <w:p w:rsidR="002329D8" w:rsidRPr="00D52F41" w:rsidRDefault="00D10D35">
            <w:pPr>
              <w:jc w:val="center"/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7 630 102,0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3.1. для медицинской помощи по профилю «онкология» (сумма строк 34.1 + 42.1 + 50.1)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24.1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701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0,014974</w:t>
            </w:r>
          </w:p>
        </w:tc>
        <w:tc>
          <w:tcPr>
            <w:tcW w:w="1406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86 815,22</w:t>
            </w:r>
          </w:p>
        </w:tc>
        <w:tc>
          <w:tcPr>
            <w:tcW w:w="1004" w:type="dxa"/>
          </w:tcPr>
          <w:p w:rsidR="002329D8" w:rsidRPr="00D52F41" w:rsidRDefault="00D10D35">
            <w:pPr>
              <w:jc w:val="center"/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1 299,94</w:t>
            </w:r>
          </w:p>
        </w:tc>
        <w:tc>
          <w:tcPr>
            <w:tcW w:w="1014" w:type="dxa"/>
          </w:tcPr>
          <w:p w:rsidR="002329D8" w:rsidRPr="00D52F41" w:rsidRDefault="00D10D35">
            <w:pPr>
              <w:jc w:val="center"/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3 755 015,8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3.1.1. высокотехнологичная медицинская помощь по профилю «онкология» (сумма строк 34.1.1 + 42.1.1 + 50.1.1)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24.4.1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701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0,00013986</w:t>
            </w:r>
          </w:p>
        </w:tc>
        <w:tc>
          <w:tcPr>
            <w:tcW w:w="1406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150 824,13</w:t>
            </w:r>
          </w:p>
        </w:tc>
        <w:tc>
          <w:tcPr>
            <w:tcW w:w="1004" w:type="dxa"/>
          </w:tcPr>
          <w:p w:rsidR="002329D8" w:rsidRPr="00D52F41" w:rsidRDefault="00D10D35">
            <w:pPr>
              <w:jc w:val="center"/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21,09</w:t>
            </w:r>
          </w:p>
        </w:tc>
        <w:tc>
          <w:tcPr>
            <w:tcW w:w="1014" w:type="dxa"/>
          </w:tcPr>
          <w:p w:rsidR="002329D8" w:rsidRPr="00D52F41" w:rsidRDefault="00D10D35">
            <w:pPr>
              <w:jc w:val="center"/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60 920,7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0,09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3.2. для медицинской помощи при экстракорпоральном оплодотворении (сумма строк 34.2 + 42.2 + 50.2)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24.2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701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0,000644</w:t>
            </w:r>
          </w:p>
        </w:tc>
        <w:tc>
          <w:tcPr>
            <w:tcW w:w="1406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124 101,77</w:t>
            </w:r>
          </w:p>
        </w:tc>
        <w:tc>
          <w:tcPr>
            <w:tcW w:w="1004" w:type="dxa"/>
          </w:tcPr>
          <w:p w:rsidR="002329D8" w:rsidRPr="00D52F41" w:rsidRDefault="00D10D35">
            <w:pPr>
              <w:jc w:val="center"/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79,92</w:t>
            </w:r>
          </w:p>
        </w:tc>
        <w:tc>
          <w:tcPr>
            <w:tcW w:w="1014" w:type="dxa"/>
          </w:tcPr>
          <w:p w:rsidR="002329D8" w:rsidRPr="00D52F41" w:rsidRDefault="00D10D35">
            <w:pPr>
              <w:jc w:val="center"/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230 857,5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3.3. для медицинской помощи больным с вирусным гепатитом C (сумма строк 34.3 + 42.3 + 50.3)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24.3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701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0,000695</w:t>
            </w:r>
          </w:p>
        </w:tc>
        <w:tc>
          <w:tcPr>
            <w:tcW w:w="1406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129 499,44</w:t>
            </w:r>
          </w:p>
        </w:tc>
        <w:tc>
          <w:tcPr>
            <w:tcW w:w="1004" w:type="dxa"/>
          </w:tcPr>
          <w:p w:rsidR="002329D8" w:rsidRPr="00D52F41" w:rsidRDefault="00D10D35">
            <w:pPr>
              <w:jc w:val="center"/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90,00</w:t>
            </w:r>
          </w:p>
        </w:tc>
        <w:tc>
          <w:tcPr>
            <w:tcW w:w="1014" w:type="dxa"/>
          </w:tcPr>
          <w:p w:rsidR="002329D8" w:rsidRPr="00D52F41" w:rsidRDefault="00D10D35">
            <w:pPr>
              <w:jc w:val="center"/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259 974,6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0,38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4. 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(сумма строк 35 + 43 + 51) в том числе: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0,1726125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58 656,53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10 124,85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29 246 712,6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4.1. медицинская помощь по профилю «онкология» (сумма строк 35.1 + 43.1 + 51.1)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25.1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0,0086820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110 515,59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959,5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2 771 618,4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4.1.1. в том числе высокотехнологичная медицинская помощь по профилю «онкология» (сумма строк 35.1.1 + 43.1.1 + 51.1.1)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25.1.1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701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0,000351</w:t>
            </w:r>
          </w:p>
        </w:tc>
        <w:tc>
          <w:tcPr>
            <w:tcW w:w="1406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303 899,1</w:t>
            </w:r>
          </w:p>
        </w:tc>
        <w:tc>
          <w:tcPr>
            <w:tcW w:w="1004" w:type="dxa"/>
          </w:tcPr>
          <w:p w:rsidR="002329D8" w:rsidRPr="00D52F41" w:rsidRDefault="00D10D35">
            <w:pPr>
              <w:jc w:val="center"/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106,67</w:t>
            </w:r>
          </w:p>
        </w:tc>
        <w:tc>
          <w:tcPr>
            <w:tcW w:w="1014" w:type="dxa"/>
          </w:tcPr>
          <w:p w:rsidR="002329D8" w:rsidRPr="00D52F41" w:rsidRDefault="00D10D35">
            <w:pPr>
              <w:jc w:val="center"/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308 127,7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0,45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4.2. стентирование для больных с инфарктом миокарда медицинскими организациями (за исключением федеральных медицинских организаций) (сумма строк 35.2 + 43.2 + 51.2)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25.2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701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0,0015988</w:t>
            </w:r>
          </w:p>
        </w:tc>
        <w:tc>
          <w:tcPr>
            <w:tcW w:w="1406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220 841,83</w:t>
            </w:r>
          </w:p>
        </w:tc>
        <w:tc>
          <w:tcPr>
            <w:tcW w:w="1004" w:type="dxa"/>
          </w:tcPr>
          <w:p w:rsidR="002329D8" w:rsidRPr="00D52F41" w:rsidRDefault="00D10D35">
            <w:pPr>
              <w:jc w:val="center"/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353,08</w:t>
            </w:r>
          </w:p>
        </w:tc>
        <w:tc>
          <w:tcPr>
            <w:tcW w:w="1014" w:type="dxa"/>
          </w:tcPr>
          <w:p w:rsidR="002329D8" w:rsidRPr="00D52F41" w:rsidRDefault="00D10D35">
            <w:pPr>
              <w:jc w:val="center"/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1 019 909,4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1,47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4.2.1. в том числе высокотехнологичная медицинская помощь при </w:t>
            </w:r>
            <w:proofErr w:type="spellStart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стентировании</w:t>
            </w:r>
            <w:proofErr w:type="spellEnd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больных с инфарктом миокарда медицинскими организациями (за исключением федеральных медицинских организаций) (сумма строк 35.2.1 + 43.2.1 + 51.2.1)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25.2.1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701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0,000667</w:t>
            </w:r>
          </w:p>
        </w:tc>
        <w:tc>
          <w:tcPr>
            <w:tcW w:w="1406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197 873,58</w:t>
            </w:r>
          </w:p>
        </w:tc>
        <w:tc>
          <w:tcPr>
            <w:tcW w:w="1004" w:type="dxa"/>
          </w:tcPr>
          <w:p w:rsidR="002329D8" w:rsidRPr="00D52F41" w:rsidRDefault="00D10D35">
            <w:pPr>
              <w:jc w:val="center"/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131,98</w:t>
            </w:r>
          </w:p>
        </w:tc>
        <w:tc>
          <w:tcPr>
            <w:tcW w:w="1014" w:type="dxa"/>
          </w:tcPr>
          <w:p w:rsidR="002329D8" w:rsidRPr="00D52F41" w:rsidRDefault="00D10D35">
            <w:pPr>
              <w:jc w:val="center"/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381 238,4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0,55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4.3. имплантация частотно-адаптированного кардиостимулятора взрослым медицинскими организациями (за исключением федеральных медицинских организаций) (сумма строк 35.3 + 43.3 + 51.3)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25.3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701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0,000276</w:t>
            </w:r>
          </w:p>
        </w:tc>
        <w:tc>
          <w:tcPr>
            <w:tcW w:w="1406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290 408,84</w:t>
            </w:r>
          </w:p>
        </w:tc>
        <w:tc>
          <w:tcPr>
            <w:tcW w:w="1004" w:type="dxa"/>
          </w:tcPr>
          <w:p w:rsidR="002329D8" w:rsidRPr="00D52F41" w:rsidRDefault="00D10D35">
            <w:pPr>
              <w:jc w:val="center"/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80,15</w:t>
            </w:r>
          </w:p>
        </w:tc>
        <w:tc>
          <w:tcPr>
            <w:tcW w:w="1014" w:type="dxa"/>
          </w:tcPr>
          <w:p w:rsidR="002329D8" w:rsidRPr="00D52F41" w:rsidRDefault="00D10D35">
            <w:pPr>
              <w:jc w:val="center"/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231 521,9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0,33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4.3.1. в том числе высокотехнологичная медицинская помощь при имплантации частотно-адаптированного кардиостимулятора взрослым медицинскими организациями (за исключением федеральных медицинских организаций) (сумма строк 35.3.1 + 43.3.1 + 51.3.1)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25.3.1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701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0,000276</w:t>
            </w:r>
          </w:p>
        </w:tc>
        <w:tc>
          <w:tcPr>
            <w:tcW w:w="1406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290 408,84</w:t>
            </w:r>
          </w:p>
        </w:tc>
        <w:tc>
          <w:tcPr>
            <w:tcW w:w="1004" w:type="dxa"/>
          </w:tcPr>
          <w:p w:rsidR="002329D8" w:rsidRPr="00D52F41" w:rsidRDefault="00D10D35">
            <w:pPr>
              <w:jc w:val="center"/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80,15</w:t>
            </w:r>
          </w:p>
        </w:tc>
        <w:tc>
          <w:tcPr>
            <w:tcW w:w="1014" w:type="dxa"/>
          </w:tcPr>
          <w:p w:rsidR="002329D8" w:rsidRPr="00D52F41" w:rsidRDefault="00D10D35">
            <w:pPr>
              <w:jc w:val="center"/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231 521,9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0,33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4.4. эндоваскулярная деструкция дополнительных проводящих путей и аритмогенных зон сердца (сумма строк 35.4 + 43.4 + 51.4)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25.4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701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0,0001109</w:t>
            </w:r>
          </w:p>
        </w:tc>
        <w:tc>
          <w:tcPr>
            <w:tcW w:w="1406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349 420,49</w:t>
            </w:r>
          </w:p>
        </w:tc>
        <w:tc>
          <w:tcPr>
            <w:tcW w:w="1004" w:type="dxa"/>
          </w:tcPr>
          <w:p w:rsidR="002329D8" w:rsidRPr="00D52F41" w:rsidRDefault="00D10D35">
            <w:pPr>
              <w:jc w:val="center"/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38,75</w:t>
            </w:r>
          </w:p>
        </w:tc>
        <w:tc>
          <w:tcPr>
            <w:tcW w:w="1014" w:type="dxa"/>
          </w:tcPr>
          <w:p w:rsidR="002329D8" w:rsidRPr="00D52F41" w:rsidRDefault="00D10D35">
            <w:pPr>
              <w:jc w:val="center"/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111 933,5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0,16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4.4.1. в том числе высокотехнологичная медицинская помощь при эндоваскулярной деструкции дополнительных проводящих путей и аритмогенных зон сердца (сумма строк 35.4.1 + 43.4.1 + 51.4.1)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25.4.1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701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0,0001109</w:t>
            </w:r>
          </w:p>
        </w:tc>
        <w:tc>
          <w:tcPr>
            <w:tcW w:w="1406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349 420,49</w:t>
            </w:r>
          </w:p>
        </w:tc>
        <w:tc>
          <w:tcPr>
            <w:tcW w:w="1004" w:type="dxa"/>
          </w:tcPr>
          <w:p w:rsidR="002329D8" w:rsidRPr="00D52F41" w:rsidRDefault="00D10D35">
            <w:pPr>
              <w:jc w:val="center"/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38,75</w:t>
            </w:r>
          </w:p>
        </w:tc>
        <w:tc>
          <w:tcPr>
            <w:tcW w:w="1014" w:type="dxa"/>
          </w:tcPr>
          <w:p w:rsidR="002329D8" w:rsidRPr="00D52F41" w:rsidRDefault="00D10D35">
            <w:pPr>
              <w:jc w:val="center"/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111 933,5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0,16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4.5. стентирование или эндартерэктомия медицинскими организациями (за исключением федеральных медицинских организаций) (сумма </w:t>
            </w: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строк 35.5 + 43.5 + 51.5)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25.5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701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0,000139</w:t>
            </w:r>
          </w:p>
        </w:tc>
        <w:tc>
          <w:tcPr>
            <w:tcW w:w="1406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227 435,13</w:t>
            </w:r>
          </w:p>
        </w:tc>
        <w:tc>
          <w:tcPr>
            <w:tcW w:w="1004" w:type="dxa"/>
          </w:tcPr>
          <w:p w:rsidR="002329D8" w:rsidRPr="00D52F41" w:rsidRDefault="00D10D35">
            <w:pPr>
              <w:jc w:val="center"/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31,61</w:t>
            </w:r>
          </w:p>
        </w:tc>
        <w:tc>
          <w:tcPr>
            <w:tcW w:w="1014" w:type="dxa"/>
          </w:tcPr>
          <w:p w:rsidR="002329D8" w:rsidRPr="00D52F41" w:rsidRDefault="00D10D35">
            <w:pPr>
              <w:jc w:val="center"/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91 308,9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0,13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4.5.1. в том числе высокотехнологичная медицинская помощь при </w:t>
            </w:r>
            <w:proofErr w:type="spellStart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стентировании</w:t>
            </w:r>
            <w:proofErr w:type="spellEnd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или </w:t>
            </w:r>
            <w:proofErr w:type="spellStart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эндартерэктомии</w:t>
            </w:r>
            <w:proofErr w:type="spellEnd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медицинскими организациями (за исключением федеральных медицинских организаций) (сумма строк 35.5.1 + 43.5.1 + 51.5.1)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25.5.1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701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0,0000645</w:t>
            </w:r>
          </w:p>
        </w:tc>
        <w:tc>
          <w:tcPr>
            <w:tcW w:w="1406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222 636,00</w:t>
            </w:r>
          </w:p>
        </w:tc>
        <w:tc>
          <w:tcPr>
            <w:tcW w:w="1004" w:type="dxa"/>
          </w:tcPr>
          <w:p w:rsidR="002329D8" w:rsidRPr="00D52F41" w:rsidRDefault="00D10D35">
            <w:pPr>
              <w:jc w:val="center"/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14,36</w:t>
            </w:r>
          </w:p>
        </w:tc>
        <w:tc>
          <w:tcPr>
            <w:tcW w:w="1014" w:type="dxa"/>
          </w:tcPr>
          <w:p w:rsidR="002329D8" w:rsidRPr="00D52F41" w:rsidRDefault="00D10D35">
            <w:pPr>
              <w:jc w:val="center"/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41 480,4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0,06</w:t>
            </w:r>
          </w:p>
        </w:tc>
      </w:tr>
      <w:tr w:rsidR="002329D8" w:rsidRPr="00D52F41" w:rsidTr="001F700F">
        <w:trPr>
          <w:trHeight w:val="713"/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4.6. высокотехнологичная медицинская помощь по прочим профилям (за исключением строк 25.1.1, 25.2.1, 25.3.1, 25.4.1, 25.5.1) (сумма строк 35.6 + 43.6 + 51.6)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25.6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701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0,001378519</w:t>
            </w:r>
          </w:p>
        </w:tc>
        <w:tc>
          <w:tcPr>
            <w:tcW w:w="1406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222 913,51</w:t>
            </w:r>
          </w:p>
        </w:tc>
        <w:tc>
          <w:tcPr>
            <w:tcW w:w="1004" w:type="dxa"/>
          </w:tcPr>
          <w:p w:rsidR="002329D8" w:rsidRPr="00D52F41" w:rsidRDefault="00D10D35">
            <w:pPr>
              <w:jc w:val="center"/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307,29</w:t>
            </w:r>
          </w:p>
        </w:tc>
        <w:tc>
          <w:tcPr>
            <w:tcW w:w="1014" w:type="dxa"/>
          </w:tcPr>
          <w:p w:rsidR="002329D8" w:rsidRPr="00D52F41" w:rsidRDefault="00D10D35">
            <w:pPr>
              <w:jc w:val="center"/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887 640,1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1,28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4.7. для оказания медицинской помощи больным с вирусным гепатитом С (сумма строк 35.7+ 43.7+51.7)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25.7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701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0,000514204</w:t>
            </w:r>
          </w:p>
        </w:tc>
        <w:tc>
          <w:tcPr>
            <w:tcW w:w="1406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53 982,92</w:t>
            </w:r>
          </w:p>
        </w:tc>
        <w:tc>
          <w:tcPr>
            <w:tcW w:w="1004" w:type="dxa"/>
          </w:tcPr>
          <w:p w:rsidR="002329D8" w:rsidRPr="00D52F41" w:rsidRDefault="00D10D35">
            <w:pPr>
              <w:jc w:val="center"/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27,76</w:t>
            </w:r>
          </w:p>
        </w:tc>
        <w:tc>
          <w:tcPr>
            <w:tcW w:w="1014" w:type="dxa"/>
          </w:tcPr>
          <w:p w:rsidR="002329D8" w:rsidRPr="00D52F41" w:rsidRDefault="00D10D35">
            <w:pPr>
              <w:jc w:val="center"/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80 187,7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0,12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5. Медицинская реабилитация (сумма строк 36 + 44 + 52):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534,29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1 543 353</w:t>
            </w: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,8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 w:rsidP="001F70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5.1. В амбулаторных условиях (сумма строк 36.1</w:t>
            </w:r>
            <w:r w:rsidR="001F700F"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+ 44.1 + 52.1)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26.1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комплексные посещения</w:t>
            </w:r>
          </w:p>
        </w:tc>
        <w:tc>
          <w:tcPr>
            <w:tcW w:w="1701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0,003241</w:t>
            </w:r>
          </w:p>
        </w:tc>
        <w:tc>
          <w:tcPr>
            <w:tcW w:w="1406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28 987,58</w:t>
            </w:r>
          </w:p>
        </w:tc>
        <w:tc>
          <w:tcPr>
            <w:tcW w:w="1004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93,95</w:t>
            </w:r>
          </w:p>
        </w:tc>
        <w:tc>
          <w:tcPr>
            <w:tcW w:w="1014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271 384,6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5.2. В условиях дневных стационаров (первичная медико-санитарная помощь, специализированная медицинская помощь) (сумма строк 36.2 + 44.2 + 52.2)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26.2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701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0,002705</w:t>
            </w:r>
          </w:p>
        </w:tc>
        <w:tc>
          <w:tcPr>
            <w:tcW w:w="1406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31 964,69</w:t>
            </w:r>
          </w:p>
        </w:tc>
        <w:tc>
          <w:tcPr>
            <w:tcW w:w="1004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86,46</w:t>
            </w:r>
          </w:p>
        </w:tc>
        <w:tc>
          <w:tcPr>
            <w:tcW w:w="1014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249 749,0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5.3. Специализированная, в том числе высокотехнологичная, медицинская помощь в условиях круглосуточного стационара (сумма строк 36.3 + 44.3 + 52.3)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26.3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701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0,0057117</w:t>
            </w:r>
          </w:p>
        </w:tc>
        <w:tc>
          <w:tcPr>
            <w:tcW w:w="1406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61 956,72</w:t>
            </w:r>
          </w:p>
        </w:tc>
        <w:tc>
          <w:tcPr>
            <w:tcW w:w="1004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353,88</w:t>
            </w:r>
          </w:p>
        </w:tc>
        <w:tc>
          <w:tcPr>
            <w:tcW w:w="1014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1 022 220,2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6. Паллиативная медицинская помощь</w:t>
            </w:r>
            <w:r w:rsidR="00BD7C3D" w:rsidRPr="00D52F4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6.1. первичная медицинская помощь, в том числе доврачебная и врачебная</w:t>
            </w:r>
            <w:r w:rsidR="00BD7C3D" w:rsidRPr="00D52F4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, всего (равно строке 53.1), в том числе: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27.1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посещений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6.1.1. посещение по паллиативной медицинской помощи без учета посещений на дому патронажными бригадами (равно строке 53.1.1)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27.1.1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посещений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6.1.2. посещения на дому выездными патронажными бригадами (равно строке 53.1.2)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27.1.2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посещений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6.2. оказываемая в стационарных условиях (включая койки паллиативной медицинской помощи и койки сестринского ухода) (равно строке 53.2)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27.2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койко-день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6.3. оказываемая в условиях дневного стационара (равно строке 53.3)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27.3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 w:rsidP="001F70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7. Расходы на ведение дела СМО (сумма строк 45</w:t>
            </w:r>
            <w:r w:rsidR="001F700F"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+ 54)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200,73</w:t>
            </w:r>
          </w:p>
        </w:tc>
        <w:tc>
          <w:tcPr>
            <w:tcW w:w="1014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579 817,5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8. Иные расходы (равно строке 55)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из строки 20:</w:t>
            </w:r>
          </w:p>
        </w:tc>
        <w:tc>
          <w:tcPr>
            <w:tcW w:w="879" w:type="dxa"/>
            <w:vMerge w:val="restart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661" w:type="dxa"/>
            <w:vMerge w:val="restart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vMerge w:val="restart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06" w:type="dxa"/>
            <w:vMerge w:val="restart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004" w:type="dxa"/>
            <w:vMerge w:val="restart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vMerge w:val="restart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23 946,00</w:t>
            </w:r>
          </w:p>
        </w:tc>
        <w:tc>
          <w:tcPr>
            <w:tcW w:w="1014" w:type="dxa"/>
            <w:vMerge w:val="restart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  <w:vMerge w:val="restart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69 170 590,6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1. Медицинская помощь, предоставляемая в рамках базовой программы ОМС застрахованным лицам (за счет субвенции ФОМС)</w:t>
            </w:r>
          </w:p>
        </w:tc>
        <w:tc>
          <w:tcPr>
            <w:tcW w:w="879" w:type="dxa"/>
            <w:vMerge/>
          </w:tcPr>
          <w:p w:rsidR="002329D8" w:rsidRPr="00D52F41" w:rsidRDefault="002329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2329D8" w:rsidRPr="00D52F41" w:rsidRDefault="002329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329D8" w:rsidRPr="00D52F41" w:rsidRDefault="002329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2329D8" w:rsidRPr="00D52F41" w:rsidRDefault="002329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</w:tcPr>
          <w:p w:rsidR="002329D8" w:rsidRPr="00D52F41" w:rsidRDefault="002329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329D8" w:rsidRPr="00D52F41" w:rsidRDefault="002329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  <w:vMerge/>
          </w:tcPr>
          <w:p w:rsidR="002329D8" w:rsidRPr="00D52F41" w:rsidRDefault="002329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2329D8" w:rsidRPr="00D52F41" w:rsidRDefault="002329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2329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1. Скорая, в том числе скорая специализированная, медицинская помощь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" w:name="P2134"/>
            <w:bookmarkEnd w:id="2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вызов</w:t>
            </w:r>
          </w:p>
        </w:tc>
        <w:tc>
          <w:tcPr>
            <w:tcW w:w="1701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0,24650013</w:t>
            </w:r>
          </w:p>
        </w:tc>
        <w:tc>
          <w:tcPr>
            <w:tcW w:w="1406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4 893,91</w:t>
            </w:r>
          </w:p>
        </w:tc>
        <w:tc>
          <w:tcPr>
            <w:tcW w:w="1004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1 206,35</w:t>
            </w:r>
          </w:p>
        </w:tc>
        <w:tc>
          <w:tcPr>
            <w:tcW w:w="1014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3 484 671,1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2. Первичная медико-санитарная помощь, за исключением медицинской реабилитации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2.1. В амбулаторных условиях: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2.1.1. для проведения профилактических медицинских осмотров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" w:name="P2164"/>
            <w:bookmarkEnd w:id="3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33.1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701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0,266791</w:t>
            </w:r>
          </w:p>
        </w:tc>
        <w:tc>
          <w:tcPr>
            <w:tcW w:w="1406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2 987,37</w:t>
            </w:r>
          </w:p>
        </w:tc>
        <w:tc>
          <w:tcPr>
            <w:tcW w:w="1004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797,00</w:t>
            </w:r>
          </w:p>
        </w:tc>
        <w:tc>
          <w:tcPr>
            <w:tcW w:w="1014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2 302 219,8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2.1.2. для проведения диспансеризации, всего, в том числе: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" w:name="P2174"/>
            <w:bookmarkEnd w:id="4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33.2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701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0,432393</w:t>
            </w:r>
          </w:p>
        </w:tc>
        <w:tc>
          <w:tcPr>
            <w:tcW w:w="1406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3 651,08</w:t>
            </w:r>
          </w:p>
        </w:tc>
        <w:tc>
          <w:tcPr>
            <w:tcW w:w="1004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1 578,70</w:t>
            </w:r>
          </w:p>
        </w:tc>
        <w:tc>
          <w:tcPr>
            <w:tcW w:w="1014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4 560 243,9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для проведения углубленной диспансеризации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" w:name="P2184"/>
            <w:bookmarkEnd w:id="5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33.2.1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701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0,050758</w:t>
            </w:r>
          </w:p>
        </w:tc>
        <w:tc>
          <w:tcPr>
            <w:tcW w:w="1406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1 578,67</w:t>
            </w:r>
          </w:p>
        </w:tc>
        <w:tc>
          <w:tcPr>
            <w:tcW w:w="1004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80,13</w:t>
            </w:r>
          </w:p>
        </w:tc>
        <w:tc>
          <w:tcPr>
            <w:tcW w:w="1014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231 464,1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2.1.3. для проведения диспансеризации для оценки репродуктивного здоровья женщин и мужчин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6" w:name="P2194"/>
            <w:bookmarkEnd w:id="6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33.3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0,134681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2 100,68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282,92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817 244,7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женщины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33.3.1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0,068994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3 328,91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229,67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663 426,4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мужчины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33.3.2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0,065687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810,65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53,25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153 818,3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2.1.4. для посещений с иными целями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7" w:name="P2224"/>
            <w:bookmarkEnd w:id="7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33.4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посещения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2,508970039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424,19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1 064,28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3 074 286,7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2.1.5. в неотложной форме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8" w:name="P2234"/>
            <w:bookmarkEnd w:id="8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33.5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0,641995897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1 121,30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719,87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2 079 421,5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2.1.6. в связи с заболеваниями (обращений), всего, из них: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9" w:name="P2244"/>
            <w:bookmarkEnd w:id="9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33.6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обращение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1,224747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2 353,76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2 882,76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8 327 160,7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2F41">
              <w:rPr>
                <w:rFonts w:ascii="Times New Roman" w:hAnsi="Times New Roman" w:cs="Times New Roman"/>
                <w:sz w:val="20"/>
              </w:rPr>
              <w:t>2.1.7. проведение отдельных диагностических (лабораторных) исследований: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33.7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0,2736426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2 525,12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690,98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1 995 969,6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2,89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2F41">
              <w:rPr>
                <w:rFonts w:ascii="Times New Roman" w:hAnsi="Times New Roman" w:cs="Times New Roman"/>
                <w:sz w:val="20"/>
              </w:rPr>
              <w:t>2.1.7.1. компьютерная томография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0" w:name="P2264"/>
            <w:bookmarkEnd w:id="10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33.7.1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0,055788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3 920,35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218,71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631 767,2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2F41">
              <w:rPr>
                <w:rFonts w:ascii="Times New Roman" w:hAnsi="Times New Roman" w:cs="Times New Roman"/>
                <w:sz w:val="20"/>
              </w:rPr>
              <w:t>2.1.7.2. магнитно-резонансная томография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1" w:name="P2274"/>
            <w:bookmarkEnd w:id="11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33.7.2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0,022033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5 352,87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117,94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340 682,3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2F41">
              <w:rPr>
                <w:rFonts w:ascii="Times New Roman" w:hAnsi="Times New Roman" w:cs="Times New Roman"/>
                <w:sz w:val="20"/>
              </w:rPr>
              <w:t>2.1.7.3.</w:t>
            </w:r>
            <w:r w:rsidRPr="00D52F41">
              <w:t> </w:t>
            </w:r>
            <w:r w:rsidRPr="00D52F41">
              <w:rPr>
                <w:rFonts w:ascii="Times New Roman" w:hAnsi="Times New Roman" w:cs="Times New Roman"/>
                <w:sz w:val="20"/>
              </w:rPr>
              <w:t>ультразвуковое исследование сердечно-сосудистой системы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2" w:name="P2284"/>
            <w:bookmarkEnd w:id="12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33.7.3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0,122408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791,62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96,90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279 906,0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2F41">
              <w:rPr>
                <w:rFonts w:ascii="Times New Roman" w:hAnsi="Times New Roman" w:cs="Times New Roman"/>
                <w:sz w:val="20"/>
              </w:rPr>
              <w:t>2.1.7.4. эндоскопическое диагностическое исследование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3" w:name="P2294"/>
            <w:bookmarkEnd w:id="13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33.7.4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0,038827195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1 451,56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56,36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162 801,9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2F41">
              <w:rPr>
                <w:rFonts w:ascii="Times New Roman" w:hAnsi="Times New Roman" w:cs="Times New Roman"/>
                <w:sz w:val="20"/>
              </w:rPr>
              <w:t>2.1.7.5. молекулярно-генетическое исследование с целью диагностики онкологических заболеваний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4" w:name="P2304"/>
            <w:bookmarkEnd w:id="14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33.7.5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0,001401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12 190,25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17,08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49 337,4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2F41">
              <w:rPr>
                <w:rFonts w:ascii="Times New Roman" w:hAnsi="Times New Roman" w:cs="Times New Roman"/>
                <w:sz w:val="20"/>
              </w:rPr>
              <w:t xml:space="preserve">2.1.7.6. патолого-анатомическое исследование биопсийного (операционного) материала с целью </w:t>
            </w:r>
            <w:r w:rsidRPr="00D52F41">
              <w:rPr>
                <w:rFonts w:ascii="Times New Roman" w:hAnsi="Times New Roman" w:cs="Times New Roman"/>
                <w:sz w:val="20"/>
              </w:rPr>
              <w:lastRenderedPageBreak/>
              <w:t>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5" w:name="P2314"/>
            <w:bookmarkEnd w:id="15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33.7.6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0,026681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3 006,29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80,21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231 695,2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2F41">
              <w:rPr>
                <w:rFonts w:ascii="Times New Roman" w:hAnsi="Times New Roman" w:cs="Times New Roman"/>
                <w:sz w:val="20"/>
              </w:rPr>
              <w:lastRenderedPageBreak/>
              <w:t>2.1.7.7. ПЭТ-КТ при онкологических заболеваниях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6" w:name="P2324"/>
            <w:bookmarkEnd w:id="16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33.7.7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0,00219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36 477,40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79,88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230 741,9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0,33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2F41">
              <w:rPr>
                <w:rFonts w:ascii="Times New Roman" w:hAnsi="Times New Roman" w:cs="Times New Roman"/>
                <w:sz w:val="20"/>
              </w:rPr>
              <w:t>2.1.7.8.</w:t>
            </w:r>
            <w:r w:rsidRPr="00D52F41">
              <w:t> </w:t>
            </w:r>
            <w:r w:rsidRPr="00D52F41">
              <w:rPr>
                <w:rFonts w:ascii="Times New Roman" w:hAnsi="Times New Roman" w:cs="Times New Roman"/>
                <w:sz w:val="20"/>
              </w:rPr>
              <w:t>ОФЭКТ/КТ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7" w:name="P2334"/>
            <w:bookmarkEnd w:id="17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33.7.8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0,0043144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5 539,94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23,9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69 037,7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2F41">
              <w:rPr>
                <w:rFonts w:ascii="Times New Roman" w:hAnsi="Times New Roman" w:cs="Times New Roman"/>
                <w:sz w:val="20"/>
              </w:rPr>
              <w:t>2.1.8. школа для больных с хроническими заболеваниями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8" w:name="P2344"/>
            <w:bookmarkEnd w:id="18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33.8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0,1072825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1 630,66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174,94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505 332,9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0,73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2F41">
              <w:rPr>
                <w:rFonts w:ascii="Times New Roman" w:hAnsi="Times New Roman" w:cs="Times New Roman"/>
                <w:sz w:val="20"/>
              </w:rPr>
              <w:t>2.1.8.1. школа сахарного диабета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9" w:name="P2354"/>
            <w:bookmarkEnd w:id="19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33.8.1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0,005702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1 509,82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8,61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24 870,9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0,04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2F41">
              <w:rPr>
                <w:rFonts w:ascii="Times New Roman" w:hAnsi="Times New Roman" w:cs="Times New Roman"/>
                <w:sz w:val="20"/>
              </w:rPr>
              <w:t>2.1.9. диспансерное наблюдение, в том числе по поводу: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0" w:name="P2364"/>
            <w:bookmarkEnd w:id="20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33.9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0,3171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3 033,65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961,97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2 778 753,3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2F41">
              <w:rPr>
                <w:rFonts w:ascii="Times New Roman" w:hAnsi="Times New Roman" w:cs="Times New Roman"/>
                <w:sz w:val="20"/>
              </w:rPr>
              <w:t>2.1.9.1. онкологических заболеваний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1" w:name="P2374"/>
            <w:bookmarkEnd w:id="21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33.9.1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0,04085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4 283,09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174,96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505 390,7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0,73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2F41">
              <w:rPr>
                <w:rFonts w:ascii="Times New Roman" w:hAnsi="Times New Roman" w:cs="Times New Roman"/>
                <w:sz w:val="20"/>
              </w:rPr>
              <w:t>2.1.9.2. сахарного диабета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2" w:name="P2384"/>
            <w:bookmarkEnd w:id="22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33.9.2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0,04223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1 617,09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68,3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197 291,9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0,29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2F41">
              <w:rPr>
                <w:rFonts w:ascii="Times New Roman" w:hAnsi="Times New Roman" w:cs="Times New Roman"/>
                <w:sz w:val="20"/>
              </w:rPr>
              <w:t>2.1.9.3. болезней системы кровообращения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3" w:name="P2394"/>
            <w:bookmarkEnd w:id="23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33.9.3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0,184816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3 595,90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664,58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1 919 710,4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2,78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2F41">
              <w:rPr>
                <w:rFonts w:ascii="Times New Roman" w:hAnsi="Times New Roman" w:cs="Times New Roman"/>
                <w:sz w:val="20"/>
              </w:rPr>
              <w:t>2.1.10. посещения с профилактическими целями центров здоровья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4" w:name="P2404"/>
            <w:bookmarkEnd w:id="24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33.10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0,0333105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2 549,27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84,92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245 300,5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0,35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3. 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5" w:name="P2414"/>
            <w:bookmarkEnd w:id="25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0,076526999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34 516,58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2 641,44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7 630 102,0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3.1. для медицинской помощи по профилю «онкология»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6" w:name="P2424"/>
            <w:bookmarkEnd w:id="26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34.1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0,014974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86 815,22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1 299,94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3 755 015,8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3.1.1. высокотехнологичная медицинская помощь по профилю «онкология» 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34.1.1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0,00013986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150 824,13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21,09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60 920,7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0,09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3.2. для медицинской помощи при экстракорпоральном оплодотворении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7" w:name="P2434"/>
            <w:bookmarkEnd w:id="27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34.2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0,000644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124 101,77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79,92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230 857,5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3.3. для медицинской помощи больным с вирусным гепатитом C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8" w:name="P2444"/>
            <w:bookmarkEnd w:id="28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34.3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0,000695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129 499,44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90,00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259 974,6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0,38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4. 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9" w:name="P2464"/>
            <w:bookmarkEnd w:id="29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0,1726125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58 656,53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10 124,85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29  246 712,6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4.1. медицинская помощь по профилю «онкология»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0" w:name="P2474"/>
            <w:bookmarkEnd w:id="30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35.1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0,0086820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110 515,59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959,5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2 771 618,4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4.1.1. в том числе высокотехнологичная медицинская помощь по профилю «онкология»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35.1.1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0,000351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303 899,10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106,67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308 127,7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0,45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4.2. стентирование для больных с инфарктом </w:t>
            </w: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миокарда медицинскими организациями (за исключением федеральных медицинских организаций)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1" w:name="P2484"/>
            <w:bookmarkEnd w:id="31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35.2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случай </w:t>
            </w: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госпитализации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0,0015988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220 841,83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353,08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1 019 909,4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1,47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4.2.1. в том числе высокотехнологичная медицинская помощь при </w:t>
            </w:r>
            <w:proofErr w:type="spellStart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стентировании</w:t>
            </w:r>
            <w:proofErr w:type="spellEnd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больных с инфарктом миокарда медицинскими организациями (за исключением федеральных медицинских организаций)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35.2.1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0,000667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197 873,58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131,98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381 238,4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0,55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4.3. имплантация частотно-адаптированного кардиостимулятора взрослым медицинскими организациями (за исключением федеральных медицинских организаций)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2" w:name="P2494"/>
            <w:bookmarkEnd w:id="32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35.3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0,000276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290 408,84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80,15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231 521,9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0,33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4.3.1. в том числе высокотехнологичная медицинская помощь при имплантации частотно-адаптированного кардиостимулятора взрослым медицинскими организациями (за исключением федеральных медицинских организаций)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35.3.1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0,000276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290 408,84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80,15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231 521,9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0,33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4.4. эндоваскулярная деструкция дополнительных проводящих путей и аритмогенных зон сердца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3" w:name="P2504"/>
            <w:bookmarkEnd w:id="33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35.4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0,0001109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349 420,49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38,75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111 933,5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0,16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4.4.1. в том числе высокотехнологичная медицинская помощь при эндоваскулярной деструкции дополнительных проводящих путей и аритмогенных зон сердца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35.4.1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0,0001109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349 420,49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38,75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111 933,5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0,16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4.5.</w:t>
            </w:r>
            <w:r w:rsidRPr="00D52F41">
              <w:t> </w:t>
            </w: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стентирование или эндартерэктомия медицинскими организациями (за исключением федеральных медицинских организаций)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4" w:name="P2514"/>
            <w:bookmarkEnd w:id="34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35.5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0,000139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227 435,13</w:t>
            </w:r>
          </w:p>
        </w:tc>
        <w:tc>
          <w:tcPr>
            <w:tcW w:w="1004" w:type="dxa"/>
          </w:tcPr>
          <w:p w:rsidR="002329D8" w:rsidRPr="00D52F41" w:rsidRDefault="00D10D3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lang w:eastAsia="en-US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31,61</w:t>
            </w:r>
          </w:p>
        </w:tc>
        <w:tc>
          <w:tcPr>
            <w:tcW w:w="1014" w:type="dxa"/>
          </w:tcPr>
          <w:p w:rsidR="002329D8" w:rsidRPr="00D52F41" w:rsidRDefault="00D10D3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lang w:eastAsia="en-US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91 308,9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0,13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4.5.1. в том числе высокотехнологичная медицинская помощь при </w:t>
            </w:r>
            <w:proofErr w:type="spellStart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стентировании</w:t>
            </w:r>
            <w:proofErr w:type="spellEnd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или </w:t>
            </w:r>
            <w:proofErr w:type="spellStart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эндартерэктомии</w:t>
            </w:r>
            <w:proofErr w:type="spellEnd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медицинскими организациями (за исключением федеральных медицинских организаций)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35.5.1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0,0000645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222 636,00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14,36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41 480,4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0,06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4.6. высокотехнологичная медицинская помощь по прочим профилям (за исключением строк 35.1.1, 35.2.1, 25.3.1, 35.4.1, 35.5.1) 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35.6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0,001378519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222 913,51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307,29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887 640,1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1,28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4.7. для оказания медицинской помощи больным с вирусным гепатитом С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35.7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0,000514204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53 982,92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27,76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80 187,7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0,12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5. Медицинская реабилитация: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5" w:name="P2534"/>
            <w:bookmarkEnd w:id="35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004" w:type="dxa"/>
          </w:tcPr>
          <w:p w:rsidR="002329D8" w:rsidRPr="00D52F41" w:rsidRDefault="00D10D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534,29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1 543 353</w:t>
            </w: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,8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5.1. В амбулаторных условиях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6" w:name="P2544"/>
            <w:bookmarkEnd w:id="36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36.1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комплексные посещения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0,003241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28 987,58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93,95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271 384,6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5.2. В условиях дневных стационаров (первичная медико-санитарная помощь, специализированная </w:t>
            </w: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медицинская помощь)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7" w:name="P2554"/>
            <w:bookmarkEnd w:id="37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36.2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0,002705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31 964,69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86,46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249 749,0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5.3. 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8" w:name="P2564"/>
            <w:bookmarkEnd w:id="38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36.3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0,0057117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61 956,72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353,88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1 022 220,2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6. Расходы на ведение дела СМО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04" w:type="dxa"/>
          </w:tcPr>
          <w:p w:rsidR="002329D8" w:rsidRPr="00D52F41" w:rsidRDefault="00D10D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200,73</w:t>
            </w:r>
          </w:p>
        </w:tc>
        <w:tc>
          <w:tcPr>
            <w:tcW w:w="1014" w:type="dxa"/>
          </w:tcPr>
          <w:p w:rsidR="002329D8" w:rsidRPr="00D52F41" w:rsidRDefault="00D10D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579 817,5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2. Медицинская помощь по видам и заболеваниям, установленным базовой программой (за счет межбюджетных трансфертов бюджета субъекта Российской Федерации и прочих поступлений):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04" w:type="dxa"/>
          </w:tcPr>
          <w:p w:rsidR="002329D8" w:rsidRPr="00D52F41" w:rsidRDefault="00D10D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14" w:type="dxa"/>
          </w:tcPr>
          <w:p w:rsidR="002329D8" w:rsidRPr="00D52F41" w:rsidRDefault="00D10D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1. Скорая, в том числе скорая специализированная, медицинская помощь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9" w:name="P2594"/>
            <w:bookmarkEnd w:id="39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вызов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2. Первичная медико-санитарная помощь, за исключением медицинской реабилитации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2.1. В амбулаторных условиях: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2.1.1. для проведения профилактических медицинских осмотров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0" w:name="P2624"/>
            <w:bookmarkEnd w:id="40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41.1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2.1.2. для проведения диспансеризации, всего, в том числе: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1" w:name="P2634"/>
            <w:bookmarkEnd w:id="41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41.2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для проведения углубленной диспансеризации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2" w:name="P2644"/>
            <w:bookmarkEnd w:id="42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41.2.1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2.1.3. для проведения диспансеризации для оценки репродуктивного здоровья женщин и мужчин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3" w:name="P2654"/>
            <w:bookmarkEnd w:id="43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41.3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женщины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41.3.1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мужчины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41.3.2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2.1.4. для посещений с иными целями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4" w:name="P2684"/>
            <w:bookmarkEnd w:id="44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41.4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посещения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2.1.5. в неотложной форме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5" w:name="P2694"/>
            <w:bookmarkEnd w:id="45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41.5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2.1.6. в связи с заболеваниями (обращений), всего, из них: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6" w:name="P2704"/>
            <w:bookmarkEnd w:id="46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41.6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обращение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2F41">
              <w:rPr>
                <w:rFonts w:ascii="Times New Roman" w:hAnsi="Times New Roman" w:cs="Times New Roman"/>
                <w:sz w:val="20"/>
              </w:rPr>
              <w:t>2.1.7. проведение отдельных диагностических (лабораторных) исследований: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41.7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2F41">
              <w:rPr>
                <w:rFonts w:ascii="Times New Roman" w:hAnsi="Times New Roman" w:cs="Times New Roman"/>
                <w:sz w:val="20"/>
              </w:rPr>
              <w:t>2.1.7.1. компьютерная томография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7" w:name="P2724"/>
            <w:bookmarkEnd w:id="47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41.7.1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2F41">
              <w:rPr>
                <w:rFonts w:ascii="Times New Roman" w:hAnsi="Times New Roman" w:cs="Times New Roman"/>
                <w:sz w:val="20"/>
              </w:rPr>
              <w:t>2.1.7.2. магнитно-резонансная томография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8" w:name="P2734"/>
            <w:bookmarkEnd w:id="48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41.7.2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2F41">
              <w:rPr>
                <w:rFonts w:ascii="Times New Roman" w:hAnsi="Times New Roman" w:cs="Times New Roman"/>
                <w:sz w:val="20"/>
              </w:rPr>
              <w:t>2.1.7.3. ультразвуковое исследование сердечно-сосудистой системы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9" w:name="P2744"/>
            <w:bookmarkEnd w:id="49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41.7.3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2F41">
              <w:rPr>
                <w:rFonts w:ascii="Times New Roman" w:hAnsi="Times New Roman" w:cs="Times New Roman"/>
                <w:sz w:val="20"/>
              </w:rPr>
              <w:t>2.1.7.4. эндоскопическое диагностическое исследование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0" w:name="P2754"/>
            <w:bookmarkEnd w:id="50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41.7.4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2F41">
              <w:rPr>
                <w:rFonts w:ascii="Times New Roman" w:hAnsi="Times New Roman" w:cs="Times New Roman"/>
                <w:sz w:val="20"/>
              </w:rPr>
              <w:t xml:space="preserve">2.1.7.5. молекулярно-генетическое исследование с </w:t>
            </w:r>
            <w:r w:rsidRPr="00D52F41">
              <w:rPr>
                <w:rFonts w:ascii="Times New Roman" w:hAnsi="Times New Roman" w:cs="Times New Roman"/>
                <w:sz w:val="20"/>
              </w:rPr>
              <w:lastRenderedPageBreak/>
              <w:t>целью диагностики онкологических заболеваний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1" w:name="P2764"/>
            <w:bookmarkEnd w:id="51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41.7.5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2F41">
              <w:rPr>
                <w:rFonts w:ascii="Times New Roman" w:hAnsi="Times New Roman" w:cs="Times New Roman"/>
                <w:sz w:val="20"/>
              </w:rPr>
              <w:lastRenderedPageBreak/>
              <w:t>2.1.7.6. патологоанатомическое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2" w:name="P2774"/>
            <w:bookmarkEnd w:id="52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41.7.6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2F41">
              <w:rPr>
                <w:rFonts w:ascii="Times New Roman" w:hAnsi="Times New Roman" w:cs="Times New Roman"/>
                <w:sz w:val="20"/>
              </w:rPr>
              <w:t>2.1.7.7. ПЭТ-КТ при онкологических заболеваниях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3" w:name="P2784"/>
            <w:bookmarkEnd w:id="53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41.7.7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2F41">
              <w:rPr>
                <w:rFonts w:ascii="Times New Roman" w:hAnsi="Times New Roman" w:cs="Times New Roman"/>
                <w:sz w:val="20"/>
              </w:rPr>
              <w:t>2.1.7.8. ОФЭКТ/КТ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4" w:name="P2794"/>
            <w:bookmarkEnd w:id="54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41.7.8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2F41">
              <w:rPr>
                <w:rFonts w:ascii="Times New Roman" w:hAnsi="Times New Roman" w:cs="Times New Roman"/>
                <w:sz w:val="20"/>
              </w:rPr>
              <w:t>2.1.8. школа для больных с хроническими заболеваниями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5" w:name="P2804"/>
            <w:bookmarkEnd w:id="55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41.8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2F41">
              <w:rPr>
                <w:rFonts w:ascii="Times New Roman" w:hAnsi="Times New Roman" w:cs="Times New Roman"/>
                <w:sz w:val="20"/>
              </w:rPr>
              <w:t>2.1.8.1. школа сахарного диабета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6" w:name="P2814"/>
            <w:bookmarkEnd w:id="56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41.8.1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2F41">
              <w:rPr>
                <w:rFonts w:ascii="Times New Roman" w:hAnsi="Times New Roman" w:cs="Times New Roman"/>
                <w:sz w:val="20"/>
              </w:rPr>
              <w:t>2.1.9. диспансерное наблюдение, в том числе по поводу: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7" w:name="P2824"/>
            <w:bookmarkEnd w:id="57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41.9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2F41">
              <w:rPr>
                <w:rFonts w:ascii="Times New Roman" w:hAnsi="Times New Roman" w:cs="Times New Roman"/>
                <w:sz w:val="20"/>
              </w:rPr>
              <w:t>2.1.9.1. онкологических заболеваний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8" w:name="P2834"/>
            <w:bookmarkEnd w:id="58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41.9.1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2F41">
              <w:rPr>
                <w:rFonts w:ascii="Times New Roman" w:hAnsi="Times New Roman" w:cs="Times New Roman"/>
                <w:sz w:val="20"/>
              </w:rPr>
              <w:t>2.1.9.2. сахарного диабета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9" w:name="P2844"/>
            <w:bookmarkEnd w:id="59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41.9.2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2F41">
              <w:rPr>
                <w:rFonts w:ascii="Times New Roman" w:hAnsi="Times New Roman" w:cs="Times New Roman"/>
                <w:sz w:val="20"/>
              </w:rPr>
              <w:t>2.1.9.3. болезней системы кровообращения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60" w:name="P2854"/>
            <w:bookmarkEnd w:id="60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41.9.3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2F41">
              <w:rPr>
                <w:rFonts w:ascii="Times New Roman" w:hAnsi="Times New Roman" w:cs="Times New Roman"/>
                <w:sz w:val="20"/>
              </w:rPr>
              <w:t>2.1.10. посещения с профилактическими целями центров здоровья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61" w:name="P2864"/>
            <w:bookmarkEnd w:id="61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41.10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3. 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62" w:name="P2874"/>
            <w:bookmarkEnd w:id="62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3.1. для медицинской помощи по профилю «онкология»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63" w:name="P2884"/>
            <w:bookmarkEnd w:id="63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42.1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3.1.1. высокотехнологичная медицинская помощь по профилю «онкология»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42.1.1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701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06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04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5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14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6" w:type="dxa"/>
          </w:tcPr>
          <w:p w:rsidR="002329D8" w:rsidRPr="00D52F41" w:rsidRDefault="00D1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3.2. для медицинской помощи при экстракорпоральном оплодотворении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64" w:name="P2894"/>
            <w:bookmarkEnd w:id="64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42.2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3.3. для медицинской помощи больным с вирусным гепатитом C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65" w:name="P2904"/>
            <w:bookmarkEnd w:id="65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42.3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4. 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66" w:name="P2924"/>
            <w:bookmarkEnd w:id="66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4.1. медицинская помощь по профилю «онкология»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67" w:name="P2934"/>
            <w:bookmarkEnd w:id="67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43.1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4.1.1. в том числе высокотехнологичная медицинская помощь по профилю «онкология»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43.1.1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4.2. стентирование для больных с инфарктом миокарда медицинскими организациями (за исключением федеральных медицинских организаций)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68" w:name="P2944"/>
            <w:bookmarkEnd w:id="68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43.2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4.2.1. в том числе высокотехнологичная медицинская помощь при </w:t>
            </w:r>
            <w:proofErr w:type="spellStart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стентировании</w:t>
            </w:r>
            <w:proofErr w:type="spellEnd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больных с инфарктом миокарда медицинскими организациями (за исключением федеральных медицинских организаций) 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43.2.1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4.3. имплантация частотно-адаптированного кардиостимулятора взрослым медицинскими организациями (за исключением федеральных медицинских организаций)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69" w:name="P2954"/>
            <w:bookmarkEnd w:id="69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43.3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4.3.1. в том числе высокотехнологичная медицинская помощь при имплантации частотно-адаптированного кардиостимулятора взрослым медицинскими организациями (за исключением федеральных медицинских организаций)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43.3.1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4.4. эндоваскулярная деструкция дополнительных проводящих путей и аритмогенных зон сердца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70" w:name="P2964"/>
            <w:bookmarkEnd w:id="70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43.4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4.4.1. в том числе высокотехнологичная медицинская помощь при эндоваскулярной деструкции дополнительных проводящих путей и аритмогенных зон сердца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43.4.1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4.5. стентирование или эндартерэктомия медицинскими организациями (за исключением федеральных медицинских организаций)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71" w:name="P2974"/>
            <w:bookmarkEnd w:id="71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43.5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4.5.1. в том числе высокотехнологичная медицинская помощь при </w:t>
            </w:r>
            <w:proofErr w:type="spellStart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стентировании</w:t>
            </w:r>
            <w:proofErr w:type="spellEnd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или </w:t>
            </w:r>
            <w:proofErr w:type="spellStart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эндартерэктомии</w:t>
            </w:r>
            <w:proofErr w:type="spellEnd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медицинскими организациями (за исключением федеральных медицинских организаций)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43.5.1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4.6. высокотехнологичная медицинская помощь по прочим профилям (за исключением строк 43.1.1, 43.2.1, 43.3.1, 43.4.1, 43.5.1)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72" w:name="P2984"/>
            <w:bookmarkEnd w:id="72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43.6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4.7. для оказания медицинской помощи больным с вирусным гепатитом С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43.7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5. Медицинская реабилитация: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73" w:name="P2994"/>
            <w:bookmarkEnd w:id="73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5.1. В амбулаторных условиях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74" w:name="P3004"/>
            <w:bookmarkEnd w:id="74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44.1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комплексные посещения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5.2. 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75" w:name="P3014"/>
            <w:bookmarkEnd w:id="75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44.2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5.3. 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76" w:name="P3024"/>
            <w:bookmarkEnd w:id="76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44.3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6. Расходы на ведение дела СМО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77" w:name="P3034"/>
            <w:bookmarkEnd w:id="77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3. Медицинская помощь по видам и заболеваниям, не установленным базовой программой: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1. Скорая, в том числе скорая специализированная, медицинская помощь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78" w:name="P3054"/>
            <w:bookmarkEnd w:id="78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вызов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2. Первичная медико-санитарная помощь, за исключением медицинской реабилитации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2.1. В амбулаторных условиях: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2.1.1. для проведения профилактических медицинских осмотров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79" w:name="P3084"/>
            <w:bookmarkEnd w:id="79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49.1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2.1.2. для проведения диспансеризации, всего, в том числе: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80" w:name="P3094"/>
            <w:bookmarkEnd w:id="80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49.2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для проведения углубленной диспансеризации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81" w:name="P3104"/>
            <w:bookmarkEnd w:id="81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49.2.1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2.1.3. для проведения диспансеризации для оценки репродуктивного здоровья женщин и мужчин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82" w:name="P3114"/>
            <w:bookmarkEnd w:id="82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49.3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женщины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49.3.1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мужчины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49.3.2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2.1.4. для посещений с иными целями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83" w:name="P3144"/>
            <w:bookmarkEnd w:id="83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49.4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посещения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2.1.5. в неотложной форме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84" w:name="P3154"/>
            <w:bookmarkEnd w:id="84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49.5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2.1.6. в связи с заболеваниями (обращений), всего, из них: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85" w:name="P3164"/>
            <w:bookmarkEnd w:id="85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49.6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обращение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2F41">
              <w:rPr>
                <w:rFonts w:ascii="Times New Roman" w:hAnsi="Times New Roman" w:cs="Times New Roman"/>
                <w:sz w:val="20"/>
              </w:rPr>
              <w:t>2.1.7. проведение отдельных диагностических (лабораторных) исследований: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49.7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2F41">
              <w:rPr>
                <w:rFonts w:ascii="Times New Roman" w:hAnsi="Times New Roman" w:cs="Times New Roman"/>
                <w:sz w:val="20"/>
              </w:rPr>
              <w:t>2.1.7.1. компьютерная томография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86" w:name="P3184"/>
            <w:bookmarkEnd w:id="86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49.7.1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2F41">
              <w:rPr>
                <w:rFonts w:ascii="Times New Roman" w:hAnsi="Times New Roman" w:cs="Times New Roman"/>
                <w:sz w:val="20"/>
              </w:rPr>
              <w:t>2.1.7.2. магнитно-резонансная томография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87" w:name="P3194"/>
            <w:bookmarkEnd w:id="87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49.7.2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2F41">
              <w:rPr>
                <w:rFonts w:ascii="Times New Roman" w:hAnsi="Times New Roman" w:cs="Times New Roman"/>
                <w:sz w:val="20"/>
              </w:rPr>
              <w:t>2.1.7.3. ультразвуковое исследование сердечно-сосудистой системы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88" w:name="P3204"/>
            <w:bookmarkEnd w:id="88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49.7.3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2F41">
              <w:rPr>
                <w:rFonts w:ascii="Times New Roman" w:hAnsi="Times New Roman" w:cs="Times New Roman"/>
                <w:sz w:val="20"/>
              </w:rPr>
              <w:t>2.1.7.4. эндоскопическое диагностическое исследование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89" w:name="P3214"/>
            <w:bookmarkEnd w:id="89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49.7.4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2F41">
              <w:rPr>
                <w:rFonts w:ascii="Times New Roman" w:hAnsi="Times New Roman" w:cs="Times New Roman"/>
                <w:sz w:val="20"/>
              </w:rPr>
              <w:t>2.1.7.5. молекулярно-генетическое исследование с целью диагностики онкологических заболеваний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90" w:name="P3224"/>
            <w:bookmarkEnd w:id="90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49.7.5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2F41">
              <w:rPr>
                <w:rFonts w:ascii="Times New Roman" w:hAnsi="Times New Roman" w:cs="Times New Roman"/>
                <w:sz w:val="20"/>
              </w:rPr>
              <w:lastRenderedPageBreak/>
              <w:t>2.1.7.6. патолого-анатомическое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91" w:name="P3234"/>
            <w:bookmarkEnd w:id="91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49.7.6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2F41">
              <w:rPr>
                <w:rFonts w:ascii="Times New Roman" w:hAnsi="Times New Roman" w:cs="Times New Roman"/>
                <w:sz w:val="20"/>
              </w:rPr>
              <w:t>2.1.7.7. ПЭТ-КТ при онкологических заболеваниях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92" w:name="P3244"/>
            <w:bookmarkEnd w:id="92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49.7.7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2F41">
              <w:rPr>
                <w:rFonts w:ascii="Times New Roman" w:hAnsi="Times New Roman" w:cs="Times New Roman"/>
                <w:sz w:val="20"/>
              </w:rPr>
              <w:t>2.1.7.8. ОФЭКТ/КТ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93" w:name="P3254"/>
            <w:bookmarkEnd w:id="93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49.7.8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2F41">
              <w:rPr>
                <w:rFonts w:ascii="Times New Roman" w:hAnsi="Times New Roman" w:cs="Times New Roman"/>
                <w:sz w:val="20"/>
              </w:rPr>
              <w:t>2.1.8. школа для больных с хроническими заболеваниями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94" w:name="P3264"/>
            <w:bookmarkEnd w:id="94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49.8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2F41">
              <w:rPr>
                <w:rFonts w:ascii="Times New Roman" w:hAnsi="Times New Roman" w:cs="Times New Roman"/>
                <w:sz w:val="20"/>
              </w:rPr>
              <w:t>2.1.8.1. школа сахарного диабета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95" w:name="P3274"/>
            <w:bookmarkEnd w:id="95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49.8.1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2F41">
              <w:rPr>
                <w:rFonts w:ascii="Times New Roman" w:hAnsi="Times New Roman" w:cs="Times New Roman"/>
                <w:sz w:val="20"/>
              </w:rPr>
              <w:t>2.1.9. диспансерное наблюдение, в том числе по поводу: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96" w:name="P3284"/>
            <w:bookmarkEnd w:id="96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49.9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2F41">
              <w:rPr>
                <w:rFonts w:ascii="Times New Roman" w:hAnsi="Times New Roman" w:cs="Times New Roman"/>
                <w:sz w:val="20"/>
              </w:rPr>
              <w:t>2.1.9.1. онкологических заболеваний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97" w:name="P3294"/>
            <w:bookmarkEnd w:id="97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49.9.1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2F41">
              <w:rPr>
                <w:rFonts w:ascii="Times New Roman" w:hAnsi="Times New Roman" w:cs="Times New Roman"/>
                <w:sz w:val="20"/>
              </w:rPr>
              <w:t>2.1.9.2. сахарного диабета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98" w:name="P3304"/>
            <w:bookmarkEnd w:id="98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49.9.2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2F41">
              <w:rPr>
                <w:rFonts w:ascii="Times New Roman" w:hAnsi="Times New Roman" w:cs="Times New Roman"/>
                <w:sz w:val="20"/>
              </w:rPr>
              <w:t>2.1.9.3. болезней системы кровообращения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99" w:name="P3314"/>
            <w:bookmarkEnd w:id="99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49.9.3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2F41">
              <w:rPr>
                <w:rFonts w:ascii="Times New Roman" w:hAnsi="Times New Roman" w:cs="Times New Roman"/>
                <w:sz w:val="20"/>
              </w:rPr>
              <w:t>2.1.10. посещения с профилактическими целями центров здоровья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00" w:name="P3324"/>
            <w:bookmarkEnd w:id="100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49.10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3. 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01" w:name="P3334"/>
            <w:bookmarkEnd w:id="101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3.1. для медицинской помощи по профилю «онкология»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02" w:name="P3344"/>
            <w:bookmarkEnd w:id="102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50.1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3.1.1. высокотехнологичная медицинская помощь по профилю «онкология»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50.1.1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3.2. для медицинской помощи при экстракорпоральном оплодотворении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03" w:name="P3354"/>
            <w:bookmarkEnd w:id="103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50.2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3.3. для медицинской помощи больным с вирусным гепатитом C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04" w:name="P3364"/>
            <w:bookmarkEnd w:id="104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50.3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4. 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05" w:name="P3384"/>
            <w:bookmarkEnd w:id="105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4.1. медицинская помощь по профилю «онкология»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06" w:name="P3394"/>
            <w:bookmarkEnd w:id="106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51.1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4.1.1. в том числе высокотехнологичная </w:t>
            </w: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медицинская помощь по профилю «онкология»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51.1.1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случай </w:t>
            </w: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госпитализации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4.2. стентирование для больных с инфарктом миокарда медицинскими организациями (за исключением федеральных медицинских организаций)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07" w:name="P3404"/>
            <w:bookmarkEnd w:id="107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51.2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4.2.1. в том числе высокотехнологичная медицинская помощь при </w:t>
            </w:r>
            <w:proofErr w:type="spellStart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стентировании</w:t>
            </w:r>
            <w:proofErr w:type="spellEnd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больных с инфарктом миокарда медицинскими организациями (за исключением федеральных медицинских организаций) 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51.2.1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4.3. имплантация частотно-адаптированного кардиостимулятора взрослым медицинскими организациями (за исключением федеральных медицинских организаций)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08" w:name="P3414"/>
            <w:bookmarkEnd w:id="108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51.3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4.3.1. в том числе высокотехнологичная медицинская помощь при имплантации частотно-адаптированного кардиостимулятора взрослым медицинскими организациями (за исключением федеральных медицинских организаций)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51.3.1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4.4.</w:t>
            </w:r>
            <w:r w:rsidRPr="00D52F41">
              <w:t> </w:t>
            </w: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эндоваскулярная деструкция дополнительных проводящих путей и аритмогенных зон сердца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09" w:name="P3424"/>
            <w:bookmarkEnd w:id="109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51.4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4.4.1. в том числе высокотехнологичная медицинская помощь при </w:t>
            </w:r>
            <w:proofErr w:type="spellStart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стентировании</w:t>
            </w:r>
            <w:proofErr w:type="spellEnd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или </w:t>
            </w:r>
            <w:proofErr w:type="spellStart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эндартерэктомии</w:t>
            </w:r>
            <w:proofErr w:type="spellEnd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медицинскими организациями (за исключением федеральных медицинских организаций)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51.4.1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4.5. стентирование или эндартерэктомия медицинскими организациями (за исключением федеральных медицинских организаций)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10" w:name="P3434"/>
            <w:bookmarkEnd w:id="110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51.5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4.5.1. высокотехнологичная медицинская помощь при эндоваскулярной деструкции дополнительных проводящих путей и аритмогенных зон сердца 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51.5.1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4.6. высокотехнологичная медицинская помощь по прочим профилям (за исключением строк 51.1.1, 51.2.1, 51.3.1, 51.4.1, 51.5.1)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51.6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4.7. для оказания медицинской помощи больным с вирусным гепатитом С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51.7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5. Медицинская реабилитация: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11" w:name="P3454"/>
            <w:bookmarkEnd w:id="111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5.1. В амбулаторных условиях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12" w:name="P3464"/>
            <w:bookmarkEnd w:id="112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52.1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комплексные посещения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5.2. В условиях дневных стационаров (первичная </w:t>
            </w: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медико-санитарная помощь, специализированная медицинская помощь)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13" w:name="P3474"/>
            <w:bookmarkEnd w:id="113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52.2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5.3. 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14" w:name="P3484"/>
            <w:bookmarkEnd w:id="114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52.3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6. Паллиативная медицинская помощь</w:t>
            </w:r>
            <w:r w:rsidR="00BD7C3D" w:rsidRPr="00D52F4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 w:rsidP="00BD7C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6.1. первичная медицинская помощь, в том числе доврачебная и врачебная</w:t>
            </w:r>
            <w:r w:rsidR="00BD7C3D" w:rsidRPr="00D52F4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, всего, в том числе: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15" w:name="P3504"/>
            <w:bookmarkEnd w:id="115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53.1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посещений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6.1.1. посещение по паллиативной медицинской помощи без учета посещений на дому патронажными бригадами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16" w:name="P3514"/>
            <w:bookmarkEnd w:id="116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53.1.1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посещений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6.1.2. посещения на дому выездными патронажными бригадами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17" w:name="P3524"/>
            <w:bookmarkEnd w:id="117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53.1.2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посещений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6.2. оказываемая в стационарных условиях (включая койки паллиативной медицинской помощи и койки сестринского ухода)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18" w:name="P3534"/>
            <w:bookmarkEnd w:id="118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53.2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койко-день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6.3. оказываемая в условиях дневного стационара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19" w:name="P3544"/>
            <w:bookmarkEnd w:id="119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53.3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7. Расходы на ведение дела СМО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20" w:name="P3554"/>
            <w:bookmarkEnd w:id="120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8. Иные расходы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21" w:name="P3564"/>
            <w:bookmarkEnd w:id="121"/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329D8" w:rsidRPr="00D52F41" w:rsidTr="001F700F">
        <w:trPr>
          <w:jc w:val="center"/>
        </w:trPr>
        <w:tc>
          <w:tcPr>
            <w:tcW w:w="4543" w:type="dxa"/>
          </w:tcPr>
          <w:p w:rsidR="002329D8" w:rsidRPr="00D52F41" w:rsidRDefault="00D10D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(сумма строк 01 + 19 + 20)</w:t>
            </w:r>
          </w:p>
        </w:tc>
        <w:tc>
          <w:tcPr>
            <w:tcW w:w="879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66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701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0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00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23 946,00</w:t>
            </w:r>
          </w:p>
        </w:tc>
        <w:tc>
          <w:tcPr>
            <w:tcW w:w="1014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6" w:type="dxa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69 170 590,6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D8" w:rsidRPr="00D52F41" w:rsidRDefault="00D10D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F4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2329D8" w:rsidRPr="00D52F41" w:rsidRDefault="002329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329D8" w:rsidRPr="00D52F41" w:rsidRDefault="00BD7C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52F41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D10D35" w:rsidRPr="00D52F41">
        <w:rPr>
          <w:rFonts w:ascii="Times New Roman" w:hAnsi="Times New Roman" w:cs="Times New Roman"/>
          <w:sz w:val="20"/>
          <w:szCs w:val="20"/>
        </w:rPr>
        <w:t>Включены в норматив объема первичной медико-санитарной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соответствующими платежом Новосибирской области.</w:t>
      </w:r>
    </w:p>
    <w:p w:rsidR="00BD7C3D" w:rsidRPr="00D52F41" w:rsidRDefault="00BD7C3D" w:rsidP="00BD7C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52F41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D52F41">
        <w:rPr>
          <w:rFonts w:ascii="Times New Roman" w:hAnsi="Times New Roman" w:cs="Times New Roman"/>
          <w:sz w:val="20"/>
          <w:szCs w:val="20"/>
        </w:rPr>
        <w:t>Указываются расходы консолидированного бюджета Новосибирской области на приобретение медицинского оборудования для медицинских организаций, работающих в системе ОМС, сверх ТПОМС.</w:t>
      </w:r>
    </w:p>
    <w:p w:rsidR="00BD7C3D" w:rsidRPr="00D52F41" w:rsidRDefault="00BD7C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2329D8" w:rsidRPr="00D52F41" w:rsidRDefault="002329D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329D8" w:rsidRPr="00D52F41" w:rsidRDefault="002329D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329D8" w:rsidRPr="00D52F41" w:rsidRDefault="002329D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329D8" w:rsidRDefault="00D10D3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52F41">
        <w:rPr>
          <w:rFonts w:ascii="Times New Roman" w:hAnsi="Times New Roman" w:cs="Times New Roman"/>
          <w:sz w:val="28"/>
          <w:szCs w:val="28"/>
        </w:rPr>
        <w:t>____________».</w:t>
      </w:r>
    </w:p>
    <w:sectPr w:rsidR="002329D8">
      <w:headerReference w:type="default" r:id="rId7"/>
      <w:pgSz w:w="16838" w:h="11906" w:orient="landscape"/>
      <w:pgMar w:top="1418" w:right="567" w:bottom="567" w:left="567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E5D" w:rsidRDefault="00D12E5D">
      <w:pPr>
        <w:spacing w:after="0" w:line="240" w:lineRule="auto"/>
      </w:pPr>
      <w:r>
        <w:separator/>
      </w:r>
    </w:p>
  </w:endnote>
  <w:endnote w:type="continuationSeparator" w:id="0">
    <w:p w:rsidR="00D12E5D" w:rsidRDefault="00D12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E5D" w:rsidRDefault="00D12E5D">
      <w:pPr>
        <w:spacing w:after="0" w:line="240" w:lineRule="auto"/>
      </w:pPr>
      <w:r>
        <w:separator/>
      </w:r>
    </w:p>
  </w:footnote>
  <w:footnote w:type="continuationSeparator" w:id="0">
    <w:p w:rsidR="00D12E5D" w:rsidRDefault="00D12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8380008"/>
      <w:docPartObj>
        <w:docPartGallery w:val="Page Numbers (Top of Page)"/>
        <w:docPartUnique/>
      </w:docPartObj>
    </w:sdtPr>
    <w:sdtEndPr/>
    <w:sdtContent>
      <w:p w:rsidR="001F700F" w:rsidRDefault="001F700F">
        <w:pPr>
          <w:pStyle w:val="af2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52F41">
          <w:rPr>
            <w:rFonts w:ascii="Times New Roman" w:hAnsi="Times New Roman" w:cs="Times New Roman"/>
            <w:noProof/>
            <w:sz w:val="20"/>
            <w:szCs w:val="20"/>
          </w:rPr>
          <w:t>15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9D8"/>
    <w:rsid w:val="001F700F"/>
    <w:rsid w:val="00214F49"/>
    <w:rsid w:val="002329D8"/>
    <w:rsid w:val="002F5B18"/>
    <w:rsid w:val="003729E6"/>
    <w:rsid w:val="00BA7DFB"/>
    <w:rsid w:val="00BD7C3D"/>
    <w:rsid w:val="00D10D35"/>
    <w:rsid w:val="00D12E5D"/>
    <w:rsid w:val="00D52F41"/>
    <w:rsid w:val="00DC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B37EEE-8D58-4B3E-8AF6-5DA4C2D5F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paragraph" w:styleId="af2">
    <w:name w:val="head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hAnsi="Tahoma" w:cs="Tahoma"/>
      <w:sz w:val="16"/>
      <w:szCs w:val="16"/>
    </w:rPr>
  </w:style>
  <w:style w:type="table" w:styleId="af8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ff0">
    <w:name w:val="No Spacing"/>
    <w:uiPriority w:val="1"/>
    <w:qFormat/>
    <w:pPr>
      <w:spacing w:after="0" w:line="240" w:lineRule="auto"/>
    </w:pPr>
  </w:style>
  <w:style w:type="numbering" w:customStyle="1" w:styleId="13">
    <w:name w:val="Нет списка1"/>
    <w:next w:val="a2"/>
    <w:uiPriority w:val="99"/>
    <w:semiHidden/>
    <w:unhideWhenUsed/>
  </w:style>
  <w:style w:type="character" w:styleId="aff1">
    <w:name w:val="Placeholder Text"/>
    <w:basedOn w:val="a0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10D5E-D350-4B75-89CA-0871BFAD2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15</Pages>
  <Words>4941</Words>
  <Characters>28168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kolupaev</dc:creator>
  <cp:lastModifiedBy>Мартынова Юлия Викторовна</cp:lastModifiedBy>
  <cp:revision>101</cp:revision>
  <dcterms:created xsi:type="dcterms:W3CDTF">2025-02-13T03:22:00Z</dcterms:created>
  <dcterms:modified xsi:type="dcterms:W3CDTF">2025-12-30T05:01:00Z</dcterms:modified>
</cp:coreProperties>
</file>